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252BB" w14:textId="77777777" w:rsidR="00220D8A" w:rsidRDefault="00220D8A" w:rsidP="00220D8A">
      <w:pPr>
        <w:jc w:val="center"/>
      </w:pPr>
      <w:r>
        <w:rPr>
          <w:noProof/>
        </w:rPr>
        <w:drawing>
          <wp:inline distT="0" distB="0" distL="0" distR="0" wp14:anchorId="5CF2621D" wp14:editId="59AAE4A6">
            <wp:extent cx="590550" cy="790575"/>
            <wp:effectExtent l="0" t="0" r="0" b="9525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CC772" w14:textId="77777777" w:rsidR="00220D8A" w:rsidRDefault="00220D8A" w:rsidP="00220D8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A2C2F63" w14:textId="77777777" w:rsidR="00220D8A" w:rsidRDefault="00220D8A" w:rsidP="00220D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6C22D409" w14:textId="07FCD1AF" w:rsidR="00220D8A" w:rsidRDefault="003416CB" w:rsidP="00220D8A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2A6A6" wp14:editId="059032E3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714500" cy="3429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25268B" w14:textId="47783BD6" w:rsidR="00220D8A" w:rsidRPr="00AE3DEC" w:rsidRDefault="00AE3DEC" w:rsidP="00220D8A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E3DEC">
                              <w:rPr>
                                <w:sz w:val="28"/>
                                <w:szCs w:val="28"/>
                                <w:u w:val="single"/>
                              </w:rPr>
                              <w:t>16 декабря 2022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2A6A6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11.95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zbEAIAAO8DAAAOAAAAZHJzL2Uyb0RvYy54bWysU12O0zAQfkfiDpbfaZq2y7JR09XSVRHS&#10;8iMtHMBxnMQi8Zix26RchlPsExJn6JEYO91ugTdEHixPZuab+b4ZL6+HrmU7hU6DyXk6mXKmjIRS&#10;mzrnnz9tXrzizHlhStGCUTnfK8evV8+fLXubqRk00JYKGYEYl/U25433NksSJxvVCTcBqww5K8BO&#10;eDKxTkoUPaF3bTKbTl8mPWBpEaRyjv7ejk6+ivhVpaT/UFVOedbmnHrz8cR4FuFMVkuR1Shso+Wx&#10;DfEPXXRCGyp6groVXrAt6r+gOi0RHFR+IqFLoKq0VJEDsUmnf7C5b4RVkQuJ4+xJJvf/YOX73Udk&#10;usz5nDMjOhrR4fvh5+HH4YHNgzq9dRkF3VsK88NrGGjKkamzdyC/OGZg3QhTqxtE6BslSuouDZnJ&#10;WeqI4wJI0b+DksqIrYcINFTYBelIDEboNKX9aTJq8EyGkpfp4mJKLkm++WJ2RfdQQmSP2Radf6Og&#10;Y+GSc6TJR3Sxu3N+DH0MCcUctLrc6LaNBtbFukW2E7Qlm/gd0X8La00INhDSRsTwJ9IMzEaOfigG&#10;cgbuBZR7Iowwbh29Ero0gN8462njcu6+bgUqztq3hkS7SheLsKLRWFxczsjAc09x7hFGElTOPWfj&#10;de3Htd5a1HVDlcYxGbghoSsdNXjq6tg3bVVU8fgCwtqe2zHq6Z2ufgEAAP//AwBQSwMEFAAGAAgA&#10;AAAhAMF6CsjbAAAABgEAAA8AAABkcnMvZG93bnJldi54bWxMj8FOwzAQRO9I/IO1SFwQdQjQkJBN&#10;BUggri39gE3sJhHxOordJv17lhMcd2Y087bcLG5QJzuF3jPC3SoBZbnxpucWYf/1fvsEKkRiQ4Nn&#10;i3C2ATbV5UVJhfEzb+1pF1slJRwKQuhiHAutQ9NZR2HlR8viHfzkKMo5tdpMNEu5G3SaJGvtqGdZ&#10;6Gi0b51tvndHh3D4nG8e87n+iPts+7B+pT6r/Rnx+mp5eQYV7RL/wvCLL+hQCVPtj2yCGhDkkYiQ&#10;3uegxE2zRIQaIcty0FWp/+NXPwAAAP//AwBQSwECLQAUAAYACAAAACEAtoM4kv4AAADhAQAAEwAA&#10;AAAAAAAAAAAAAAAAAAAAW0NvbnRlbnRfVHlwZXNdLnhtbFBLAQItABQABgAIAAAAIQA4/SH/1gAA&#10;AJQBAAALAAAAAAAAAAAAAAAAAC8BAABfcmVscy8ucmVsc1BLAQItABQABgAIAAAAIQDJp1zbEAIA&#10;AO8DAAAOAAAAAAAAAAAAAAAAAC4CAABkcnMvZTJvRG9jLnhtbFBLAQItABQABgAIAAAAIQDBegrI&#10;2wAAAAYBAAAPAAAAAAAAAAAAAAAAAGoEAABkcnMvZG93bnJldi54bWxQSwUGAAAAAAQABADzAAAA&#10;cgUAAAAA&#10;" stroked="f">
                <v:textbox>
                  <w:txbxContent>
                    <w:p w14:paraId="1A25268B" w14:textId="47783BD6" w:rsidR="00220D8A" w:rsidRPr="00AE3DEC" w:rsidRDefault="00AE3DEC" w:rsidP="00220D8A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AE3DEC">
                        <w:rPr>
                          <w:sz w:val="28"/>
                          <w:szCs w:val="28"/>
                          <w:u w:val="single"/>
                        </w:rPr>
                        <w:t>16 декабря 2022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FE8D3" wp14:editId="030C8BC8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028700" cy="3429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D6EC50" w14:textId="228F880D" w:rsidR="00220D8A" w:rsidRPr="00390CC6" w:rsidRDefault="00220D8A" w:rsidP="00220D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0CC6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AE3DEC" w:rsidRPr="00AE3DEC">
                              <w:rPr>
                                <w:sz w:val="28"/>
                                <w:szCs w:val="28"/>
                                <w:u w:val="single"/>
                              </w:rPr>
                              <w:t>966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FE8D3" id="Поле 2" o:spid="_x0000_s1027" type="#_x0000_t202" style="position:absolute;left:0;text-align:left;margin-left:396pt;margin-top:11.2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s6EgIAAPYDAAAOAAAAZHJzL2Uyb0RvYy54bWysU12O0zAQfkfiDpbfadJQ2N2o6Wrpqghp&#10;+ZEWDuA4TmKReMzYbVIuwyl4QuIMPRJjp9st8IbIg+XJzHwz3zfj5fXYd2yn0GkwBZ/PUs6UkVBp&#10;0xT808fNs0vOnBemEh0YVfC9cvx69fTJcrC5yqCFrlLICMS4fLAFb723eZI42apeuBlYZchZA/bC&#10;k4lNUqEYCL3vkixNXyYDYGURpHKO/t5OTr6K+HWtpH9f10551hWcevPxxHiW4UxWS5E3KGyr5bEN&#10;8Q9d9EIbKnqCuhVesC3qv6B6LREc1H4moU+grrVUkQOxmad/sLlvhVWRC4nj7Ekm9/9g5bvdB2S6&#10;KnjGmRE9jejw7fDz8OPwnWVBncG6nILuLYX58RWMNOXI1Nk7kJ8dM7BuhWnUDSIMrRIVdTcPmclZ&#10;6oTjAkg5vIWKyoithwg01tgH6UgMRug0pf1pMmr0TIaSaXZ5kZJLku/5Iruieygh8odsi86/VtCz&#10;cCk40uQjutjdOT+FPoSEYg46XW1010UDm3LdIdsJ2pJN/I7ov4V1JgQbCGkTYvgTaQZmE0c/lmPU&#10;M2oQJCih2hNvhGn56LHQpQX8ytlAi1dw92UrUHHWvTGk3dV8sQibGo3Fi4uMDDz3lOceYSRBFdxz&#10;Nl3XftrurUXdtFRpmpaBG9K71lGKx66O7dNyRTGPDyFs77kdox6f6+oXAAAA//8DAFBLAwQUAAYA&#10;CAAAACEAP2oD5d0AAAAJAQAADwAAAGRycy9kb3ducmV2LnhtbEyPzW6DMBCE75X6DtZW6qVqTFGA&#10;QjBRW6lVr/l5gAVvAAXbCDuBvH23p/a4M6PZb8rtYgZxpcn3zip4WUUgyDZO97ZVcDx8Pr+C8AGt&#10;xsFZUnAjD9vq/q7EQrvZ7ui6D63gEusLVNCFMBZS+qYjg37lRrLsndxkMPA5tVJPOHO5GWQcRak0&#10;2Fv+0OFIHx015/3FKDh9z09JPtdf4Zjt1uk79lntbko9PixvGxCBlvAXhl98RoeKmWp3sdqLQUGW&#10;x7wlKIjjBAQH8mTNQs1OmoCsSvl/QfUDAAD//wMAUEsBAi0AFAAGAAgAAAAhALaDOJL+AAAA4QEA&#10;ABMAAAAAAAAAAAAAAAAAAAAAAFtDb250ZW50X1R5cGVzXS54bWxQSwECLQAUAAYACAAAACEAOP0h&#10;/9YAAACUAQAACwAAAAAAAAAAAAAAAAAvAQAAX3JlbHMvLnJlbHNQSwECLQAUAAYACAAAACEAs44r&#10;OhICAAD2AwAADgAAAAAAAAAAAAAAAAAuAgAAZHJzL2Uyb0RvYy54bWxQSwECLQAUAAYACAAAACEA&#10;P2oD5d0AAAAJAQAADwAAAAAAAAAAAAAAAABsBAAAZHJzL2Rvd25yZXYueG1sUEsFBgAAAAAEAAQA&#10;8wAAAHYFAAAAAA==&#10;" stroked="f">
                <v:textbox>
                  <w:txbxContent>
                    <w:p w14:paraId="3DD6EC50" w14:textId="228F880D" w:rsidR="00220D8A" w:rsidRPr="00390CC6" w:rsidRDefault="00220D8A" w:rsidP="00220D8A">
                      <w:pPr>
                        <w:rPr>
                          <w:sz w:val="28"/>
                          <w:szCs w:val="28"/>
                        </w:rPr>
                      </w:pPr>
                      <w:r w:rsidRPr="00390CC6">
                        <w:rPr>
                          <w:sz w:val="28"/>
                          <w:szCs w:val="28"/>
                        </w:rPr>
                        <w:t xml:space="preserve">№ </w:t>
                      </w:r>
                      <w:bookmarkStart w:id="1" w:name="_GoBack"/>
                      <w:r w:rsidR="00AE3DEC" w:rsidRPr="00AE3DEC">
                        <w:rPr>
                          <w:sz w:val="28"/>
                          <w:szCs w:val="28"/>
                          <w:u w:val="single"/>
                        </w:rPr>
                        <w:t>966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F2D4CC4" w14:textId="77777777" w:rsidR="00220D8A" w:rsidRDefault="00220D8A" w:rsidP="00220D8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Лермонтов                                </w:t>
      </w:r>
    </w:p>
    <w:p w14:paraId="57E6B978" w14:textId="77777777" w:rsidR="00220D8A" w:rsidRDefault="00220D8A" w:rsidP="00220D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Ставропольского края                            </w:t>
      </w:r>
    </w:p>
    <w:p w14:paraId="49660842" w14:textId="77777777" w:rsidR="00220D8A" w:rsidRPr="00D87881" w:rsidRDefault="00220D8A" w:rsidP="00220D8A">
      <w:pPr>
        <w:jc w:val="center"/>
        <w:rPr>
          <w:sz w:val="20"/>
          <w:szCs w:val="20"/>
        </w:rPr>
      </w:pPr>
    </w:p>
    <w:p w14:paraId="6A57B9BF" w14:textId="77D89674" w:rsidR="00220D8A" w:rsidRPr="00D87881" w:rsidRDefault="00220D8A" w:rsidP="00220D8A">
      <w:pPr>
        <w:spacing w:line="240" w:lineRule="exact"/>
        <w:jc w:val="both"/>
        <w:rPr>
          <w:sz w:val="18"/>
          <w:szCs w:val="18"/>
        </w:rPr>
      </w:pPr>
      <w:r>
        <w:rPr>
          <w:sz w:val="28"/>
          <w:szCs w:val="28"/>
        </w:rPr>
        <w:t>О</w:t>
      </w:r>
      <w:r w:rsidR="00781F9F">
        <w:rPr>
          <w:sz w:val="28"/>
          <w:szCs w:val="28"/>
        </w:rPr>
        <w:t xml:space="preserve"> внесении изменени</w:t>
      </w:r>
      <w:r w:rsidR="00E4173E">
        <w:rPr>
          <w:sz w:val="28"/>
          <w:szCs w:val="28"/>
        </w:rPr>
        <w:t>я</w:t>
      </w:r>
      <w:r w:rsidR="00781F9F">
        <w:rPr>
          <w:sz w:val="28"/>
          <w:szCs w:val="28"/>
        </w:rPr>
        <w:t xml:space="preserve"> в </w:t>
      </w:r>
      <w:bookmarkStart w:id="0" w:name="_Hlk93307039"/>
      <w:r w:rsidR="00781F9F">
        <w:rPr>
          <w:sz w:val="28"/>
          <w:szCs w:val="28"/>
        </w:rPr>
        <w:t xml:space="preserve">постановление администрации города Лермонтова </w:t>
      </w:r>
      <w:r w:rsidR="000B6C0F">
        <w:rPr>
          <w:sz w:val="28"/>
          <w:szCs w:val="28"/>
        </w:rPr>
        <w:t xml:space="preserve">             </w:t>
      </w:r>
      <w:r w:rsidR="00781F9F">
        <w:rPr>
          <w:sz w:val="28"/>
          <w:szCs w:val="28"/>
        </w:rPr>
        <w:t xml:space="preserve">от 08 ноября 2021 г. №728 «Об утверждении Порядка </w:t>
      </w:r>
      <w:r w:rsidR="00781F9F" w:rsidRPr="00781F9F">
        <w:rPr>
          <w:sz w:val="28"/>
          <w:szCs w:val="28"/>
        </w:rPr>
        <w:t>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</w:r>
      <w:bookmarkEnd w:id="0"/>
      <w:r w:rsidR="007D66EF">
        <w:rPr>
          <w:sz w:val="28"/>
          <w:szCs w:val="28"/>
        </w:rPr>
        <w:t>»</w:t>
      </w:r>
    </w:p>
    <w:p w14:paraId="427DB232" w14:textId="77777777" w:rsidR="00220D8A" w:rsidRDefault="00220D8A" w:rsidP="00220D8A">
      <w:pPr>
        <w:rPr>
          <w:sz w:val="18"/>
          <w:szCs w:val="18"/>
        </w:rPr>
      </w:pPr>
    </w:p>
    <w:p w14:paraId="6B2A11E3" w14:textId="77777777" w:rsidR="00220D8A" w:rsidRPr="00D87881" w:rsidRDefault="00220D8A" w:rsidP="00220D8A">
      <w:pPr>
        <w:rPr>
          <w:sz w:val="18"/>
          <w:szCs w:val="18"/>
        </w:rPr>
      </w:pPr>
    </w:p>
    <w:p w14:paraId="47FD169E" w14:textId="66B94229" w:rsidR="00220D8A" w:rsidRDefault="00220D8A" w:rsidP="00220D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Pr="0016441D">
        <w:rPr>
          <w:sz w:val="28"/>
          <w:szCs w:val="28"/>
        </w:rPr>
        <w:t>соответствии с Федеральным</w:t>
      </w:r>
      <w:r>
        <w:rPr>
          <w:sz w:val="28"/>
          <w:szCs w:val="28"/>
        </w:rPr>
        <w:t>и закона</w:t>
      </w:r>
      <w:r w:rsidRPr="0016441D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6441D">
        <w:rPr>
          <w:sz w:val="28"/>
          <w:szCs w:val="28"/>
        </w:rPr>
        <w:t xml:space="preserve"> от 25 декабр</w:t>
      </w:r>
      <w:r>
        <w:rPr>
          <w:sz w:val="28"/>
          <w:szCs w:val="28"/>
        </w:rPr>
        <w:t xml:space="preserve">я 2008 года                  № 273-ФЗ «О противодействии коррупции», </w:t>
      </w:r>
      <w:r w:rsidRPr="00220D8A">
        <w:rPr>
          <w:sz w:val="28"/>
          <w:szCs w:val="28"/>
        </w:rPr>
        <w:t>от</w:t>
      </w:r>
      <w:r>
        <w:rPr>
          <w:sz w:val="28"/>
          <w:szCs w:val="28"/>
        </w:rPr>
        <w:t xml:space="preserve">  0</w:t>
      </w:r>
      <w:r w:rsidRPr="00220D8A">
        <w:rPr>
          <w:sz w:val="28"/>
          <w:szCs w:val="28"/>
        </w:rPr>
        <w:t>2 марта 2007 года № 25-ФЗ «О муниципальной службе в Российской Федерации»</w:t>
      </w:r>
      <w:r w:rsidR="00561FF0">
        <w:rPr>
          <w:sz w:val="28"/>
          <w:szCs w:val="28"/>
        </w:rPr>
        <w:t>,</w:t>
      </w:r>
      <w:r w:rsidR="001E5015">
        <w:rPr>
          <w:sz w:val="28"/>
          <w:szCs w:val="28"/>
        </w:rPr>
        <w:t xml:space="preserve"> </w:t>
      </w:r>
      <w:r w:rsidR="007D0332">
        <w:rPr>
          <w:sz w:val="28"/>
          <w:szCs w:val="28"/>
        </w:rPr>
        <w:t>п</w:t>
      </w:r>
      <w:r w:rsidR="007D0332" w:rsidRPr="007D0332">
        <w:rPr>
          <w:sz w:val="28"/>
          <w:szCs w:val="28"/>
        </w:rPr>
        <w:t>остановление</w:t>
      </w:r>
      <w:r w:rsidR="007D0332">
        <w:rPr>
          <w:sz w:val="28"/>
          <w:szCs w:val="28"/>
        </w:rPr>
        <w:t>м</w:t>
      </w:r>
      <w:r w:rsidR="007D0332" w:rsidRPr="007D0332">
        <w:rPr>
          <w:sz w:val="28"/>
          <w:szCs w:val="28"/>
        </w:rPr>
        <w:t xml:space="preserve"> Губернатора Ставропольского края от 23</w:t>
      </w:r>
      <w:r w:rsidR="00E665AC">
        <w:rPr>
          <w:sz w:val="28"/>
          <w:szCs w:val="28"/>
        </w:rPr>
        <w:t xml:space="preserve"> мая </w:t>
      </w:r>
      <w:r w:rsidR="007D0332" w:rsidRPr="007D0332">
        <w:rPr>
          <w:sz w:val="28"/>
          <w:szCs w:val="28"/>
        </w:rPr>
        <w:t xml:space="preserve">2017 </w:t>
      </w:r>
      <w:r w:rsidR="00E665AC">
        <w:rPr>
          <w:sz w:val="28"/>
          <w:szCs w:val="28"/>
        </w:rPr>
        <w:t xml:space="preserve">г. </w:t>
      </w:r>
      <w:r w:rsidR="001E5015">
        <w:rPr>
          <w:sz w:val="28"/>
          <w:szCs w:val="28"/>
        </w:rPr>
        <w:t>№</w:t>
      </w:r>
      <w:r w:rsidR="007D0332" w:rsidRPr="007D0332">
        <w:rPr>
          <w:sz w:val="28"/>
          <w:szCs w:val="28"/>
        </w:rPr>
        <w:t xml:space="preserve"> 244 </w:t>
      </w:r>
      <w:r w:rsidR="007D0332">
        <w:rPr>
          <w:sz w:val="28"/>
          <w:szCs w:val="28"/>
        </w:rPr>
        <w:t>«</w:t>
      </w:r>
      <w:r w:rsidR="007D0332" w:rsidRPr="007D0332">
        <w:rPr>
          <w:sz w:val="28"/>
          <w:szCs w:val="28"/>
        </w:rPr>
        <w:t>Об утверждении Положения о порядке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7D0332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города Лермонтова</w:t>
      </w:r>
    </w:p>
    <w:p w14:paraId="53598DA1" w14:textId="77777777" w:rsidR="00220D8A" w:rsidRPr="00996DCE" w:rsidRDefault="00220D8A" w:rsidP="00220D8A">
      <w:pPr>
        <w:jc w:val="both"/>
        <w:rPr>
          <w:sz w:val="28"/>
          <w:szCs w:val="28"/>
        </w:rPr>
      </w:pPr>
    </w:p>
    <w:p w14:paraId="2D9B3859" w14:textId="6C2C0F82" w:rsidR="00220D8A" w:rsidRDefault="00220D8A" w:rsidP="00220D8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15BEEA7" w14:textId="77777777" w:rsidR="00E665AC" w:rsidRDefault="00E665AC" w:rsidP="00220D8A">
      <w:pPr>
        <w:jc w:val="both"/>
        <w:rPr>
          <w:sz w:val="28"/>
          <w:szCs w:val="28"/>
        </w:rPr>
      </w:pPr>
    </w:p>
    <w:p w14:paraId="36CD8686" w14:textId="66A9DBA8" w:rsidR="00074014" w:rsidRPr="001E5015" w:rsidRDefault="001E5015" w:rsidP="001E5015">
      <w:pPr>
        <w:pStyle w:val="a7"/>
        <w:ind w:left="0"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0D5E">
        <w:rPr>
          <w:sz w:val="28"/>
          <w:szCs w:val="28"/>
        </w:rPr>
        <w:t>В</w:t>
      </w:r>
      <w:r>
        <w:rPr>
          <w:sz w:val="28"/>
          <w:szCs w:val="28"/>
        </w:rPr>
        <w:t>нести изменение в</w:t>
      </w:r>
      <w:r w:rsidR="00A30FE6">
        <w:rPr>
          <w:sz w:val="28"/>
          <w:szCs w:val="28"/>
        </w:rPr>
        <w:t xml:space="preserve"> преамбул</w:t>
      </w:r>
      <w:r>
        <w:rPr>
          <w:sz w:val="28"/>
          <w:szCs w:val="28"/>
        </w:rPr>
        <w:t xml:space="preserve">у </w:t>
      </w:r>
      <w:r w:rsidR="007D66EF" w:rsidRPr="007D66EF">
        <w:rPr>
          <w:sz w:val="28"/>
          <w:szCs w:val="28"/>
        </w:rPr>
        <w:t>постановлени</w:t>
      </w:r>
      <w:r w:rsidR="00A30FE6">
        <w:rPr>
          <w:sz w:val="28"/>
          <w:szCs w:val="28"/>
        </w:rPr>
        <w:t>я</w:t>
      </w:r>
      <w:r w:rsidR="007D66EF" w:rsidRPr="007D66EF">
        <w:rPr>
          <w:sz w:val="28"/>
          <w:szCs w:val="28"/>
        </w:rPr>
        <w:t xml:space="preserve"> администрации города Лермонтова от 08 ноября 2021 г. № 728 «Об утверждении Порядка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</w:r>
      <w:r w:rsidR="007D66EF">
        <w:rPr>
          <w:sz w:val="28"/>
          <w:szCs w:val="28"/>
        </w:rPr>
        <w:t>»</w:t>
      </w:r>
      <w:r w:rsidR="00E4173E">
        <w:rPr>
          <w:sz w:val="28"/>
          <w:szCs w:val="28"/>
        </w:rPr>
        <w:t>,</w:t>
      </w:r>
      <w:r w:rsidR="007D0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заменив </w:t>
      </w:r>
      <w:r w:rsidR="00A30FE6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B20D5E">
        <w:rPr>
          <w:sz w:val="28"/>
          <w:szCs w:val="28"/>
        </w:rPr>
        <w:t>«</w:t>
      </w:r>
      <w:r w:rsidR="00200820">
        <w:rPr>
          <w:sz w:val="28"/>
          <w:szCs w:val="28"/>
        </w:rPr>
        <w:t xml:space="preserve">07 августа 2007 г. № 520 </w:t>
      </w:r>
      <w:r w:rsidR="004825B7">
        <w:rPr>
          <w:sz w:val="28"/>
          <w:szCs w:val="28"/>
        </w:rPr>
        <w:t xml:space="preserve">                      </w:t>
      </w:r>
      <w:r w:rsidR="00200820">
        <w:rPr>
          <w:sz w:val="28"/>
          <w:szCs w:val="28"/>
        </w:rPr>
        <w:t>«</w:t>
      </w:r>
      <w:r w:rsidR="00200820">
        <w:rPr>
          <w:rFonts w:eastAsiaTheme="minorHAnsi"/>
          <w:sz w:val="28"/>
          <w:szCs w:val="28"/>
        </w:rPr>
        <w:t>О</w:t>
      </w:r>
      <w:r w:rsidR="00200820" w:rsidRPr="00485C14">
        <w:rPr>
          <w:rFonts w:eastAsiaTheme="minorHAnsi"/>
          <w:sz w:val="28"/>
          <w:szCs w:val="28"/>
        </w:rPr>
        <w:t xml:space="preserve"> порядке представления сведений о доходах, расходах, об имуществе </w:t>
      </w:r>
      <w:r w:rsidR="004825B7">
        <w:rPr>
          <w:rFonts w:eastAsiaTheme="minorHAnsi"/>
          <w:sz w:val="28"/>
          <w:szCs w:val="28"/>
        </w:rPr>
        <w:t xml:space="preserve">                              </w:t>
      </w:r>
      <w:r w:rsidR="00200820" w:rsidRPr="00485C14">
        <w:rPr>
          <w:rFonts w:eastAsiaTheme="minorHAnsi"/>
          <w:sz w:val="28"/>
          <w:szCs w:val="28"/>
        </w:rPr>
        <w:t>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сведения»</w:t>
      </w:r>
      <w:r w:rsidR="00E4173E">
        <w:rPr>
          <w:rFonts w:eastAsiaTheme="minorHAnsi"/>
          <w:sz w:val="28"/>
          <w:szCs w:val="28"/>
        </w:rPr>
        <w:t>,»</w:t>
      </w:r>
      <w:r>
        <w:rPr>
          <w:rFonts w:eastAsiaTheme="minorHAnsi"/>
          <w:sz w:val="28"/>
          <w:szCs w:val="28"/>
        </w:rPr>
        <w:t xml:space="preserve"> </w:t>
      </w:r>
      <w:r w:rsidR="00200820">
        <w:rPr>
          <w:rFonts w:eastAsiaTheme="minorHAnsi"/>
          <w:sz w:val="28"/>
          <w:szCs w:val="28"/>
        </w:rPr>
        <w:t>словами</w:t>
      </w:r>
      <w:r>
        <w:rPr>
          <w:rFonts w:eastAsiaTheme="minorHAnsi"/>
          <w:sz w:val="28"/>
          <w:szCs w:val="28"/>
        </w:rPr>
        <w:t xml:space="preserve"> </w:t>
      </w:r>
      <w:r w:rsidR="00B20D5E">
        <w:rPr>
          <w:rFonts w:eastAsiaTheme="minorHAnsi"/>
          <w:sz w:val="28"/>
          <w:szCs w:val="28"/>
        </w:rPr>
        <w:t>«</w:t>
      </w:r>
      <w:r w:rsidR="00200820">
        <w:rPr>
          <w:rFonts w:eastAsiaTheme="minorHAnsi"/>
          <w:sz w:val="28"/>
          <w:szCs w:val="28"/>
        </w:rPr>
        <w:t>23 мая 2017 г. № 244</w:t>
      </w:r>
      <w:r>
        <w:rPr>
          <w:rFonts w:eastAsiaTheme="minorHAnsi"/>
          <w:sz w:val="28"/>
          <w:szCs w:val="28"/>
        </w:rPr>
        <w:t xml:space="preserve"> </w:t>
      </w:r>
      <w:r w:rsidR="004825B7">
        <w:rPr>
          <w:rFonts w:eastAsiaTheme="minorHAnsi"/>
          <w:sz w:val="28"/>
          <w:szCs w:val="28"/>
        </w:rPr>
        <w:t xml:space="preserve">                             </w:t>
      </w:r>
      <w:r w:rsidR="007D0332">
        <w:t>«</w:t>
      </w:r>
      <w:r w:rsidR="007D0332" w:rsidRPr="007D0332">
        <w:rPr>
          <w:rFonts w:eastAsiaTheme="minorHAnsi"/>
          <w:sz w:val="28"/>
          <w:szCs w:val="28"/>
        </w:rPr>
        <w:t>Об утверждении Положения о порядке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7D0332">
        <w:rPr>
          <w:rFonts w:eastAsiaTheme="minorHAnsi"/>
          <w:sz w:val="28"/>
          <w:szCs w:val="28"/>
        </w:rPr>
        <w:t>»</w:t>
      </w:r>
      <w:r w:rsidR="004825B7">
        <w:rPr>
          <w:rFonts w:eastAsiaTheme="minorHAnsi"/>
          <w:sz w:val="28"/>
          <w:szCs w:val="28"/>
        </w:rPr>
        <w:t>»</w:t>
      </w:r>
      <w:r w:rsidR="007D66EF">
        <w:rPr>
          <w:sz w:val="28"/>
          <w:szCs w:val="28"/>
        </w:rPr>
        <w:t>.</w:t>
      </w:r>
    </w:p>
    <w:p w14:paraId="0AF4F4BC" w14:textId="77777777" w:rsidR="00E665AC" w:rsidRDefault="00E665AC" w:rsidP="001E5015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14:paraId="05AE9481" w14:textId="6EDF6364" w:rsidR="009E0B38" w:rsidRPr="009E0B38" w:rsidRDefault="001E5015" w:rsidP="001E5015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E0B38" w:rsidRPr="009E0B38">
        <w:rPr>
          <w:color w:val="000000"/>
          <w:sz w:val="28"/>
          <w:szCs w:val="28"/>
        </w:rPr>
        <w:t>Контроль за выполнением настоящего постановления возложит</w:t>
      </w:r>
      <w:r w:rsidR="000575E7">
        <w:rPr>
          <w:color w:val="000000"/>
          <w:sz w:val="28"/>
          <w:szCs w:val="28"/>
        </w:rPr>
        <w:t>ь</w:t>
      </w:r>
      <w:r w:rsidR="009E0B38" w:rsidRPr="009E0B38">
        <w:rPr>
          <w:color w:val="000000"/>
          <w:sz w:val="28"/>
          <w:szCs w:val="28"/>
        </w:rPr>
        <w:t xml:space="preserve"> на управляющего делами администрации города Лермонтова Донцову А.В.</w:t>
      </w:r>
    </w:p>
    <w:p w14:paraId="1583D9D4" w14:textId="5FB5DFF4" w:rsidR="007D66EF" w:rsidRDefault="007D66EF" w:rsidP="001E501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color w:val="000000"/>
        </w:rPr>
        <w:lastRenderedPageBreak/>
        <w:t>2</w:t>
      </w:r>
    </w:p>
    <w:p w14:paraId="7E485FFF" w14:textId="77777777" w:rsidR="007D66EF" w:rsidRDefault="007D66EF" w:rsidP="001E501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14:paraId="3997AC81" w14:textId="77777777" w:rsidR="009E0B38" w:rsidRDefault="007D66EF" w:rsidP="001E5015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E0B38" w:rsidRPr="00F67F4C">
        <w:rPr>
          <w:color w:val="000000"/>
          <w:sz w:val="28"/>
          <w:szCs w:val="28"/>
        </w:rPr>
        <w:t xml:space="preserve">. Настоящее постановление вступает в силу со дня его </w:t>
      </w:r>
      <w:r w:rsidR="009E0B38">
        <w:rPr>
          <w:color w:val="000000"/>
          <w:sz w:val="28"/>
          <w:szCs w:val="28"/>
        </w:rPr>
        <w:t>опубликования</w:t>
      </w:r>
      <w:r w:rsidR="009E0B38" w:rsidRPr="00F67F4C">
        <w:rPr>
          <w:color w:val="000000"/>
          <w:sz w:val="28"/>
          <w:szCs w:val="28"/>
        </w:rPr>
        <w:t>.</w:t>
      </w:r>
    </w:p>
    <w:p w14:paraId="0AC195E0" w14:textId="77777777" w:rsidR="009E0B38" w:rsidRDefault="009E0B38" w:rsidP="001E5015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14:paraId="3F9F7104" w14:textId="77777777" w:rsidR="009E0B38" w:rsidRDefault="009E0B38" w:rsidP="001E5015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14:paraId="62BF7A99" w14:textId="77777777" w:rsidR="009E0B38" w:rsidRDefault="009E0B38" w:rsidP="001E5015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14:paraId="66CF18BF" w14:textId="77777777" w:rsidR="00E53CFA" w:rsidRDefault="00E53CFA" w:rsidP="009E0B3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14:paraId="31F53712" w14:textId="77777777" w:rsidR="00B20D5E" w:rsidRDefault="00B20D5E" w:rsidP="009E0B3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14:paraId="274E85A8" w14:textId="77777777" w:rsidR="00B20D5E" w:rsidRDefault="00B20D5E" w:rsidP="009E0B3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Лермонтова,</w:t>
      </w:r>
    </w:p>
    <w:p w14:paraId="0A6A48E3" w14:textId="77777777" w:rsidR="00B20D5E" w:rsidRDefault="00B20D5E" w:rsidP="009E0B3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2A7AF18D" w14:textId="77777777" w:rsidR="009E0B38" w:rsidRPr="00F67F4C" w:rsidRDefault="00B20D5E" w:rsidP="009E0B3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Лермонтова</w:t>
      </w:r>
      <w:r w:rsidR="009E0B38">
        <w:rPr>
          <w:sz w:val="28"/>
          <w:szCs w:val="28"/>
        </w:rPr>
        <w:tab/>
      </w:r>
      <w:r w:rsidR="009E0B38">
        <w:rPr>
          <w:sz w:val="28"/>
          <w:szCs w:val="28"/>
        </w:rPr>
        <w:tab/>
      </w:r>
      <w:r w:rsidR="009E0B38">
        <w:rPr>
          <w:sz w:val="28"/>
          <w:szCs w:val="28"/>
        </w:rPr>
        <w:tab/>
      </w:r>
      <w:r w:rsidR="009E0B3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66EF">
        <w:rPr>
          <w:sz w:val="28"/>
          <w:szCs w:val="28"/>
        </w:rPr>
        <w:tab/>
      </w:r>
      <w:r>
        <w:rPr>
          <w:sz w:val="28"/>
          <w:szCs w:val="28"/>
        </w:rPr>
        <w:t>Е.Н. Кобзева</w:t>
      </w:r>
    </w:p>
    <w:p w14:paraId="499173D5" w14:textId="77777777" w:rsidR="009E0B38" w:rsidRDefault="009E0B38" w:rsidP="00787106">
      <w:pPr>
        <w:spacing w:line="240" w:lineRule="exact"/>
        <w:ind w:left="4956"/>
        <w:rPr>
          <w:sz w:val="28"/>
          <w:szCs w:val="28"/>
        </w:rPr>
      </w:pPr>
    </w:p>
    <w:p w14:paraId="6C158266" w14:textId="77777777" w:rsidR="009E0B38" w:rsidRDefault="009E0B38" w:rsidP="00787106">
      <w:pPr>
        <w:spacing w:line="240" w:lineRule="exact"/>
        <w:ind w:left="4956"/>
        <w:rPr>
          <w:sz w:val="28"/>
          <w:szCs w:val="28"/>
        </w:rPr>
      </w:pPr>
    </w:p>
    <w:p w14:paraId="103882F6" w14:textId="77777777" w:rsidR="009E0B38" w:rsidRDefault="009E0B38" w:rsidP="00787106">
      <w:pPr>
        <w:spacing w:line="240" w:lineRule="exact"/>
        <w:ind w:left="4956"/>
        <w:rPr>
          <w:sz w:val="28"/>
          <w:szCs w:val="28"/>
        </w:rPr>
      </w:pPr>
    </w:p>
    <w:p w14:paraId="28C65D34" w14:textId="77777777" w:rsidR="009E0B38" w:rsidRDefault="009E0B38" w:rsidP="00CC2DF2">
      <w:pPr>
        <w:spacing w:line="240" w:lineRule="exact"/>
        <w:rPr>
          <w:sz w:val="28"/>
          <w:szCs w:val="28"/>
        </w:rPr>
      </w:pPr>
      <w:bookmarkStart w:id="1" w:name="_GoBack"/>
      <w:bookmarkEnd w:id="1"/>
    </w:p>
    <w:sectPr w:rsidR="009E0B38" w:rsidSect="00CC2DF2">
      <w:pgSz w:w="11906" w:h="16838"/>
      <w:pgMar w:top="340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519EC" w14:textId="77777777" w:rsidR="00893EEF" w:rsidRDefault="00893EEF">
      <w:r>
        <w:separator/>
      </w:r>
    </w:p>
  </w:endnote>
  <w:endnote w:type="continuationSeparator" w:id="0">
    <w:p w14:paraId="55B66EEC" w14:textId="77777777" w:rsidR="00893EEF" w:rsidRDefault="0089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3EA25" w14:textId="77777777" w:rsidR="00893EEF" w:rsidRDefault="00893EEF">
      <w:r>
        <w:separator/>
      </w:r>
    </w:p>
  </w:footnote>
  <w:footnote w:type="continuationSeparator" w:id="0">
    <w:p w14:paraId="7C267392" w14:textId="77777777" w:rsidR="00893EEF" w:rsidRDefault="00893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006CB"/>
    <w:multiLevelType w:val="multilevel"/>
    <w:tmpl w:val="BF7814D2"/>
    <w:lvl w:ilvl="0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" w15:restartNumberingAfterBreak="0">
    <w:nsid w:val="398E413D"/>
    <w:multiLevelType w:val="multilevel"/>
    <w:tmpl w:val="0B60ACD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F484548"/>
    <w:multiLevelType w:val="hybridMultilevel"/>
    <w:tmpl w:val="340AAB7A"/>
    <w:lvl w:ilvl="0" w:tplc="A8D8DA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8A"/>
    <w:rsid w:val="0004101A"/>
    <w:rsid w:val="000575E7"/>
    <w:rsid w:val="00074014"/>
    <w:rsid w:val="000953A5"/>
    <w:rsid w:val="000B6C0F"/>
    <w:rsid w:val="000E4A7F"/>
    <w:rsid w:val="000E6EEA"/>
    <w:rsid w:val="001165D6"/>
    <w:rsid w:val="00147E5F"/>
    <w:rsid w:val="0015326B"/>
    <w:rsid w:val="00166E12"/>
    <w:rsid w:val="001B3A03"/>
    <w:rsid w:val="001B7DD9"/>
    <w:rsid w:val="001E5015"/>
    <w:rsid w:val="001F095C"/>
    <w:rsid w:val="00200820"/>
    <w:rsid w:val="002059AF"/>
    <w:rsid w:val="00220D8A"/>
    <w:rsid w:val="00234627"/>
    <w:rsid w:val="00261C7E"/>
    <w:rsid w:val="00277288"/>
    <w:rsid w:val="002B6719"/>
    <w:rsid w:val="002E1A12"/>
    <w:rsid w:val="003416CB"/>
    <w:rsid w:val="0039280B"/>
    <w:rsid w:val="00417D54"/>
    <w:rsid w:val="004825B7"/>
    <w:rsid w:val="00490BE6"/>
    <w:rsid w:val="004B7F24"/>
    <w:rsid w:val="004D0950"/>
    <w:rsid w:val="00561FF0"/>
    <w:rsid w:val="005C1662"/>
    <w:rsid w:val="00622E93"/>
    <w:rsid w:val="006446DE"/>
    <w:rsid w:val="006F12E9"/>
    <w:rsid w:val="0070020E"/>
    <w:rsid w:val="00705339"/>
    <w:rsid w:val="00781F9F"/>
    <w:rsid w:val="00787106"/>
    <w:rsid w:val="007A0977"/>
    <w:rsid w:val="007B390C"/>
    <w:rsid w:val="007D0332"/>
    <w:rsid w:val="007D66EF"/>
    <w:rsid w:val="008757AE"/>
    <w:rsid w:val="00893EEF"/>
    <w:rsid w:val="00977336"/>
    <w:rsid w:val="00996D18"/>
    <w:rsid w:val="009B0B02"/>
    <w:rsid w:val="009E0B38"/>
    <w:rsid w:val="00A30FE6"/>
    <w:rsid w:val="00A42E40"/>
    <w:rsid w:val="00A5249A"/>
    <w:rsid w:val="00AE3DEC"/>
    <w:rsid w:val="00B167AA"/>
    <w:rsid w:val="00B20D5E"/>
    <w:rsid w:val="00B346D9"/>
    <w:rsid w:val="00BB2D0B"/>
    <w:rsid w:val="00BE296D"/>
    <w:rsid w:val="00C645AB"/>
    <w:rsid w:val="00CC2DF2"/>
    <w:rsid w:val="00D919F9"/>
    <w:rsid w:val="00DE7980"/>
    <w:rsid w:val="00E4173E"/>
    <w:rsid w:val="00E53CFA"/>
    <w:rsid w:val="00E665AC"/>
    <w:rsid w:val="00EE559A"/>
    <w:rsid w:val="00F25E87"/>
    <w:rsid w:val="00F37D09"/>
    <w:rsid w:val="00F40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BA1D"/>
  <w15:docId w15:val="{22DC41EB-FC4C-48FF-8135-C2554301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D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0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0D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7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9E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0D7D-415D-4D70-BC6C-C64853A1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Подоплелова Виктория Вячеславовна</cp:lastModifiedBy>
  <cp:revision>8</cp:revision>
  <cp:lastPrinted>2022-11-10T13:17:00Z</cp:lastPrinted>
  <dcterms:created xsi:type="dcterms:W3CDTF">2022-11-10T09:09:00Z</dcterms:created>
  <dcterms:modified xsi:type="dcterms:W3CDTF">2024-08-15T08:57:00Z</dcterms:modified>
</cp:coreProperties>
</file>