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7D87A" w14:textId="77777777" w:rsidR="005122A9" w:rsidRDefault="005122A9" w:rsidP="007E524B">
      <w:pPr>
        <w:spacing w:line="240" w:lineRule="auto"/>
        <w:ind w:firstLine="709"/>
        <w:jc w:val="both"/>
      </w:pPr>
    </w:p>
    <w:tbl>
      <w:tblPr>
        <w:tblW w:w="4678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4A0B79" w14:paraId="620ABEEF" w14:textId="77777777" w:rsidTr="002A0DED">
        <w:trPr>
          <w:trHeight w:val="2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89036E3" w14:textId="0EF730E6" w:rsidR="004A0B79" w:rsidRPr="004F53B3" w:rsidRDefault="004A0B79" w:rsidP="007E524B">
            <w:pPr>
              <w:spacing w:line="260" w:lineRule="exact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3B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495519" w:rsidRPr="004F53B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E5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3B3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="004F53B3" w:rsidRPr="004F53B3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организации и проведения торгов в форме аукциона </w:t>
            </w:r>
            <w:bookmarkStart w:id="0" w:name="_Hlk190169929"/>
            <w:r w:rsidR="004F53B3" w:rsidRPr="004F53B3">
              <w:rPr>
                <w:rFonts w:ascii="Times New Roman" w:hAnsi="Times New Roman" w:cs="Times New Roman"/>
                <w:sz w:val="28"/>
                <w:szCs w:val="28"/>
              </w:rPr>
              <w:t>на право организации ярмарки на муниципальной ярмарочной площадке, включенной в план организации ярмарок, на территории</w:t>
            </w:r>
            <w:r w:rsidR="007E5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3B3">
              <w:rPr>
                <w:rFonts w:ascii="Times New Roman" w:hAnsi="Times New Roman" w:cs="Times New Roman"/>
                <w:sz w:val="28"/>
                <w:szCs w:val="28"/>
              </w:rPr>
              <w:t>города Лермонтова</w:t>
            </w:r>
            <w:bookmarkEnd w:id="0"/>
            <w:r w:rsidRPr="004F53B3">
              <w:rPr>
                <w:rFonts w:ascii="Times New Roman" w:hAnsi="Times New Roman" w:cs="Times New Roman"/>
                <w:sz w:val="28"/>
                <w:szCs w:val="28"/>
              </w:rPr>
              <w:t>, утвержденному постановлением</w:t>
            </w:r>
            <w:r w:rsidR="007E5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3B3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Лермонтова</w:t>
            </w:r>
          </w:p>
          <w:p w14:paraId="4F96AA29" w14:textId="521A296F" w:rsidR="004A0B79" w:rsidRPr="004F53B3" w:rsidRDefault="008618F3" w:rsidP="007E524B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F3">
              <w:rPr>
                <w:rFonts w:ascii="Times New Roman" w:hAnsi="Times New Roman" w:cs="Times New Roman"/>
                <w:sz w:val="28"/>
                <w:szCs w:val="28"/>
              </w:rPr>
              <w:t>от________________№______</w:t>
            </w:r>
          </w:p>
        </w:tc>
      </w:tr>
    </w:tbl>
    <w:p w14:paraId="611E92F6" w14:textId="77777777" w:rsidR="004F53B3" w:rsidRDefault="004F53B3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32470" w14:textId="2EC8456E" w:rsidR="004F53B3" w:rsidRDefault="00A634A6" w:rsidP="00A634A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</w:t>
      </w:r>
    </w:p>
    <w:p w14:paraId="6C3E6F0B" w14:textId="6CF8E3AC" w:rsidR="004F53B3" w:rsidRDefault="00D22612" w:rsidP="007E524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</w:p>
    <w:p w14:paraId="623ABF1B" w14:textId="39184F0F" w:rsidR="005122A9" w:rsidRDefault="005122A9" w:rsidP="007E524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22A9">
        <w:rPr>
          <w:rFonts w:ascii="Times New Roman" w:hAnsi="Times New Roman" w:cs="Times New Roman"/>
          <w:sz w:val="28"/>
          <w:szCs w:val="28"/>
        </w:rPr>
        <w:t xml:space="preserve">на </w:t>
      </w:r>
      <w:r w:rsidR="0080546C">
        <w:rPr>
          <w:rFonts w:ascii="Times New Roman" w:hAnsi="Times New Roman" w:cs="Times New Roman"/>
          <w:sz w:val="28"/>
          <w:szCs w:val="28"/>
        </w:rPr>
        <w:t xml:space="preserve">использование муниципальной ярмарочной площадки для организации ярмарки </w:t>
      </w:r>
      <w:r w:rsidR="000851A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0546C">
        <w:rPr>
          <w:rFonts w:ascii="Times New Roman" w:hAnsi="Times New Roman" w:cs="Times New Roman"/>
          <w:sz w:val="28"/>
          <w:szCs w:val="28"/>
        </w:rPr>
        <w:t>города Лермонтова.</w:t>
      </w:r>
    </w:p>
    <w:p w14:paraId="02C25A69" w14:textId="77777777" w:rsidR="005122A9" w:rsidRDefault="005122A9" w:rsidP="007E524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131B53" w14:textId="77777777" w:rsidR="00F60AEF" w:rsidRDefault="005122A9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2A9">
        <w:rPr>
          <w:rFonts w:ascii="Times New Roman" w:hAnsi="Times New Roman" w:cs="Times New Roman"/>
          <w:sz w:val="28"/>
          <w:szCs w:val="28"/>
        </w:rPr>
        <w:t>«</w:t>
      </w:r>
      <w:r w:rsidR="00D226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22612">
        <w:rPr>
          <w:rFonts w:ascii="Times New Roman" w:hAnsi="Times New Roman" w:cs="Times New Roman"/>
          <w:sz w:val="28"/>
          <w:szCs w:val="28"/>
        </w:rPr>
        <w:t xml:space="preserve">  »__________________20</w:t>
      </w:r>
      <w:r w:rsidRPr="005122A9">
        <w:rPr>
          <w:rFonts w:ascii="Times New Roman" w:hAnsi="Times New Roman" w:cs="Times New Roman"/>
          <w:sz w:val="28"/>
          <w:szCs w:val="28"/>
        </w:rPr>
        <w:t xml:space="preserve"> __ г. </w:t>
      </w:r>
    </w:p>
    <w:p w14:paraId="790C2D4C" w14:textId="42758B7F" w:rsidR="002C551D" w:rsidRDefault="005122A9" w:rsidP="007E524B">
      <w:pPr>
        <w:tabs>
          <w:tab w:val="left" w:pos="1985"/>
          <w:tab w:val="left" w:pos="8080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5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22612" w:rsidRPr="00FC35C0">
        <w:rPr>
          <w:rFonts w:ascii="Times New Roman" w:hAnsi="Times New Roman" w:cs="Times New Roman"/>
          <w:sz w:val="28"/>
          <w:szCs w:val="28"/>
        </w:rPr>
        <w:t>города Лермонтова</w:t>
      </w:r>
      <w:r w:rsidRPr="00FC35C0">
        <w:rPr>
          <w:rFonts w:ascii="Times New Roman" w:hAnsi="Times New Roman" w:cs="Times New Roman"/>
          <w:sz w:val="28"/>
          <w:szCs w:val="28"/>
        </w:rPr>
        <w:t xml:space="preserve">, именуемая в дальнейшем «Администрация», в лице </w:t>
      </w:r>
      <w:r w:rsidR="004F53B3">
        <w:rPr>
          <w:rFonts w:ascii="Times New Roman" w:hAnsi="Times New Roman" w:cs="Times New Roman"/>
          <w:sz w:val="28"/>
          <w:szCs w:val="28"/>
        </w:rPr>
        <w:t>главы</w:t>
      </w:r>
      <w:r w:rsidR="00FC35C0" w:rsidRPr="00FC35C0">
        <w:rPr>
          <w:rFonts w:ascii="Times New Roman" w:hAnsi="Times New Roman" w:cs="Times New Roman"/>
          <w:sz w:val="28"/>
          <w:szCs w:val="28"/>
        </w:rPr>
        <w:t xml:space="preserve"> </w:t>
      </w:r>
      <w:r w:rsidR="00D22612" w:rsidRPr="00FC35C0">
        <w:rPr>
          <w:rFonts w:ascii="Times New Roman" w:hAnsi="Times New Roman" w:cs="Times New Roman"/>
          <w:sz w:val="28"/>
          <w:szCs w:val="28"/>
        </w:rPr>
        <w:t xml:space="preserve">города Лермонтова </w:t>
      </w:r>
      <w:r w:rsidR="00FC35C0">
        <w:rPr>
          <w:rFonts w:ascii="Times New Roman" w:hAnsi="Times New Roman" w:cs="Times New Roman"/>
          <w:sz w:val="28"/>
          <w:szCs w:val="28"/>
        </w:rPr>
        <w:t>(в период его отсутствия - исполняющий его обязанности)__________________</w:t>
      </w:r>
      <w:r w:rsidR="00D22612" w:rsidRPr="00FC35C0">
        <w:rPr>
          <w:rFonts w:ascii="Times New Roman" w:hAnsi="Times New Roman" w:cs="Times New Roman"/>
          <w:sz w:val="28"/>
          <w:szCs w:val="28"/>
        </w:rPr>
        <w:t>, действующего</w:t>
      </w:r>
      <w:r w:rsidRPr="005122A9">
        <w:rPr>
          <w:rFonts w:ascii="Times New Roman" w:hAnsi="Times New Roman" w:cs="Times New Roman"/>
          <w:sz w:val="28"/>
          <w:szCs w:val="28"/>
        </w:rPr>
        <w:t xml:space="preserve"> на основании Устава </w:t>
      </w:r>
      <w:r w:rsidR="00D22612">
        <w:rPr>
          <w:rFonts w:ascii="Times New Roman" w:hAnsi="Times New Roman" w:cs="Times New Roman"/>
          <w:sz w:val="28"/>
          <w:szCs w:val="28"/>
        </w:rPr>
        <w:t>и Положения об администрации города Лермонтова</w:t>
      </w:r>
      <w:r w:rsidRPr="005122A9">
        <w:rPr>
          <w:rFonts w:ascii="Times New Roman" w:hAnsi="Times New Roman" w:cs="Times New Roman"/>
          <w:sz w:val="28"/>
          <w:szCs w:val="28"/>
        </w:rPr>
        <w:t xml:space="preserve"> с одной стороны, и _____________________</w:t>
      </w:r>
      <w:r w:rsidR="002C551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5122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32ADF9" w14:textId="77777777" w:rsidR="002C551D" w:rsidRPr="002C551D" w:rsidRDefault="002C551D" w:rsidP="007E524B">
      <w:pPr>
        <w:tabs>
          <w:tab w:val="left" w:pos="1985"/>
          <w:tab w:val="left" w:pos="8080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22A9" w:rsidRPr="002C551D">
        <w:rPr>
          <w:rFonts w:ascii="Times New Roman" w:hAnsi="Times New Roman" w:cs="Times New Roman"/>
          <w:sz w:val="24"/>
          <w:szCs w:val="24"/>
        </w:rPr>
        <w:t xml:space="preserve">(наименование организации, Ф.И.О. индивидуального предпринимателя) </w:t>
      </w:r>
    </w:p>
    <w:p w14:paraId="2A4922EB" w14:textId="77777777" w:rsidR="002C551D" w:rsidRDefault="002C551D" w:rsidP="007E524B">
      <w:pPr>
        <w:tabs>
          <w:tab w:val="left" w:pos="1985"/>
          <w:tab w:val="left" w:pos="8080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122A9" w:rsidRPr="005122A9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2C5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22A9" w:rsidRPr="002C551D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52CD55B4" w14:textId="44A5A319" w:rsidR="00D22612" w:rsidRDefault="005122A9" w:rsidP="007E524B">
      <w:pPr>
        <w:tabs>
          <w:tab w:val="left" w:pos="1985"/>
          <w:tab w:val="left" w:pos="8080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A9">
        <w:rPr>
          <w:rFonts w:ascii="Times New Roman" w:hAnsi="Times New Roman" w:cs="Times New Roman"/>
          <w:sz w:val="28"/>
          <w:szCs w:val="28"/>
        </w:rPr>
        <w:t>действующего</w:t>
      </w:r>
      <w:r w:rsidR="002C551D">
        <w:rPr>
          <w:rFonts w:ascii="Times New Roman" w:hAnsi="Times New Roman" w:cs="Times New Roman"/>
          <w:sz w:val="28"/>
          <w:szCs w:val="28"/>
        </w:rPr>
        <w:t> </w:t>
      </w:r>
      <w:r w:rsidRPr="005122A9">
        <w:rPr>
          <w:rFonts w:ascii="Times New Roman" w:hAnsi="Times New Roman" w:cs="Times New Roman"/>
          <w:sz w:val="28"/>
          <w:szCs w:val="28"/>
        </w:rPr>
        <w:t>на</w:t>
      </w:r>
      <w:r w:rsidR="002C551D">
        <w:rPr>
          <w:rFonts w:ascii="Times New Roman" w:hAnsi="Times New Roman" w:cs="Times New Roman"/>
          <w:sz w:val="28"/>
          <w:szCs w:val="28"/>
        </w:rPr>
        <w:t> </w:t>
      </w:r>
      <w:r w:rsidRPr="005122A9">
        <w:rPr>
          <w:rFonts w:ascii="Times New Roman" w:hAnsi="Times New Roman" w:cs="Times New Roman"/>
          <w:sz w:val="28"/>
          <w:szCs w:val="28"/>
        </w:rPr>
        <w:t>основании __________________________________________________________</w:t>
      </w:r>
      <w:r w:rsidR="00244F70">
        <w:rPr>
          <w:rFonts w:ascii="Times New Roman" w:hAnsi="Times New Roman" w:cs="Times New Roman"/>
          <w:sz w:val="28"/>
          <w:szCs w:val="28"/>
        </w:rPr>
        <w:t>_____</w:t>
      </w:r>
      <w:r w:rsidRPr="005122A9">
        <w:rPr>
          <w:rFonts w:ascii="Times New Roman" w:hAnsi="Times New Roman" w:cs="Times New Roman"/>
          <w:sz w:val="28"/>
          <w:szCs w:val="28"/>
        </w:rPr>
        <w:t>, именуемый в дальнейшем «</w:t>
      </w:r>
      <w:bookmarkStart w:id="1" w:name="_Hlk190169840"/>
      <w:r w:rsidR="004F53B3">
        <w:rPr>
          <w:rFonts w:ascii="Times New Roman" w:hAnsi="Times New Roman" w:cs="Times New Roman"/>
          <w:sz w:val="28"/>
          <w:szCs w:val="28"/>
        </w:rPr>
        <w:t>Организатор ярмарки</w:t>
      </w:r>
      <w:bookmarkEnd w:id="1"/>
      <w:r w:rsidRPr="005122A9">
        <w:rPr>
          <w:rFonts w:ascii="Times New Roman" w:hAnsi="Times New Roman" w:cs="Times New Roman"/>
          <w:sz w:val="28"/>
          <w:szCs w:val="28"/>
        </w:rPr>
        <w:t xml:space="preserve">», с другой стороны, далее совместно именуемые </w:t>
      </w:r>
      <w:r w:rsidR="00D22612">
        <w:rPr>
          <w:rFonts w:ascii="Times New Roman" w:hAnsi="Times New Roman" w:cs="Times New Roman"/>
          <w:sz w:val="28"/>
          <w:szCs w:val="28"/>
        </w:rPr>
        <w:t>«</w:t>
      </w:r>
      <w:r w:rsidRPr="005122A9">
        <w:rPr>
          <w:rFonts w:ascii="Times New Roman" w:hAnsi="Times New Roman" w:cs="Times New Roman"/>
          <w:sz w:val="28"/>
          <w:szCs w:val="28"/>
        </w:rPr>
        <w:t>Стороны</w:t>
      </w:r>
      <w:r w:rsidR="00D22612">
        <w:rPr>
          <w:rFonts w:ascii="Times New Roman" w:hAnsi="Times New Roman" w:cs="Times New Roman"/>
          <w:sz w:val="28"/>
          <w:szCs w:val="28"/>
        </w:rPr>
        <w:t>»</w:t>
      </w:r>
      <w:r w:rsidRPr="005122A9">
        <w:rPr>
          <w:rFonts w:ascii="Times New Roman" w:hAnsi="Times New Roman" w:cs="Times New Roman"/>
          <w:sz w:val="28"/>
          <w:szCs w:val="28"/>
        </w:rPr>
        <w:t xml:space="preserve">, заключили настоящий Договор о нижеследующем: </w:t>
      </w:r>
    </w:p>
    <w:p w14:paraId="5A7378EB" w14:textId="205BF568" w:rsidR="007E524B" w:rsidRPr="007E524B" w:rsidRDefault="007E524B" w:rsidP="007E524B">
      <w:pPr>
        <w:pStyle w:val="a6"/>
        <w:numPr>
          <w:ilvl w:val="1"/>
          <w:numId w:val="1"/>
        </w:numPr>
        <w:tabs>
          <w:tab w:val="left" w:pos="142"/>
          <w:tab w:val="left" w:pos="1276"/>
        </w:tabs>
        <w:spacing w:after="0" w:line="280" w:lineRule="exact"/>
        <w:ind w:right="141" w:firstLine="993"/>
        <w:rPr>
          <w:rFonts w:ascii="Times New Roman" w:eastAsia="Courier New" w:hAnsi="Times New Roman" w:cs="Times New Roman"/>
          <w:sz w:val="28"/>
          <w:szCs w:val="28"/>
        </w:rPr>
      </w:pPr>
      <w:r w:rsidRPr="007E524B">
        <w:rPr>
          <w:rFonts w:ascii="Times New Roman" w:eastAsia="Courier New" w:hAnsi="Times New Roman" w:cs="Times New Roman"/>
          <w:sz w:val="28"/>
          <w:szCs w:val="28"/>
        </w:rPr>
        <w:t xml:space="preserve">Администрация предоставляет Организатору ярмарки право на организацию ярмарки на муниципальной ярморочной площадке, включенной в план организации ярмарок, на территории города Лермонтова. </w:t>
      </w:r>
    </w:p>
    <w:p w14:paraId="6EB35BD9" w14:textId="68B88BFA" w:rsidR="007E524B" w:rsidRDefault="007E524B" w:rsidP="007E524B">
      <w:pPr>
        <w:tabs>
          <w:tab w:val="left" w:pos="142"/>
        </w:tabs>
        <w:spacing w:line="241" w:lineRule="auto"/>
        <w:ind w:right="141"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на муниципальной ярмарочной площадке по адресу: ______________________ согласно плану организации  ярмарок на территории города Лермонтова на 20__ год, Организатор ярмарки обязуется организовать и обеспечить в течение всего срока действия настоящего договора функционирование ярмарки на условиях и в порядке, предусмотренными договором, Положением о порядке организации и проведения торгов в форме аукциона на право организации ярмарки на муниципальной ярмарочной площадке, включенной в план организации ярмарок, на территории города Лермонтова, утвержденным постановлением Администрации города Лермонтова от  __________ </w:t>
      </w:r>
      <w:r w:rsidR="00AF054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№</w:t>
      </w:r>
      <w:r w:rsidRPr="007E524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___, действующим законодательством  </w:t>
      </w:r>
      <w:r w:rsidRPr="007E524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 xml:space="preserve">Российской Федерации, нормативными правовыми актами администрации города Лермонтова. </w:t>
      </w:r>
    </w:p>
    <w:p w14:paraId="0ADEEE02" w14:textId="52299724" w:rsidR="006F4AD9" w:rsidRPr="006F4AD9" w:rsidRDefault="006F4AD9" w:rsidP="007E524B">
      <w:pPr>
        <w:tabs>
          <w:tab w:val="left" w:pos="142"/>
        </w:tabs>
        <w:spacing w:line="241" w:lineRule="auto"/>
        <w:ind w:right="141" w:firstLine="851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6F4AD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1.2. Администрация составляет передаточный акт, который является неотъемлемой частью настоящего договора (приложение к настоящему Договору).</w:t>
      </w:r>
    </w:p>
    <w:p w14:paraId="71D797A1" w14:textId="77777777" w:rsidR="007E524B" w:rsidRPr="007E524B" w:rsidRDefault="007E524B" w:rsidP="000F42B5">
      <w:pPr>
        <w:numPr>
          <w:ilvl w:val="1"/>
          <w:numId w:val="1"/>
        </w:numPr>
        <w:tabs>
          <w:tab w:val="left" w:pos="142"/>
        </w:tabs>
        <w:spacing w:line="249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Период размещения ярмарки устанавливается с __________ 20__ года по __________ 20__ года. </w:t>
      </w:r>
    </w:p>
    <w:p w14:paraId="2D5027A4" w14:textId="7255DCE2" w:rsidR="007E524B" w:rsidRPr="007E524B" w:rsidRDefault="007E524B" w:rsidP="007E524B">
      <w:pPr>
        <w:tabs>
          <w:tab w:val="left" w:pos="142"/>
        </w:tabs>
        <w:spacing w:line="259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70D7B58" w14:textId="77777777" w:rsidR="007E524B" w:rsidRPr="007E524B" w:rsidRDefault="007E524B" w:rsidP="007E524B">
      <w:pPr>
        <w:numPr>
          <w:ilvl w:val="0"/>
          <w:numId w:val="1"/>
        </w:numPr>
        <w:tabs>
          <w:tab w:val="left" w:pos="142"/>
        </w:tabs>
        <w:spacing w:after="210" w:line="259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Цена договора и порядок расчетов </w:t>
      </w:r>
    </w:p>
    <w:p w14:paraId="5B41C4B8" w14:textId="77777777" w:rsidR="007E524B" w:rsidRPr="007E524B" w:rsidRDefault="007E524B" w:rsidP="007E524B">
      <w:pPr>
        <w:tabs>
          <w:tab w:val="left" w:pos="142"/>
        </w:tabs>
        <w:spacing w:line="259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524BA76" w14:textId="0EB5A9BA" w:rsidR="007E524B" w:rsidRPr="007E524B" w:rsidRDefault="007E524B" w:rsidP="000F42B5">
      <w:pPr>
        <w:numPr>
          <w:ilvl w:val="1"/>
          <w:numId w:val="1"/>
        </w:numPr>
        <w:tabs>
          <w:tab w:val="left" w:pos="142"/>
        </w:tabs>
        <w:spacing w:line="248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Плата по настоящему договору устанавливается в размере итоговой цены аукциона, за которую Организатор ярмарки приобрел право организаци</w:t>
      </w:r>
      <w:r w:rsidR="00375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ярмарки на муниципальной ярмарочной площадке, включенной в</w:t>
      </w:r>
      <w:r w:rsidR="00375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Адресный перечень ярмарочных площадок на территории города Лермонтова.</w:t>
      </w:r>
    </w:p>
    <w:p w14:paraId="666733AA" w14:textId="2B0C7665" w:rsidR="007E524B" w:rsidRPr="007E524B" w:rsidRDefault="00375C05" w:rsidP="00375C05">
      <w:pPr>
        <w:tabs>
          <w:tab w:val="left" w:pos="142"/>
        </w:tabs>
        <w:spacing w:line="259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2.2.</w:t>
      </w: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Оплата</w:t>
      </w:r>
      <w:r w:rsidR="007E524B"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настоящему договору осуществляется в рублях Российской Федерации. </w:t>
      </w:r>
    </w:p>
    <w:p w14:paraId="2035DCD9" w14:textId="24CB6E64" w:rsidR="007E524B" w:rsidRPr="007E524B" w:rsidRDefault="007E524B" w:rsidP="000F42B5">
      <w:pPr>
        <w:tabs>
          <w:tab w:val="left" w:pos="142"/>
        </w:tabs>
        <w:spacing w:line="248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 w:rsidR="00375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Датой оплаты считается дата поступления денежных средств на счет Администрации. </w:t>
      </w:r>
    </w:p>
    <w:p w14:paraId="4D662D60" w14:textId="77777777" w:rsidR="007E524B" w:rsidRPr="007E524B" w:rsidRDefault="007E524B" w:rsidP="000F42B5">
      <w:pPr>
        <w:tabs>
          <w:tab w:val="left" w:pos="142"/>
        </w:tabs>
        <w:spacing w:line="259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50E6EAC" w14:textId="6D9E5583" w:rsidR="007E524B" w:rsidRDefault="007E524B" w:rsidP="007E524B">
      <w:pPr>
        <w:numPr>
          <w:ilvl w:val="0"/>
          <w:numId w:val="1"/>
        </w:numPr>
        <w:tabs>
          <w:tab w:val="left" w:pos="142"/>
        </w:tabs>
        <w:spacing w:after="210" w:line="259" w:lineRule="auto"/>
        <w:ind w:left="0"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Права и обязанности Сторон </w:t>
      </w:r>
    </w:p>
    <w:p w14:paraId="57456802" w14:textId="77777777" w:rsidR="00375C05" w:rsidRDefault="007E524B" w:rsidP="00375C05">
      <w:pPr>
        <w:numPr>
          <w:ilvl w:val="1"/>
          <w:numId w:val="1"/>
        </w:numPr>
        <w:tabs>
          <w:tab w:val="left" w:pos="142"/>
        </w:tabs>
        <w:spacing w:after="210" w:line="248" w:lineRule="auto"/>
        <w:ind w:left="142" w:right="14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Организатор ярмарки имеет право: </w:t>
      </w:r>
    </w:p>
    <w:p w14:paraId="7C9D35D1" w14:textId="2C731DA7" w:rsidR="007E524B" w:rsidRPr="00375C05" w:rsidRDefault="007E524B" w:rsidP="00375C05">
      <w:pPr>
        <w:numPr>
          <w:ilvl w:val="1"/>
          <w:numId w:val="1"/>
        </w:numPr>
        <w:tabs>
          <w:tab w:val="left" w:pos="142"/>
        </w:tabs>
        <w:spacing w:after="210" w:line="248" w:lineRule="auto"/>
        <w:ind w:left="142" w:right="14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Осуществлять контроль за организацией процесса торговли (выполнения работ, оказания услуг) участниками ярмарки, в том числе за соблюдением участниками ярмарки требований к продаже отдельных видов товаров, действующих запретов на продажу товаров, запрещенных к обороту. </w:t>
      </w:r>
    </w:p>
    <w:p w14:paraId="362696A7" w14:textId="77777777" w:rsidR="007E524B" w:rsidRPr="007E524B" w:rsidRDefault="007E524B" w:rsidP="000F42B5">
      <w:pPr>
        <w:numPr>
          <w:ilvl w:val="2"/>
          <w:numId w:val="1"/>
        </w:numPr>
        <w:tabs>
          <w:tab w:val="left" w:pos="142"/>
        </w:tabs>
        <w:spacing w:line="248" w:lineRule="auto"/>
        <w:ind w:left="0"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Рассматривать жалобы и обращения посетителей ярмарки, связанные с организацией и функционированием ярмарки. </w:t>
      </w:r>
    </w:p>
    <w:p w14:paraId="016E44BC" w14:textId="77777777" w:rsidR="007E524B" w:rsidRPr="007E524B" w:rsidRDefault="007E524B" w:rsidP="000F42B5">
      <w:pPr>
        <w:numPr>
          <w:ilvl w:val="1"/>
          <w:numId w:val="1"/>
        </w:numPr>
        <w:tabs>
          <w:tab w:val="left" w:pos="142"/>
        </w:tabs>
        <w:spacing w:after="210" w:line="248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Организатор ярмарки обязан: </w:t>
      </w:r>
    </w:p>
    <w:p w14:paraId="7E4F9F62" w14:textId="6013A2B1" w:rsidR="007E524B" w:rsidRPr="007E524B" w:rsidRDefault="007E524B" w:rsidP="000F42B5">
      <w:pPr>
        <w:numPr>
          <w:ilvl w:val="2"/>
          <w:numId w:val="1"/>
        </w:numPr>
        <w:tabs>
          <w:tab w:val="left" w:pos="142"/>
        </w:tabs>
        <w:spacing w:line="248" w:lineRule="auto"/>
        <w:ind w:left="0"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Обеспечить организацию и функционирование ярмарки в соответствии с настоящим договором, требованиями действующего законодательства Российской Федерации, нормативными правовыми актами города Лермонтова, в том числе обеспечить соблюдение законодательства Российской Федерации о защите прав потребителей, в области обеспечения санитарно-эпидемиологического благополучия населения, о пожарной безопасности, в области охраны окружающей среды</w:t>
      </w:r>
      <w:r w:rsidR="00375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и в соответствии с порядком, организации на территории города Лермонтова ярмарок и продажи товаров(выполнения работ, оказания услуг) на них.</w:t>
      </w:r>
    </w:p>
    <w:p w14:paraId="25C4EA01" w14:textId="77777777" w:rsidR="007E524B" w:rsidRPr="007E524B" w:rsidRDefault="007E524B" w:rsidP="000F42B5">
      <w:pPr>
        <w:numPr>
          <w:ilvl w:val="2"/>
          <w:numId w:val="1"/>
        </w:numPr>
        <w:tabs>
          <w:tab w:val="left" w:pos="142"/>
        </w:tabs>
        <w:spacing w:line="248" w:lineRule="auto"/>
        <w:ind w:left="0"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Изготовление торговых объектов, оборудования и сопутствующего инвентаря осуществляется за счет Организатора ярмарки. </w:t>
      </w:r>
    </w:p>
    <w:p w14:paraId="0E51E9DB" w14:textId="77777777" w:rsidR="007E524B" w:rsidRPr="007E524B" w:rsidRDefault="007E524B" w:rsidP="000F42B5">
      <w:pPr>
        <w:numPr>
          <w:ilvl w:val="2"/>
          <w:numId w:val="1"/>
        </w:numPr>
        <w:tabs>
          <w:tab w:val="left" w:pos="142"/>
        </w:tabs>
        <w:spacing w:line="248" w:lineRule="auto"/>
        <w:ind w:left="0"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Обеспечить оснащение места проведения ярмарки контейнерами для сбора мусора и своевременную уборку прилегающей территории в радиусе 10 (десяти) метров (очистку от снега и наледи, их вывоз в зимний период) и вывоз мусора в соответствии с графиком и договором на вывоз мусора. </w:t>
      </w:r>
    </w:p>
    <w:p w14:paraId="49403D3C" w14:textId="77777777" w:rsidR="007E524B" w:rsidRPr="007E524B" w:rsidRDefault="007E524B" w:rsidP="000F42B5">
      <w:pPr>
        <w:numPr>
          <w:ilvl w:val="2"/>
          <w:numId w:val="1"/>
        </w:numPr>
        <w:tabs>
          <w:tab w:val="left" w:pos="142"/>
        </w:tabs>
        <w:spacing w:line="248" w:lineRule="auto"/>
        <w:ind w:left="0"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 допускать передачу или уступку прав по настоящему договору третьим лицам без согласия администрации. </w:t>
      </w:r>
    </w:p>
    <w:p w14:paraId="407A14B8" w14:textId="77777777" w:rsidR="007E524B" w:rsidRPr="007E524B" w:rsidRDefault="007E524B" w:rsidP="000F42B5">
      <w:pPr>
        <w:numPr>
          <w:ilvl w:val="2"/>
          <w:numId w:val="1"/>
        </w:numPr>
        <w:tabs>
          <w:tab w:val="left" w:pos="142"/>
        </w:tabs>
        <w:spacing w:line="248" w:lineRule="auto"/>
        <w:ind w:left="0"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течение 2 (двух) дней в письменной форме информировать Администрацию об изменении реквизитов и контактной информации Организатора ярмарки. </w:t>
      </w:r>
    </w:p>
    <w:p w14:paraId="26799C3B" w14:textId="77777777" w:rsidR="007E524B" w:rsidRPr="007E524B" w:rsidRDefault="007E524B" w:rsidP="000F42B5">
      <w:pPr>
        <w:numPr>
          <w:ilvl w:val="2"/>
          <w:numId w:val="1"/>
        </w:numPr>
        <w:tabs>
          <w:tab w:val="left" w:pos="142"/>
        </w:tabs>
        <w:spacing w:line="248" w:lineRule="auto"/>
        <w:ind w:left="0"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Размещать в наглядной форме и доступном для участников и посетителей ярмарки месте вывески с указанием наименования Организатора ярмарки, места его нахождения, контактных телефонов, режима работы, схемы размещения объектов на муниципальной ярмарочной площадке на территории города Лермонтова. </w:t>
      </w:r>
    </w:p>
    <w:p w14:paraId="226B3E8E" w14:textId="77777777" w:rsidR="007E524B" w:rsidRPr="007E524B" w:rsidRDefault="007E524B" w:rsidP="000F42B5">
      <w:pPr>
        <w:numPr>
          <w:ilvl w:val="2"/>
          <w:numId w:val="1"/>
        </w:numPr>
        <w:tabs>
          <w:tab w:val="left" w:pos="142"/>
        </w:tabs>
        <w:spacing w:line="248" w:lineRule="auto"/>
        <w:ind w:left="0"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Информировать участников ярмарки о правилах торговли (выполнения работ, оказания услуг). </w:t>
      </w:r>
    </w:p>
    <w:p w14:paraId="074B8D21" w14:textId="77777777" w:rsidR="007E524B" w:rsidRPr="007E524B" w:rsidRDefault="007E524B" w:rsidP="000F42B5">
      <w:pPr>
        <w:numPr>
          <w:ilvl w:val="2"/>
          <w:numId w:val="1"/>
        </w:numPr>
        <w:tabs>
          <w:tab w:val="left" w:pos="142"/>
        </w:tabs>
        <w:spacing w:line="248" w:lineRule="auto"/>
        <w:ind w:left="0"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Обеспечить доступность территории ярмарки и объектов, размещенных на ней, для лиц с ограниченными возможностями. </w:t>
      </w:r>
    </w:p>
    <w:p w14:paraId="7871DFA9" w14:textId="77777777" w:rsidR="007E524B" w:rsidRPr="007E524B" w:rsidRDefault="007E524B" w:rsidP="000F42B5">
      <w:pPr>
        <w:numPr>
          <w:ilvl w:val="2"/>
          <w:numId w:val="1"/>
        </w:numPr>
        <w:tabs>
          <w:tab w:val="left" w:pos="142"/>
        </w:tabs>
        <w:spacing w:line="248" w:lineRule="auto"/>
        <w:ind w:left="0"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проведении ярмарки в темное время суток обеспечить освещение площадки и торговых мест. На площадке ярмарки не допускается провисания электропроводов и размещения их на земле. </w:t>
      </w:r>
    </w:p>
    <w:p w14:paraId="439E4AD5" w14:textId="77777777" w:rsidR="007E524B" w:rsidRPr="007E524B" w:rsidRDefault="007E524B" w:rsidP="000F42B5">
      <w:pPr>
        <w:numPr>
          <w:ilvl w:val="2"/>
          <w:numId w:val="1"/>
        </w:numPr>
        <w:tabs>
          <w:tab w:val="left" w:pos="142"/>
        </w:tabs>
        <w:spacing w:line="259" w:lineRule="auto"/>
        <w:ind w:left="0"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Содействовать проведению проверок надзорными (контролирующими) органами. </w:t>
      </w:r>
    </w:p>
    <w:p w14:paraId="2AA9B1B6" w14:textId="4E5BD2F5" w:rsidR="007E524B" w:rsidRDefault="007E524B" w:rsidP="000F42B5">
      <w:pPr>
        <w:numPr>
          <w:ilvl w:val="2"/>
          <w:numId w:val="1"/>
        </w:numPr>
        <w:tabs>
          <w:tab w:val="left" w:pos="142"/>
        </w:tabs>
        <w:spacing w:line="248" w:lineRule="auto"/>
        <w:ind w:left="0"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 прекращении настоящего договора в течение 1 (одного) </w:t>
      </w:r>
      <w:r w:rsidR="00375C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месяца</w:t>
      </w: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 дня прекращения настоящего договора обеспечить приведение муниципальной ярмарочной площадки в надлежащее состояние, в том числе обеспечить демонтаж, вывоз объектов и оборудования ярмарки с места ее организации. </w:t>
      </w:r>
    </w:p>
    <w:p w14:paraId="7ABF1AE8" w14:textId="77777777" w:rsidR="00AF0540" w:rsidRPr="007E524B" w:rsidRDefault="00AF0540" w:rsidP="00AF0540">
      <w:pPr>
        <w:tabs>
          <w:tab w:val="left" w:pos="142"/>
        </w:tabs>
        <w:spacing w:line="248" w:lineRule="auto"/>
        <w:ind w:left="709" w:right="14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743F0DC" w14:textId="382D831F" w:rsidR="00AF0540" w:rsidRPr="007E524B" w:rsidRDefault="007E524B" w:rsidP="00AF0540">
      <w:pPr>
        <w:numPr>
          <w:ilvl w:val="1"/>
          <w:numId w:val="1"/>
        </w:numPr>
        <w:tabs>
          <w:tab w:val="left" w:pos="142"/>
        </w:tabs>
        <w:spacing w:after="210" w:line="248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Права администрации: </w:t>
      </w:r>
    </w:p>
    <w:p w14:paraId="3EC71889" w14:textId="77777777" w:rsidR="007E524B" w:rsidRPr="007E524B" w:rsidRDefault="007E524B" w:rsidP="000F42B5">
      <w:pPr>
        <w:numPr>
          <w:ilvl w:val="2"/>
          <w:numId w:val="1"/>
        </w:numPr>
        <w:tabs>
          <w:tab w:val="left" w:pos="142"/>
        </w:tabs>
        <w:spacing w:line="248" w:lineRule="auto"/>
        <w:ind w:left="0"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любое время действия настоящего договора осуществлять контроль надлежащего исполнения настоящего договора. </w:t>
      </w:r>
    </w:p>
    <w:p w14:paraId="77051C14" w14:textId="711DD8F1" w:rsidR="007E524B" w:rsidRPr="007E524B" w:rsidRDefault="007E524B" w:rsidP="000F42B5">
      <w:pPr>
        <w:numPr>
          <w:ilvl w:val="2"/>
          <w:numId w:val="1"/>
        </w:numPr>
        <w:tabs>
          <w:tab w:val="left" w:pos="142"/>
        </w:tabs>
        <w:spacing w:line="248" w:lineRule="auto"/>
        <w:ind w:left="0"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любое время расторгнуть настоящий </w:t>
      </w:r>
      <w:r w:rsidR="006B0A6F"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договор,</w:t>
      </w: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если организация и функционирование ярмарки противоречат требованиям </w:t>
      </w:r>
      <w:r w:rsidR="00F84B0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F84B02" w:rsidRPr="00F84B02">
        <w:rPr>
          <w:rFonts w:ascii="Times New Roman" w:eastAsia="Calibri" w:hAnsi="Times New Roman" w:cs="Times New Roman"/>
          <w:sz w:val="28"/>
          <w:szCs w:val="28"/>
        </w:rPr>
        <w:t>Поряд</w:t>
      </w:r>
      <w:r w:rsidR="00F84B02">
        <w:rPr>
          <w:rFonts w:ascii="Times New Roman" w:eastAsia="Calibri" w:hAnsi="Times New Roman" w:cs="Times New Roman"/>
          <w:sz w:val="28"/>
          <w:szCs w:val="28"/>
        </w:rPr>
        <w:t>ком</w:t>
      </w:r>
      <w:r w:rsidR="00F84B02" w:rsidRPr="00F84B02">
        <w:rPr>
          <w:rFonts w:ascii="Times New Roman" w:eastAsia="Calibri" w:hAnsi="Times New Roman" w:cs="Times New Roman"/>
          <w:sz w:val="28"/>
          <w:szCs w:val="28"/>
        </w:rPr>
        <w:t xml:space="preserve"> организации на территории города Лермонтова ярмарок и продажи товаров (выполнения работ, оказания услуг) на них </w:t>
      </w: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условиям настоящего договора. </w:t>
      </w:r>
    </w:p>
    <w:p w14:paraId="48FA759D" w14:textId="6F6D24BE" w:rsidR="000F42B5" w:rsidRDefault="007E524B" w:rsidP="000F42B5">
      <w:pPr>
        <w:numPr>
          <w:ilvl w:val="2"/>
          <w:numId w:val="1"/>
        </w:numPr>
        <w:tabs>
          <w:tab w:val="left" w:pos="142"/>
        </w:tabs>
        <w:spacing w:line="248" w:lineRule="auto"/>
        <w:ind w:left="0"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случае отказа Организатора ярмарки демонтировать и вывезти объекты и оборудование ярмарки самостоятельно осуществить указанные действия за счет Организатора ярмарки и обеспечить ответственное хранение оборудования. При этом администрация не несет ответственности за сохранность имущества в момент осуществления демонтажа. </w:t>
      </w:r>
    </w:p>
    <w:p w14:paraId="492771F4" w14:textId="77777777" w:rsidR="000F42B5" w:rsidRPr="007E524B" w:rsidRDefault="000F42B5" w:rsidP="000F42B5">
      <w:pPr>
        <w:tabs>
          <w:tab w:val="left" w:pos="142"/>
        </w:tabs>
        <w:spacing w:line="248" w:lineRule="auto"/>
        <w:ind w:left="709" w:right="14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B357AD3" w14:textId="77777777" w:rsidR="007E524B" w:rsidRPr="007E524B" w:rsidRDefault="007E524B" w:rsidP="000F42B5">
      <w:pPr>
        <w:numPr>
          <w:ilvl w:val="1"/>
          <w:numId w:val="1"/>
        </w:numPr>
        <w:tabs>
          <w:tab w:val="left" w:pos="142"/>
        </w:tabs>
        <w:spacing w:after="210" w:line="248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Обязанности Администрации: </w:t>
      </w:r>
    </w:p>
    <w:p w14:paraId="7DB5D235" w14:textId="77777777" w:rsidR="007E524B" w:rsidRPr="007E524B" w:rsidRDefault="007E524B" w:rsidP="000F42B5">
      <w:pPr>
        <w:numPr>
          <w:ilvl w:val="2"/>
          <w:numId w:val="1"/>
        </w:numPr>
        <w:tabs>
          <w:tab w:val="left" w:pos="142"/>
        </w:tabs>
        <w:spacing w:after="210" w:line="248" w:lineRule="auto"/>
        <w:ind w:left="0"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Предоставить Организатору ярмарки место муниципальной ярмарочной площадки в соответствии с пунктом 1.1 настоящего договора. </w:t>
      </w:r>
    </w:p>
    <w:p w14:paraId="286BEA5C" w14:textId="6BF8E9EE" w:rsidR="007E524B" w:rsidRPr="007E524B" w:rsidRDefault="00AF0540" w:rsidP="000F42B5">
      <w:pPr>
        <w:tabs>
          <w:tab w:val="left" w:pos="142"/>
        </w:tabs>
        <w:spacing w:line="259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7E524B"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Ответственность Сторон </w:t>
      </w:r>
    </w:p>
    <w:p w14:paraId="4F0A9899" w14:textId="77777777" w:rsidR="007E524B" w:rsidRPr="007E524B" w:rsidRDefault="007E524B" w:rsidP="007E524B">
      <w:pPr>
        <w:tabs>
          <w:tab w:val="left" w:pos="142"/>
        </w:tabs>
        <w:spacing w:line="259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48D02DE" w14:textId="749DBDD3" w:rsidR="007E524B" w:rsidRPr="007E524B" w:rsidRDefault="00AF0540" w:rsidP="00AF0540">
      <w:pPr>
        <w:tabs>
          <w:tab w:val="left" w:pos="142"/>
        </w:tabs>
        <w:spacing w:line="248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4.1</w:t>
      </w:r>
      <w:r w:rsidR="000851A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24B"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14:paraId="10B3DDF6" w14:textId="4D57723A" w:rsidR="007E524B" w:rsidRPr="007E524B" w:rsidRDefault="00AF0540" w:rsidP="00AF0540">
      <w:pPr>
        <w:tabs>
          <w:tab w:val="left" w:pos="142"/>
        </w:tabs>
        <w:spacing w:line="248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4.2 </w:t>
      </w:r>
      <w:r w:rsidR="007E524B"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случае несвоевременного внесения Организатором ярмарки платы по настоящему договору Администрация вправе взыскать неустойку в размере 0,1% от суммы просроченного платежа за каждый день просрочки. </w:t>
      </w:r>
    </w:p>
    <w:p w14:paraId="5F56DBA4" w14:textId="77777777" w:rsidR="007E524B" w:rsidRPr="007E524B" w:rsidRDefault="007E524B" w:rsidP="007E524B">
      <w:pPr>
        <w:tabs>
          <w:tab w:val="left" w:pos="142"/>
        </w:tabs>
        <w:spacing w:line="259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235020A" w14:textId="5BC9E25F" w:rsidR="007E524B" w:rsidRPr="007E524B" w:rsidRDefault="00AF0540" w:rsidP="000851A8">
      <w:pPr>
        <w:tabs>
          <w:tab w:val="left" w:pos="142"/>
        </w:tabs>
        <w:spacing w:after="210" w:line="259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7E524B"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Заключительные положения </w:t>
      </w:r>
    </w:p>
    <w:p w14:paraId="093FC1B0" w14:textId="5E0EA20E" w:rsidR="007E524B" w:rsidRPr="007E524B" w:rsidRDefault="007E524B" w:rsidP="000F42B5">
      <w:pPr>
        <w:tabs>
          <w:tab w:val="left" w:pos="142"/>
        </w:tabs>
        <w:spacing w:line="259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Изменение (путем заключения дополнительного соглашения) и расторжение настоящего договора допускаются по соглашению Сторон, решению суда, а также в одностороннем порядке</w:t>
      </w:r>
      <w:r w:rsidR="000F4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34D26433" w14:textId="5798C9B2" w:rsidR="007E524B" w:rsidRPr="007E524B" w:rsidRDefault="00AF0540" w:rsidP="000F42B5">
      <w:pPr>
        <w:tabs>
          <w:tab w:val="left" w:pos="142"/>
        </w:tabs>
        <w:spacing w:line="248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5.1</w:t>
      </w:r>
      <w:r w:rsidR="000F4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П</w:t>
      </w:r>
      <w:r w:rsidR="007E524B"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решению администрации в случае неисполнения или ненадлежащего исполнения Организатором ярмарки условий настоящего договора</w:t>
      </w:r>
      <w:r w:rsidR="000F4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7E524B"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случае ликвидации или признания юридического лица, </w:t>
      </w:r>
      <w:r w:rsidR="007E524B"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индивидуального</w:t>
      </w:r>
      <w:r w:rsidR="000F4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E524B"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предпринимателя банкротом</w:t>
      </w:r>
      <w:r w:rsidR="000F42B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E524B"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случае приостановления деятельности хозяйствующего субъекта в установленном законом порядке. </w:t>
      </w:r>
    </w:p>
    <w:p w14:paraId="065ABEF7" w14:textId="53D61000" w:rsidR="007E524B" w:rsidRPr="007E524B" w:rsidRDefault="00AF0540" w:rsidP="00AF0540">
      <w:pPr>
        <w:tabs>
          <w:tab w:val="left" w:pos="142"/>
        </w:tabs>
        <w:spacing w:line="248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5.2.</w:t>
      </w: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Любое</w:t>
      </w:r>
      <w:r w:rsidR="007E524B"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уведомление, которое одна Сторона направляет другой Стороне в соответствии с настоящим договором, направляется в письменной форме почтовым отправлением, путем направления телефонограммы, телеграммы, по факсимильной связи или электронной почте либо с использованием иных средств связи. Уведомление вступает в силу в день получения его лицом, которому оно адресовано, если иное не установлено законом или настоящим договором. В случае уклонения Стороны от получения уведомления такое уведомление считается полученным по истечении 7 (семи) дней с момента его направления. </w:t>
      </w:r>
    </w:p>
    <w:p w14:paraId="625CB350" w14:textId="7942DEF3" w:rsidR="007E524B" w:rsidRPr="007E524B" w:rsidRDefault="00AF0540" w:rsidP="00AF0540">
      <w:pPr>
        <w:tabs>
          <w:tab w:val="left" w:pos="142"/>
        </w:tabs>
        <w:spacing w:line="248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5.3. </w:t>
      </w:r>
      <w:r w:rsidR="007E524B"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Все споры по настоящему договору должны решаться путем переговоров. Обращение в суд одной из Сторон возможно только при соблюдении претензионного порядка. </w:t>
      </w:r>
    </w:p>
    <w:p w14:paraId="1957FD00" w14:textId="67680276" w:rsidR="007E524B" w:rsidRPr="007E524B" w:rsidRDefault="00AF0540" w:rsidP="00AF0540">
      <w:pPr>
        <w:tabs>
          <w:tab w:val="left" w:pos="142"/>
        </w:tabs>
        <w:spacing w:line="248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5.4.</w:t>
      </w:r>
      <w:r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Настоящий</w:t>
      </w:r>
      <w:r w:rsidR="007E524B"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договор составлен в 2 (двух) экземплярах по одному для каждой из Сторон. </w:t>
      </w:r>
    </w:p>
    <w:p w14:paraId="5F91A2EB" w14:textId="1311A845" w:rsidR="007E524B" w:rsidRPr="007E524B" w:rsidRDefault="00AF0540" w:rsidP="00AF0540">
      <w:pPr>
        <w:tabs>
          <w:tab w:val="left" w:pos="142"/>
        </w:tabs>
        <w:spacing w:line="248" w:lineRule="auto"/>
        <w:ind w:right="14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5.5 </w:t>
      </w:r>
      <w:r w:rsidR="007E524B" w:rsidRPr="007E52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Приложение к настоящему договору составляет его неотъемлемую часть. </w:t>
      </w:r>
    </w:p>
    <w:p w14:paraId="4114827F" w14:textId="24DFE35A" w:rsidR="009A56B7" w:rsidRPr="000F42B5" w:rsidRDefault="00AF0540" w:rsidP="000F42B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5122A9" w:rsidRPr="005122A9">
        <w:rPr>
          <w:rFonts w:ascii="Times New Roman" w:hAnsi="Times New Roman" w:cs="Times New Roman"/>
          <w:sz w:val="28"/>
          <w:szCs w:val="28"/>
        </w:rPr>
        <w:t xml:space="preserve">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 </w:t>
      </w:r>
    </w:p>
    <w:p w14:paraId="4ADF2C16" w14:textId="77777777" w:rsidR="00A36C48" w:rsidRPr="00A36C48" w:rsidRDefault="00A36C48" w:rsidP="000F42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AB1BAF" w14:textId="77777777" w:rsidR="00212D8F" w:rsidRDefault="00212D8F" w:rsidP="007E52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2B5">
        <w:rPr>
          <w:rFonts w:ascii="Times New Roman" w:hAnsi="Times New Roman" w:cs="Times New Roman"/>
          <w:sz w:val="28"/>
          <w:szCs w:val="28"/>
        </w:rPr>
        <w:t>7.</w:t>
      </w:r>
      <w:r w:rsidRPr="00212D8F">
        <w:rPr>
          <w:rFonts w:ascii="Times New Roman" w:hAnsi="Times New Roman" w:cs="Times New Roman"/>
          <w:sz w:val="28"/>
          <w:szCs w:val="28"/>
        </w:rPr>
        <w:t xml:space="preserve"> </w:t>
      </w:r>
      <w:r w:rsidR="00104A72">
        <w:rPr>
          <w:rFonts w:ascii="Times New Roman" w:hAnsi="Times New Roman" w:cs="Times New Roman"/>
          <w:sz w:val="28"/>
          <w:szCs w:val="28"/>
        </w:rPr>
        <w:t>Реквизиты сторон</w:t>
      </w:r>
    </w:p>
    <w:p w14:paraId="355204A8" w14:textId="77777777" w:rsidR="00FC35C0" w:rsidRPr="00212D8F" w:rsidRDefault="00FC35C0" w:rsidP="007E52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9" w:type="dxa"/>
        <w:tblLook w:val="0000" w:firstRow="0" w:lastRow="0" w:firstColumn="0" w:lastColumn="0" w:noHBand="0" w:noVBand="0"/>
      </w:tblPr>
      <w:tblGrid>
        <w:gridCol w:w="4463"/>
        <w:gridCol w:w="4483"/>
      </w:tblGrid>
      <w:tr w:rsidR="00FC35C0" w:rsidRPr="005319D9" w14:paraId="14BE65E9" w14:textId="77777777" w:rsidTr="005319D9">
        <w:trPr>
          <w:trHeight w:val="2848"/>
        </w:trPr>
        <w:tc>
          <w:tcPr>
            <w:tcW w:w="4544" w:type="dxa"/>
          </w:tcPr>
          <w:p w14:paraId="26897314" w14:textId="166FE771" w:rsidR="00FC35C0" w:rsidRDefault="002230A2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  <w:r w:rsidR="00FC35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2109C23" w14:textId="77777777" w:rsidR="00FC35C0" w:rsidRDefault="00FC35C0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2A455" w14:textId="77777777" w:rsidR="00FC35C0" w:rsidRDefault="00FC35C0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61A744DE" w14:textId="77777777" w:rsidR="00FC35C0" w:rsidRDefault="00FC35C0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9F062" w14:textId="77777777" w:rsidR="00FC35C0" w:rsidRDefault="00FC35C0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3D57C37B" w14:textId="77777777" w:rsidR="00FC35C0" w:rsidRDefault="00FC35C0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32464" w14:textId="77777777" w:rsidR="00FC35C0" w:rsidRDefault="00FC35C0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14:paraId="0CC800F3" w14:textId="77777777" w:rsidR="00FC35C0" w:rsidRDefault="00FC35C0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91E0D" w14:textId="77777777" w:rsidR="00FC35C0" w:rsidRPr="00FC35C0" w:rsidRDefault="00FC35C0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560" w:type="dxa"/>
          </w:tcPr>
          <w:p w14:paraId="7762C644" w14:textId="77777777" w:rsidR="00FC35C0" w:rsidRDefault="00FC35C0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Лермонтова</w:t>
            </w:r>
          </w:p>
          <w:p w14:paraId="235D0E20" w14:textId="77777777" w:rsidR="00FC35C0" w:rsidRDefault="00FC35C0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F398FF" w14:textId="77777777" w:rsidR="005319D9" w:rsidRDefault="005319D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15164" w14:textId="77777777" w:rsidR="00AE4ABB" w:rsidRDefault="00AE4ABB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C529B" w14:textId="77777777" w:rsidR="00AE4ABB" w:rsidRDefault="00AE4ABB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9BFBA" w14:textId="77777777" w:rsidR="00AE4ABB" w:rsidRDefault="00AE4ABB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D1DFC" w14:textId="77777777" w:rsidR="005319D9" w:rsidRDefault="005319D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14:paraId="3C14171A" w14:textId="77777777" w:rsidR="005319D9" w:rsidRDefault="005319D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71004" w14:textId="77777777" w:rsidR="005319D9" w:rsidRPr="00FC35C0" w:rsidRDefault="005319D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14:paraId="67586A2B" w14:textId="77777777" w:rsidR="00212D8F" w:rsidRDefault="00212D8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EDDB3F" w14:textId="77777777" w:rsidR="00195DE9" w:rsidRDefault="00195DE9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0E1BE" w14:textId="77777777" w:rsidR="00195DE9" w:rsidRDefault="00195DE9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11868" w14:textId="77777777" w:rsidR="00195DE9" w:rsidRDefault="00195DE9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21437" w14:textId="77777777" w:rsidR="00195DE9" w:rsidRDefault="00195DE9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E51EE" w14:textId="77777777" w:rsidR="00195DE9" w:rsidRDefault="00195DE9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9EA08" w14:textId="77777777" w:rsidR="00195DE9" w:rsidRDefault="00195DE9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41530" w14:textId="77777777" w:rsidR="00195DE9" w:rsidRDefault="00195DE9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ACD9D" w14:textId="479BDEE1" w:rsidR="00244F70" w:rsidRDefault="00244F70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249A3" w14:textId="77777777" w:rsidR="000851A8" w:rsidRDefault="000851A8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EC365" w14:textId="61829BF0" w:rsidR="002A0DED" w:rsidRDefault="002A0DED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53B00" w14:textId="21188486" w:rsidR="00A00C48" w:rsidRDefault="00A00C48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A0BC9B" w14:textId="65705B6D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04BA0" w14:textId="49120999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70F91" w14:textId="2DED177A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AA6913" w14:textId="538E023A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83C85" w14:textId="13367ECE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B5910" w14:textId="44848571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01698" w14:textId="3D6F9731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801B2" w14:textId="37361422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AF299B" w14:textId="4ADBDD33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C1C8B6" w14:textId="783DF07D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FEDB5" w14:textId="5E8F3429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0E907" w14:textId="07888D1C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A1D4D" w14:textId="5F62DA4E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DB92D" w14:textId="1C95E132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CF9BB" w14:textId="6A35481C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C3776" w14:textId="6A8862CF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3A134" w14:textId="768C00FC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0EAD1E" w14:textId="7214558D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2F398" w14:textId="77777777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DC603" w14:textId="3EE9234C" w:rsidR="00A00C48" w:rsidRDefault="00A00C48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BF80C" w14:textId="77777777" w:rsidR="00A00C48" w:rsidRDefault="00A00C48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52241" w14:textId="77777777" w:rsidR="00A00C48" w:rsidRDefault="00A00C48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D81FBC" w14:textId="226D092F" w:rsidR="00A00C48" w:rsidRDefault="00A00C48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61CBA" w14:textId="77777777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FBE6FA" w14:textId="77777777" w:rsidR="006B0A6F" w:rsidRDefault="006B0A6F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DDADF" w14:textId="77777777" w:rsidR="00A00C48" w:rsidRDefault="00A00C48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466"/>
        <w:tblW w:w="0" w:type="auto"/>
        <w:tblLook w:val="0000" w:firstRow="0" w:lastRow="0" w:firstColumn="0" w:lastColumn="0" w:noHBand="0" w:noVBand="0"/>
      </w:tblPr>
      <w:tblGrid>
        <w:gridCol w:w="4620"/>
      </w:tblGrid>
      <w:tr w:rsidR="000D49D6" w14:paraId="25D91FCD" w14:textId="77777777" w:rsidTr="000D49D6">
        <w:trPr>
          <w:trHeight w:val="2258"/>
        </w:trPr>
        <w:tc>
          <w:tcPr>
            <w:tcW w:w="4620" w:type="dxa"/>
          </w:tcPr>
          <w:p w14:paraId="1E6A2841" w14:textId="374FD5CE" w:rsidR="00A00C48" w:rsidRDefault="00A00C48" w:rsidP="007E524B">
            <w:pPr>
              <w:spacing w:line="240" w:lineRule="auto"/>
              <w:ind w:left="1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1302913"/>
          </w:p>
          <w:p w14:paraId="0CCA108A" w14:textId="4F86FAA4" w:rsidR="00A00C48" w:rsidRDefault="00A00C48" w:rsidP="007E524B">
            <w:pPr>
              <w:spacing w:line="240" w:lineRule="auto"/>
              <w:ind w:left="1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A38AD" w14:textId="77777777" w:rsidR="006B0A6F" w:rsidRDefault="006B0A6F" w:rsidP="007E524B">
            <w:pPr>
              <w:spacing w:line="240" w:lineRule="auto"/>
              <w:ind w:left="1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3E6B3" w14:textId="77777777" w:rsidR="000D49D6" w:rsidRDefault="000D49D6" w:rsidP="007E524B">
            <w:pPr>
              <w:spacing w:line="240" w:lineRule="auto"/>
              <w:ind w:left="16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09F86" w14:textId="31B2326B" w:rsidR="000D49D6" w:rsidRPr="004A0B79" w:rsidRDefault="000D49D6" w:rsidP="008618F3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F0540"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4A0B7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2C551D">
              <w:rPr>
                <w:rFonts w:ascii="Times New Roman" w:hAnsi="Times New Roman" w:cs="Times New Roman"/>
                <w:sz w:val="28"/>
                <w:szCs w:val="28"/>
              </w:rPr>
              <w:t>Договору</w:t>
            </w:r>
            <w:r w:rsidR="00AF0540" w:rsidRPr="00AF0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3" w:name="_Hlk190177571"/>
            <w:r w:rsidR="00AF0540" w:rsidRPr="00AF0540">
              <w:rPr>
                <w:rFonts w:ascii="Times New Roman" w:hAnsi="Times New Roman" w:cs="Times New Roman"/>
                <w:sz w:val="28"/>
                <w:szCs w:val="28"/>
              </w:rPr>
              <w:t xml:space="preserve">на использование муниципальной </w:t>
            </w:r>
            <w:bookmarkStart w:id="4" w:name="_Hlk190178112"/>
            <w:r w:rsidR="00AF0540" w:rsidRPr="00AF0540">
              <w:rPr>
                <w:rFonts w:ascii="Times New Roman" w:hAnsi="Times New Roman" w:cs="Times New Roman"/>
                <w:sz w:val="28"/>
                <w:szCs w:val="28"/>
              </w:rPr>
              <w:t>ярмарочной площадки</w:t>
            </w:r>
            <w:bookmarkEnd w:id="4"/>
            <w:r w:rsidR="00AF0540" w:rsidRPr="00AF0540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ярмарки </w:t>
            </w:r>
            <w:bookmarkEnd w:id="3"/>
            <w:r w:rsidR="00AF054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AF0540" w:rsidRPr="00AF0540">
              <w:rPr>
                <w:rFonts w:ascii="Times New Roman" w:hAnsi="Times New Roman" w:cs="Times New Roman"/>
                <w:sz w:val="28"/>
                <w:szCs w:val="28"/>
              </w:rPr>
              <w:t xml:space="preserve">города Лермонтова </w:t>
            </w:r>
            <w:r w:rsidRPr="002C5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14CBBE" w14:textId="77777777" w:rsidR="000D49D6" w:rsidRDefault="000D49D6" w:rsidP="008618F3">
            <w:pPr>
              <w:ind w:left="164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от________________№______</w:t>
            </w:r>
          </w:p>
        </w:tc>
      </w:tr>
    </w:tbl>
    <w:p w14:paraId="0EF56ED0" w14:textId="77777777" w:rsidR="00195DE9" w:rsidRPr="00195DE9" w:rsidRDefault="00195DE9" w:rsidP="007E52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E9">
        <w:rPr>
          <w:rFonts w:ascii="Times New Roman" w:hAnsi="Times New Roman" w:cs="Times New Roman"/>
          <w:sz w:val="28"/>
          <w:szCs w:val="28"/>
        </w:rPr>
        <w:t>ПЕРЕДАТОЧНЫЙ АКТ</w:t>
      </w:r>
    </w:p>
    <w:p w14:paraId="78A8D602" w14:textId="77777777" w:rsidR="00195DE9" w:rsidRPr="00195DE9" w:rsidRDefault="00195DE9" w:rsidP="007E524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14:paraId="002710A1" w14:textId="77777777" w:rsidR="00195DE9" w:rsidRPr="00195DE9" w:rsidRDefault="00195DE9" w:rsidP="007E524B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95DE9">
        <w:rPr>
          <w:rFonts w:ascii="Times New Roman" w:hAnsi="Times New Roman" w:cs="Times New Roman"/>
          <w:sz w:val="28"/>
          <w:szCs w:val="28"/>
        </w:rPr>
        <w:t xml:space="preserve">г. Лермонтов          </w:t>
      </w:r>
      <w:r w:rsidR="002A0DE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A0DED">
        <w:rPr>
          <w:rFonts w:ascii="Times New Roman" w:hAnsi="Times New Roman" w:cs="Times New Roman"/>
          <w:sz w:val="28"/>
          <w:szCs w:val="28"/>
        </w:rPr>
        <w:tab/>
      </w:r>
      <w:r w:rsidR="002A0DED">
        <w:rPr>
          <w:rFonts w:ascii="Times New Roman" w:hAnsi="Times New Roman" w:cs="Times New Roman"/>
          <w:sz w:val="28"/>
          <w:szCs w:val="28"/>
        </w:rPr>
        <w:tab/>
      </w:r>
      <w:r w:rsidR="002A0D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95DE9">
        <w:rPr>
          <w:rFonts w:ascii="Times New Roman" w:hAnsi="Times New Roman" w:cs="Times New Roman"/>
          <w:sz w:val="28"/>
          <w:szCs w:val="28"/>
        </w:rPr>
        <w:t xml:space="preserve">  «____» _________20__ г.</w:t>
      </w:r>
    </w:p>
    <w:p w14:paraId="75B59460" w14:textId="77777777" w:rsidR="00195DE9" w:rsidRPr="00195DE9" w:rsidRDefault="00195DE9" w:rsidP="007E524B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14:paraId="520A274E" w14:textId="1A3F6292" w:rsidR="00195DE9" w:rsidRPr="00195DE9" w:rsidRDefault="00195DE9" w:rsidP="007E524B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95DE9">
        <w:rPr>
          <w:rFonts w:ascii="Times New Roman" w:hAnsi="Times New Roman" w:cs="Times New Roman"/>
          <w:sz w:val="28"/>
          <w:szCs w:val="28"/>
        </w:rPr>
        <w:t>Индивидуальный предприниматель (или руководитель юридического лица) __________________________________</w:t>
      </w:r>
      <w:r w:rsidR="00472457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95DE9">
        <w:rPr>
          <w:rFonts w:ascii="Times New Roman" w:hAnsi="Times New Roman" w:cs="Times New Roman"/>
          <w:sz w:val="28"/>
          <w:szCs w:val="28"/>
        </w:rPr>
        <w:t xml:space="preserve">, действующий на основании свидетельства гос. регистрации </w:t>
      </w:r>
      <w:r w:rsidR="0047245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95DE9">
        <w:rPr>
          <w:rFonts w:ascii="Times New Roman" w:hAnsi="Times New Roman" w:cs="Times New Roman"/>
          <w:sz w:val="28"/>
          <w:szCs w:val="28"/>
        </w:rPr>
        <w:t>от</w:t>
      </w:r>
      <w:r w:rsidR="000D49D6">
        <w:rPr>
          <w:rFonts w:ascii="Times New Roman" w:hAnsi="Times New Roman" w:cs="Times New Roman"/>
          <w:sz w:val="28"/>
          <w:szCs w:val="28"/>
        </w:rPr>
        <w:softHyphen/>
      </w:r>
      <w:r w:rsidR="000D49D6">
        <w:rPr>
          <w:rFonts w:ascii="Times New Roman" w:hAnsi="Times New Roman" w:cs="Times New Roman"/>
          <w:sz w:val="28"/>
          <w:szCs w:val="28"/>
        </w:rPr>
        <w:softHyphen/>
      </w:r>
      <w:r w:rsidR="000D49D6">
        <w:rPr>
          <w:rFonts w:ascii="Times New Roman" w:hAnsi="Times New Roman" w:cs="Times New Roman"/>
          <w:sz w:val="28"/>
          <w:szCs w:val="28"/>
        </w:rPr>
        <w:softHyphen/>
      </w:r>
      <w:r w:rsidR="000D49D6">
        <w:rPr>
          <w:rFonts w:ascii="Times New Roman" w:hAnsi="Times New Roman" w:cs="Times New Roman"/>
          <w:sz w:val="28"/>
          <w:szCs w:val="28"/>
        </w:rPr>
        <w:softHyphen/>
      </w:r>
      <w:r w:rsidR="00472457">
        <w:rPr>
          <w:rFonts w:ascii="Times New Roman" w:hAnsi="Times New Roman" w:cs="Times New Roman"/>
          <w:sz w:val="28"/>
          <w:szCs w:val="28"/>
        </w:rPr>
        <w:t>_____________серия__________</w:t>
      </w:r>
      <w:r w:rsidRPr="00195DE9">
        <w:rPr>
          <w:rFonts w:ascii="Times New Roman" w:hAnsi="Times New Roman" w:cs="Times New Roman"/>
          <w:sz w:val="28"/>
          <w:szCs w:val="28"/>
        </w:rPr>
        <w:t>№__________________, именуемый в дальнейшем «</w:t>
      </w:r>
      <w:r w:rsidR="000851A8">
        <w:rPr>
          <w:rFonts w:ascii="Times New Roman" w:hAnsi="Times New Roman" w:cs="Times New Roman"/>
          <w:sz w:val="28"/>
          <w:szCs w:val="28"/>
        </w:rPr>
        <w:t>Организатор ярмарки</w:t>
      </w:r>
      <w:r w:rsidRPr="00195DE9">
        <w:rPr>
          <w:rFonts w:ascii="Times New Roman" w:hAnsi="Times New Roman" w:cs="Times New Roman"/>
          <w:sz w:val="28"/>
          <w:szCs w:val="28"/>
        </w:rPr>
        <w:t xml:space="preserve">», с одной стороны, и Администрация города Лермонтова, именуемая в дальнейшем «Администрация», в лице главы города Лермонтова (в период его отсутствия-исполняющий его обязанности)__________________, действующего на основании Устава и Положения об администрации города Лермонтова, с другой стороны, далее совместно именуемые «Стороны», являющиеся </w:t>
      </w:r>
      <w:r w:rsidR="000851A8" w:rsidRPr="000851A8">
        <w:rPr>
          <w:rFonts w:ascii="Times New Roman" w:hAnsi="Times New Roman" w:cs="Times New Roman"/>
          <w:sz w:val="28"/>
          <w:szCs w:val="28"/>
        </w:rPr>
        <w:t xml:space="preserve">на использование муниципальной ярмарочной площадки для организации ярмарки </w:t>
      </w:r>
      <w:r w:rsidRPr="00195DE9">
        <w:rPr>
          <w:rFonts w:ascii="Times New Roman" w:hAnsi="Times New Roman" w:cs="Times New Roman"/>
          <w:sz w:val="28"/>
          <w:szCs w:val="28"/>
        </w:rPr>
        <w:t>(договор № __________ от _______________), (далее – Договор), руководствуясь положениями данного Договора, а также документацией об аукционе, подписали настоящий Передаточный акт о нижеследующем:</w:t>
      </w:r>
    </w:p>
    <w:p w14:paraId="52E8E1D4" w14:textId="77777777" w:rsidR="006B0A6F" w:rsidRDefault="00195DE9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E9">
        <w:rPr>
          <w:rFonts w:ascii="Times New Roman" w:hAnsi="Times New Roman" w:cs="Times New Roman"/>
          <w:sz w:val="28"/>
          <w:szCs w:val="28"/>
        </w:rPr>
        <w:t xml:space="preserve">1. Администрация передает, а </w:t>
      </w:r>
      <w:r w:rsidR="000851A8">
        <w:rPr>
          <w:rFonts w:ascii="Times New Roman" w:hAnsi="Times New Roman" w:cs="Times New Roman"/>
          <w:sz w:val="28"/>
          <w:szCs w:val="28"/>
        </w:rPr>
        <w:t>Организатор ярмарки</w:t>
      </w:r>
      <w:r w:rsidRPr="00195DE9">
        <w:rPr>
          <w:rFonts w:ascii="Times New Roman" w:hAnsi="Times New Roman" w:cs="Times New Roman"/>
          <w:sz w:val="28"/>
          <w:szCs w:val="28"/>
        </w:rPr>
        <w:t xml:space="preserve"> принимает место для</w:t>
      </w:r>
      <w:r w:rsidR="000851A8" w:rsidRPr="000851A8">
        <w:rPr>
          <w:rFonts w:ascii="Times New Roman" w:hAnsi="Times New Roman" w:cs="Times New Roman"/>
          <w:sz w:val="28"/>
          <w:szCs w:val="28"/>
        </w:rPr>
        <w:t xml:space="preserve"> организации ярмарки </w:t>
      </w:r>
      <w:r w:rsidRPr="00195DE9">
        <w:rPr>
          <w:rFonts w:ascii="Times New Roman" w:hAnsi="Times New Roman" w:cs="Times New Roman"/>
          <w:sz w:val="28"/>
          <w:szCs w:val="28"/>
        </w:rPr>
        <w:t>площадью_______</w:t>
      </w:r>
      <w:r w:rsidRPr="00195DE9">
        <w:rPr>
          <w:rFonts w:ascii="Times New Roman" w:hAnsi="Times New Roman" w:cs="Times New Roman"/>
        </w:rPr>
        <w:t> </w:t>
      </w:r>
      <w:r w:rsidRPr="00195DE9">
        <w:rPr>
          <w:rFonts w:ascii="Times New Roman" w:hAnsi="Times New Roman" w:cs="Times New Roman"/>
          <w:sz w:val="28"/>
          <w:szCs w:val="28"/>
        </w:rPr>
        <w:t>кв. м. расположенное по адресу: _______________________________________________________________</w:t>
      </w:r>
    </w:p>
    <w:p w14:paraId="6A92A9EF" w14:textId="0E7C3EEE" w:rsidR="00195DE9" w:rsidRPr="00195DE9" w:rsidRDefault="00195DE9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E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44F70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DE9">
        <w:rPr>
          <w:rFonts w:ascii="Times New Roman" w:hAnsi="Times New Roman" w:cs="Times New Roman"/>
          <w:sz w:val="28"/>
          <w:szCs w:val="28"/>
        </w:rPr>
        <w:t xml:space="preserve"> в соответствии с условиями Договора и </w:t>
      </w:r>
      <w:r w:rsidR="00A00C48">
        <w:rPr>
          <w:rFonts w:ascii="Times New Roman" w:hAnsi="Times New Roman" w:cs="Times New Roman"/>
          <w:sz w:val="28"/>
          <w:szCs w:val="28"/>
        </w:rPr>
        <w:t>А</w:t>
      </w:r>
      <w:r w:rsidR="000851A8">
        <w:rPr>
          <w:rFonts w:ascii="Times New Roman" w:hAnsi="Times New Roman" w:cs="Times New Roman"/>
          <w:sz w:val="28"/>
          <w:szCs w:val="28"/>
        </w:rPr>
        <w:t>дресным перечнем</w:t>
      </w:r>
      <w:r w:rsidR="00A926FE">
        <w:rPr>
          <w:rFonts w:ascii="Times New Roman" w:hAnsi="Times New Roman" w:cs="Times New Roman"/>
          <w:sz w:val="28"/>
          <w:szCs w:val="28"/>
        </w:rPr>
        <w:t xml:space="preserve"> ярмарочных</w:t>
      </w:r>
      <w:r w:rsidRPr="00195DE9">
        <w:rPr>
          <w:rFonts w:ascii="Times New Roman" w:hAnsi="Times New Roman" w:cs="Times New Roman"/>
          <w:sz w:val="28"/>
          <w:szCs w:val="28"/>
        </w:rPr>
        <w:t xml:space="preserve"> </w:t>
      </w:r>
      <w:r w:rsidR="00A926FE">
        <w:rPr>
          <w:rFonts w:ascii="Times New Roman" w:hAnsi="Times New Roman" w:cs="Times New Roman"/>
          <w:sz w:val="28"/>
          <w:szCs w:val="28"/>
        </w:rPr>
        <w:t xml:space="preserve">площадок </w:t>
      </w:r>
      <w:r w:rsidRPr="00195DE9">
        <w:rPr>
          <w:rFonts w:ascii="Times New Roman" w:hAnsi="Times New Roman" w:cs="Times New Roman"/>
          <w:sz w:val="28"/>
          <w:szCs w:val="28"/>
        </w:rPr>
        <w:t>на территории города Лермонтова, утвержденной постановлением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5D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E246C" w14:textId="60A911FA" w:rsidR="00195DE9" w:rsidRPr="00195DE9" w:rsidRDefault="00195DE9" w:rsidP="007E524B">
      <w:pPr>
        <w:widowControl w:val="0"/>
        <w:tabs>
          <w:tab w:val="left" w:pos="99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E9">
        <w:rPr>
          <w:rFonts w:ascii="Times New Roman" w:hAnsi="Times New Roman" w:cs="Times New Roman"/>
          <w:sz w:val="28"/>
          <w:szCs w:val="28"/>
        </w:rPr>
        <w:t xml:space="preserve">2. Место для размещения </w:t>
      </w:r>
      <w:r w:rsidR="00A926FE" w:rsidRPr="00A926FE">
        <w:rPr>
          <w:rFonts w:ascii="Times New Roman" w:hAnsi="Times New Roman" w:cs="Times New Roman"/>
          <w:sz w:val="28"/>
          <w:szCs w:val="28"/>
        </w:rPr>
        <w:t xml:space="preserve">ярмарочной площадки </w:t>
      </w:r>
      <w:r w:rsidR="00A926FE">
        <w:rPr>
          <w:rFonts w:ascii="Times New Roman" w:hAnsi="Times New Roman" w:cs="Times New Roman"/>
          <w:sz w:val="28"/>
          <w:szCs w:val="28"/>
        </w:rPr>
        <w:t xml:space="preserve">Организатору </w:t>
      </w:r>
      <w:r w:rsidR="00A926FE">
        <w:rPr>
          <w:rFonts w:ascii="Times New Roman" w:hAnsi="Times New Roman" w:cs="Times New Roman"/>
          <w:sz w:val="28"/>
          <w:szCs w:val="28"/>
        </w:rPr>
        <w:lastRenderedPageBreak/>
        <w:t>ярмарки</w:t>
      </w:r>
      <w:r w:rsidRPr="00195DE9">
        <w:rPr>
          <w:rFonts w:ascii="Times New Roman" w:hAnsi="Times New Roman" w:cs="Times New Roman"/>
          <w:sz w:val="28"/>
          <w:szCs w:val="28"/>
        </w:rPr>
        <w:t xml:space="preserve"> в состоян</w:t>
      </w:r>
      <w:r>
        <w:rPr>
          <w:rFonts w:ascii="Times New Roman" w:hAnsi="Times New Roman" w:cs="Times New Roman"/>
          <w:sz w:val="28"/>
          <w:szCs w:val="28"/>
        </w:rPr>
        <w:t xml:space="preserve">ии, соответствующем требованиям </w:t>
      </w:r>
      <w:r w:rsidRPr="00195DE9">
        <w:rPr>
          <w:rFonts w:ascii="Times New Roman" w:hAnsi="Times New Roman" w:cs="Times New Roman"/>
          <w:sz w:val="28"/>
          <w:szCs w:val="28"/>
        </w:rPr>
        <w:t xml:space="preserve">действующих нормативных правовых актов в городе Лермонтове. Претензий к месту размещения нестационарного торгового объекта </w:t>
      </w:r>
      <w:r w:rsidR="00A926FE">
        <w:rPr>
          <w:rFonts w:ascii="Times New Roman" w:hAnsi="Times New Roman" w:cs="Times New Roman"/>
          <w:sz w:val="28"/>
          <w:szCs w:val="28"/>
        </w:rPr>
        <w:t>Организатор ярмарки</w:t>
      </w:r>
      <w:r w:rsidRPr="00195DE9">
        <w:rPr>
          <w:rFonts w:ascii="Times New Roman" w:hAnsi="Times New Roman" w:cs="Times New Roman"/>
          <w:sz w:val="28"/>
          <w:szCs w:val="28"/>
        </w:rPr>
        <w:t xml:space="preserve"> не имеет. </w:t>
      </w:r>
    </w:p>
    <w:p w14:paraId="4317FA9B" w14:textId="77777777" w:rsidR="00195DE9" w:rsidRDefault="00195DE9" w:rsidP="007E524B">
      <w:pPr>
        <w:widowControl w:val="0"/>
        <w:tabs>
          <w:tab w:val="left" w:pos="99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E9">
        <w:rPr>
          <w:rFonts w:ascii="Times New Roman" w:hAnsi="Times New Roman" w:cs="Times New Roman"/>
          <w:sz w:val="28"/>
          <w:szCs w:val="28"/>
        </w:rPr>
        <w:t xml:space="preserve">3. Настоящий акт составлен в двух экземплярах, по одному для каждой стороны Договора. </w:t>
      </w:r>
    </w:p>
    <w:p w14:paraId="09F5EF11" w14:textId="77777777" w:rsidR="00195DE9" w:rsidRPr="00195DE9" w:rsidRDefault="00195DE9" w:rsidP="007E524B">
      <w:pPr>
        <w:widowControl w:val="0"/>
        <w:tabs>
          <w:tab w:val="left" w:pos="99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9" w:type="dxa"/>
        <w:tblLook w:val="0000" w:firstRow="0" w:lastRow="0" w:firstColumn="0" w:lastColumn="0" w:noHBand="0" w:noVBand="0"/>
      </w:tblPr>
      <w:tblGrid>
        <w:gridCol w:w="4446"/>
        <w:gridCol w:w="4500"/>
      </w:tblGrid>
      <w:tr w:rsidR="00195DE9" w:rsidRPr="00195DE9" w14:paraId="2E3FDF7D" w14:textId="77777777" w:rsidTr="00880706">
        <w:trPr>
          <w:trHeight w:val="2848"/>
        </w:trPr>
        <w:tc>
          <w:tcPr>
            <w:tcW w:w="4544" w:type="dxa"/>
          </w:tcPr>
          <w:p w14:paraId="3AE12216" w14:textId="77777777" w:rsidR="00195DE9" w:rsidRPr="00195DE9" w:rsidRDefault="00195DE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9">
              <w:rPr>
                <w:rFonts w:ascii="Times New Roman" w:hAnsi="Times New Roman" w:cs="Times New Roman"/>
                <w:sz w:val="28"/>
                <w:szCs w:val="28"/>
              </w:rPr>
              <w:t>Субъект торговли:</w:t>
            </w:r>
          </w:p>
          <w:p w14:paraId="69E587B2" w14:textId="77777777" w:rsidR="00195DE9" w:rsidRPr="00195DE9" w:rsidRDefault="00195DE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3B279" w14:textId="77777777" w:rsidR="00195DE9" w:rsidRPr="00195DE9" w:rsidRDefault="00195DE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2E329AA2" w14:textId="77777777" w:rsidR="00195DE9" w:rsidRPr="00195DE9" w:rsidRDefault="00195DE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3080C" w14:textId="77777777" w:rsidR="00195DE9" w:rsidRPr="00195DE9" w:rsidRDefault="00195DE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0038B457" w14:textId="77777777" w:rsidR="00195DE9" w:rsidRPr="00195DE9" w:rsidRDefault="00195DE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B2A60" w14:textId="77777777" w:rsidR="00195DE9" w:rsidRPr="00195DE9" w:rsidRDefault="00195DE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14:paraId="1C456445" w14:textId="77777777" w:rsidR="00195DE9" w:rsidRPr="00195DE9" w:rsidRDefault="00195DE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4602C" w14:textId="77777777" w:rsidR="00195DE9" w:rsidRPr="00195DE9" w:rsidRDefault="00195DE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560" w:type="dxa"/>
          </w:tcPr>
          <w:p w14:paraId="678A515F" w14:textId="77777777" w:rsidR="00195DE9" w:rsidRPr="00195DE9" w:rsidRDefault="00195DE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2A0D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95DE9">
              <w:rPr>
                <w:rFonts w:ascii="Times New Roman" w:hAnsi="Times New Roman" w:cs="Times New Roman"/>
                <w:sz w:val="28"/>
                <w:szCs w:val="28"/>
              </w:rPr>
              <w:t>города Лермонтова</w:t>
            </w:r>
          </w:p>
          <w:p w14:paraId="40609E1A" w14:textId="77777777" w:rsidR="00195DE9" w:rsidRPr="00195DE9" w:rsidRDefault="00195DE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E1732" w14:textId="77777777" w:rsidR="00195DE9" w:rsidRPr="00195DE9" w:rsidRDefault="00195DE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CCB82" w14:textId="77777777" w:rsidR="00195DE9" w:rsidRPr="00195DE9" w:rsidRDefault="00195DE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7F4C0" w14:textId="77777777" w:rsidR="00195DE9" w:rsidRPr="00195DE9" w:rsidRDefault="00195DE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517E8" w14:textId="77777777" w:rsidR="00195DE9" w:rsidRPr="00195DE9" w:rsidRDefault="00195DE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14:paraId="6EF2F4EC" w14:textId="77777777" w:rsidR="00195DE9" w:rsidRPr="00195DE9" w:rsidRDefault="00195DE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AF32C" w14:textId="77777777" w:rsidR="00195DE9" w:rsidRPr="00195DE9" w:rsidRDefault="00195DE9" w:rsidP="007E524B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E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bookmarkEnd w:id="2"/>
    </w:tbl>
    <w:p w14:paraId="636D85AA" w14:textId="77777777" w:rsidR="00195DE9" w:rsidRPr="005319D9" w:rsidRDefault="00195DE9" w:rsidP="007E52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5DE9" w:rsidRPr="005319D9" w:rsidSect="00A634A6">
      <w:headerReference w:type="default" r:id="rId8"/>
      <w:pgSz w:w="11906" w:h="16838"/>
      <w:pgMar w:top="1134" w:right="850" w:bottom="993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EBE10" w14:textId="77777777" w:rsidR="009B1281" w:rsidRDefault="009B1281" w:rsidP="00A634A6">
      <w:pPr>
        <w:spacing w:line="240" w:lineRule="auto"/>
      </w:pPr>
      <w:r>
        <w:separator/>
      </w:r>
    </w:p>
  </w:endnote>
  <w:endnote w:type="continuationSeparator" w:id="0">
    <w:p w14:paraId="2267B67A" w14:textId="77777777" w:rsidR="009B1281" w:rsidRDefault="009B1281" w:rsidP="00A63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FADCC" w14:textId="77777777" w:rsidR="009B1281" w:rsidRDefault="009B1281" w:rsidP="00A634A6">
      <w:pPr>
        <w:spacing w:line="240" w:lineRule="auto"/>
      </w:pPr>
      <w:r>
        <w:separator/>
      </w:r>
    </w:p>
  </w:footnote>
  <w:footnote w:type="continuationSeparator" w:id="0">
    <w:p w14:paraId="46B84C16" w14:textId="77777777" w:rsidR="009B1281" w:rsidRDefault="009B1281" w:rsidP="00A634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208963346"/>
      <w:docPartObj>
        <w:docPartGallery w:val="Page Numbers (Top of Page)"/>
        <w:docPartUnique/>
      </w:docPartObj>
    </w:sdtPr>
    <w:sdtContent>
      <w:p w14:paraId="21FD7092" w14:textId="75945F44" w:rsidR="00A634A6" w:rsidRPr="00A634A6" w:rsidRDefault="00A634A6">
        <w:pPr>
          <w:pStyle w:val="a7"/>
          <w:jc w:val="center"/>
          <w:rPr>
            <w:sz w:val="28"/>
            <w:szCs w:val="28"/>
          </w:rPr>
        </w:pPr>
        <w:r w:rsidRPr="00A634A6">
          <w:rPr>
            <w:sz w:val="28"/>
            <w:szCs w:val="28"/>
          </w:rPr>
          <w:fldChar w:fldCharType="begin"/>
        </w:r>
        <w:r w:rsidRPr="00A634A6">
          <w:rPr>
            <w:sz w:val="28"/>
            <w:szCs w:val="28"/>
          </w:rPr>
          <w:instrText>PAGE   \* MERGEFORMAT</w:instrText>
        </w:r>
        <w:r w:rsidRPr="00A634A6">
          <w:rPr>
            <w:sz w:val="28"/>
            <w:szCs w:val="28"/>
          </w:rPr>
          <w:fldChar w:fldCharType="separate"/>
        </w:r>
        <w:r w:rsidRPr="00A634A6">
          <w:rPr>
            <w:sz w:val="28"/>
            <w:szCs w:val="28"/>
          </w:rPr>
          <w:t>2</w:t>
        </w:r>
        <w:r w:rsidRPr="00A634A6">
          <w:rPr>
            <w:sz w:val="28"/>
            <w:szCs w:val="28"/>
          </w:rPr>
          <w:fldChar w:fldCharType="end"/>
        </w:r>
      </w:p>
    </w:sdtContent>
  </w:sdt>
  <w:p w14:paraId="453C1CF1" w14:textId="77777777" w:rsidR="00A634A6" w:rsidRDefault="00A634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32963"/>
    <w:multiLevelType w:val="multilevel"/>
    <w:tmpl w:val="CDB0501E"/>
    <w:lvl w:ilvl="0">
      <w:start w:val="1"/>
      <w:numFmt w:val="decimal"/>
      <w:lvlText w:val="%1."/>
      <w:lvlJc w:val="left"/>
      <w:pPr>
        <w:ind w:left="561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36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2A9"/>
    <w:rsid w:val="00001DCB"/>
    <w:rsid w:val="0000408C"/>
    <w:rsid w:val="000050F1"/>
    <w:rsid w:val="00005407"/>
    <w:rsid w:val="0000575A"/>
    <w:rsid w:val="00006D48"/>
    <w:rsid w:val="0000740F"/>
    <w:rsid w:val="000130DC"/>
    <w:rsid w:val="0001414C"/>
    <w:rsid w:val="00015EE7"/>
    <w:rsid w:val="000168E5"/>
    <w:rsid w:val="00017BDB"/>
    <w:rsid w:val="00017CB4"/>
    <w:rsid w:val="0002056F"/>
    <w:rsid w:val="00022EAD"/>
    <w:rsid w:val="00023335"/>
    <w:rsid w:val="00024A04"/>
    <w:rsid w:val="000252D3"/>
    <w:rsid w:val="00027543"/>
    <w:rsid w:val="00030C8D"/>
    <w:rsid w:val="00030E5D"/>
    <w:rsid w:val="00031187"/>
    <w:rsid w:val="00033E15"/>
    <w:rsid w:val="00034C25"/>
    <w:rsid w:val="0003560E"/>
    <w:rsid w:val="000364C0"/>
    <w:rsid w:val="0003746C"/>
    <w:rsid w:val="00037C0A"/>
    <w:rsid w:val="0004000B"/>
    <w:rsid w:val="00041407"/>
    <w:rsid w:val="00042BC0"/>
    <w:rsid w:val="00042DE2"/>
    <w:rsid w:val="00044FB0"/>
    <w:rsid w:val="0005083D"/>
    <w:rsid w:val="00050C11"/>
    <w:rsid w:val="00051653"/>
    <w:rsid w:val="00053380"/>
    <w:rsid w:val="0005387A"/>
    <w:rsid w:val="0005388B"/>
    <w:rsid w:val="00053D57"/>
    <w:rsid w:val="000555C8"/>
    <w:rsid w:val="000601BD"/>
    <w:rsid w:val="000613A5"/>
    <w:rsid w:val="0006244B"/>
    <w:rsid w:val="00062720"/>
    <w:rsid w:val="00063BED"/>
    <w:rsid w:val="00063CFA"/>
    <w:rsid w:val="0006457E"/>
    <w:rsid w:val="00065110"/>
    <w:rsid w:val="00065D1B"/>
    <w:rsid w:val="00067062"/>
    <w:rsid w:val="000676A6"/>
    <w:rsid w:val="00070C70"/>
    <w:rsid w:val="000711BB"/>
    <w:rsid w:val="000724BF"/>
    <w:rsid w:val="00073AF9"/>
    <w:rsid w:val="00074457"/>
    <w:rsid w:val="00082172"/>
    <w:rsid w:val="00082E41"/>
    <w:rsid w:val="00083AA7"/>
    <w:rsid w:val="00084250"/>
    <w:rsid w:val="0008465B"/>
    <w:rsid w:val="0008484F"/>
    <w:rsid w:val="000851A8"/>
    <w:rsid w:val="00085294"/>
    <w:rsid w:val="000856ED"/>
    <w:rsid w:val="00085B03"/>
    <w:rsid w:val="0008622F"/>
    <w:rsid w:val="0008679E"/>
    <w:rsid w:val="000901D9"/>
    <w:rsid w:val="00092705"/>
    <w:rsid w:val="00093926"/>
    <w:rsid w:val="0009588B"/>
    <w:rsid w:val="00096228"/>
    <w:rsid w:val="000962B4"/>
    <w:rsid w:val="000A059F"/>
    <w:rsid w:val="000A1A55"/>
    <w:rsid w:val="000A4883"/>
    <w:rsid w:val="000A502B"/>
    <w:rsid w:val="000A53C9"/>
    <w:rsid w:val="000A5741"/>
    <w:rsid w:val="000A5F90"/>
    <w:rsid w:val="000A623A"/>
    <w:rsid w:val="000A6256"/>
    <w:rsid w:val="000A73BE"/>
    <w:rsid w:val="000B148A"/>
    <w:rsid w:val="000B391C"/>
    <w:rsid w:val="000B4C8E"/>
    <w:rsid w:val="000B5113"/>
    <w:rsid w:val="000B767D"/>
    <w:rsid w:val="000B7AE5"/>
    <w:rsid w:val="000C1D51"/>
    <w:rsid w:val="000C1DF3"/>
    <w:rsid w:val="000C25FB"/>
    <w:rsid w:val="000C2F08"/>
    <w:rsid w:val="000C350B"/>
    <w:rsid w:val="000C3E43"/>
    <w:rsid w:val="000C478C"/>
    <w:rsid w:val="000C4F5C"/>
    <w:rsid w:val="000C5330"/>
    <w:rsid w:val="000C5D26"/>
    <w:rsid w:val="000C5DAC"/>
    <w:rsid w:val="000C6678"/>
    <w:rsid w:val="000C6F0C"/>
    <w:rsid w:val="000C761F"/>
    <w:rsid w:val="000C771E"/>
    <w:rsid w:val="000D0414"/>
    <w:rsid w:val="000D0C9F"/>
    <w:rsid w:val="000D11B3"/>
    <w:rsid w:val="000D18ED"/>
    <w:rsid w:val="000D1F96"/>
    <w:rsid w:val="000D49D6"/>
    <w:rsid w:val="000D75D4"/>
    <w:rsid w:val="000E0491"/>
    <w:rsid w:val="000E20B3"/>
    <w:rsid w:val="000E2B5C"/>
    <w:rsid w:val="000E2D30"/>
    <w:rsid w:val="000E3256"/>
    <w:rsid w:val="000E3656"/>
    <w:rsid w:val="000E5107"/>
    <w:rsid w:val="000E5FB6"/>
    <w:rsid w:val="000E649D"/>
    <w:rsid w:val="000E79C7"/>
    <w:rsid w:val="000F01E3"/>
    <w:rsid w:val="000F2670"/>
    <w:rsid w:val="000F29B9"/>
    <w:rsid w:val="000F3861"/>
    <w:rsid w:val="000F3EB0"/>
    <w:rsid w:val="000F42B5"/>
    <w:rsid w:val="000F4E0A"/>
    <w:rsid w:val="000F5B8A"/>
    <w:rsid w:val="000F5F42"/>
    <w:rsid w:val="000F68C3"/>
    <w:rsid w:val="001012C2"/>
    <w:rsid w:val="00102196"/>
    <w:rsid w:val="00104A72"/>
    <w:rsid w:val="0010521D"/>
    <w:rsid w:val="00105959"/>
    <w:rsid w:val="001059C4"/>
    <w:rsid w:val="00107590"/>
    <w:rsid w:val="001106EB"/>
    <w:rsid w:val="0011295A"/>
    <w:rsid w:val="00112B56"/>
    <w:rsid w:val="001174F2"/>
    <w:rsid w:val="00120ED5"/>
    <w:rsid w:val="0012109D"/>
    <w:rsid w:val="00122B41"/>
    <w:rsid w:val="0012369B"/>
    <w:rsid w:val="00123739"/>
    <w:rsid w:val="00123CD3"/>
    <w:rsid w:val="001242E0"/>
    <w:rsid w:val="00124F0F"/>
    <w:rsid w:val="00125410"/>
    <w:rsid w:val="001257AC"/>
    <w:rsid w:val="001259E7"/>
    <w:rsid w:val="001262CC"/>
    <w:rsid w:val="00126683"/>
    <w:rsid w:val="00127404"/>
    <w:rsid w:val="00131D1D"/>
    <w:rsid w:val="00133649"/>
    <w:rsid w:val="001356FF"/>
    <w:rsid w:val="00136375"/>
    <w:rsid w:val="00136509"/>
    <w:rsid w:val="00136AC2"/>
    <w:rsid w:val="00137D1A"/>
    <w:rsid w:val="0014034B"/>
    <w:rsid w:val="00141428"/>
    <w:rsid w:val="00141A59"/>
    <w:rsid w:val="00141D1E"/>
    <w:rsid w:val="001422F6"/>
    <w:rsid w:val="00142DEB"/>
    <w:rsid w:val="0014365D"/>
    <w:rsid w:val="00143A31"/>
    <w:rsid w:val="00146849"/>
    <w:rsid w:val="00147856"/>
    <w:rsid w:val="00150777"/>
    <w:rsid w:val="00152021"/>
    <w:rsid w:val="001522B7"/>
    <w:rsid w:val="001549D6"/>
    <w:rsid w:val="001553DD"/>
    <w:rsid w:val="0015759B"/>
    <w:rsid w:val="00161AE2"/>
    <w:rsid w:val="00161CD8"/>
    <w:rsid w:val="00162E53"/>
    <w:rsid w:val="001644D6"/>
    <w:rsid w:val="00165B88"/>
    <w:rsid w:val="00165F0A"/>
    <w:rsid w:val="00170419"/>
    <w:rsid w:val="00174900"/>
    <w:rsid w:val="001749B4"/>
    <w:rsid w:val="00176543"/>
    <w:rsid w:val="001770F1"/>
    <w:rsid w:val="00181B28"/>
    <w:rsid w:val="001822B1"/>
    <w:rsid w:val="00182ADE"/>
    <w:rsid w:val="00184C6A"/>
    <w:rsid w:val="00184F31"/>
    <w:rsid w:val="00185AEC"/>
    <w:rsid w:val="00187ABD"/>
    <w:rsid w:val="00190F45"/>
    <w:rsid w:val="001927AB"/>
    <w:rsid w:val="001938B3"/>
    <w:rsid w:val="00193A8B"/>
    <w:rsid w:val="00193C84"/>
    <w:rsid w:val="0019480D"/>
    <w:rsid w:val="001948EA"/>
    <w:rsid w:val="001953D7"/>
    <w:rsid w:val="00195DE9"/>
    <w:rsid w:val="001966D8"/>
    <w:rsid w:val="0019708A"/>
    <w:rsid w:val="00197309"/>
    <w:rsid w:val="00197715"/>
    <w:rsid w:val="001A0432"/>
    <w:rsid w:val="001A0DD4"/>
    <w:rsid w:val="001A2617"/>
    <w:rsid w:val="001A2AD3"/>
    <w:rsid w:val="001A47B8"/>
    <w:rsid w:val="001A5D0E"/>
    <w:rsid w:val="001A5F04"/>
    <w:rsid w:val="001B0C0A"/>
    <w:rsid w:val="001B0CF7"/>
    <w:rsid w:val="001B1CE1"/>
    <w:rsid w:val="001B2165"/>
    <w:rsid w:val="001B236C"/>
    <w:rsid w:val="001B2723"/>
    <w:rsid w:val="001B2CF6"/>
    <w:rsid w:val="001B330A"/>
    <w:rsid w:val="001B576A"/>
    <w:rsid w:val="001B78B6"/>
    <w:rsid w:val="001C0727"/>
    <w:rsid w:val="001C0C4E"/>
    <w:rsid w:val="001C0FA5"/>
    <w:rsid w:val="001C1A4B"/>
    <w:rsid w:val="001C31C1"/>
    <w:rsid w:val="001C5016"/>
    <w:rsid w:val="001C5E61"/>
    <w:rsid w:val="001C7BCF"/>
    <w:rsid w:val="001C7C9E"/>
    <w:rsid w:val="001D31C9"/>
    <w:rsid w:val="001D38B0"/>
    <w:rsid w:val="001D4027"/>
    <w:rsid w:val="001D4970"/>
    <w:rsid w:val="001D4EDE"/>
    <w:rsid w:val="001D6724"/>
    <w:rsid w:val="001D784E"/>
    <w:rsid w:val="001E0971"/>
    <w:rsid w:val="001E0C80"/>
    <w:rsid w:val="001E12A0"/>
    <w:rsid w:val="001E220E"/>
    <w:rsid w:val="001E2590"/>
    <w:rsid w:val="001E2AB9"/>
    <w:rsid w:val="001E5005"/>
    <w:rsid w:val="001E7036"/>
    <w:rsid w:val="001F1C64"/>
    <w:rsid w:val="001F2A3F"/>
    <w:rsid w:val="001F312E"/>
    <w:rsid w:val="001F361F"/>
    <w:rsid w:val="001F415B"/>
    <w:rsid w:val="001F4DBE"/>
    <w:rsid w:val="001F593A"/>
    <w:rsid w:val="001F77CF"/>
    <w:rsid w:val="001F7F48"/>
    <w:rsid w:val="002002F7"/>
    <w:rsid w:val="002023E2"/>
    <w:rsid w:val="00203393"/>
    <w:rsid w:val="00203D0B"/>
    <w:rsid w:val="00204A88"/>
    <w:rsid w:val="0020502C"/>
    <w:rsid w:val="00205B19"/>
    <w:rsid w:val="00205DD0"/>
    <w:rsid w:val="00206DC3"/>
    <w:rsid w:val="002112E8"/>
    <w:rsid w:val="00212311"/>
    <w:rsid w:val="002124D2"/>
    <w:rsid w:val="0021255B"/>
    <w:rsid w:val="002126AE"/>
    <w:rsid w:val="002126EF"/>
    <w:rsid w:val="00212711"/>
    <w:rsid w:val="00212D8F"/>
    <w:rsid w:val="00213A46"/>
    <w:rsid w:val="00214151"/>
    <w:rsid w:val="00214D5F"/>
    <w:rsid w:val="00215839"/>
    <w:rsid w:val="002163C2"/>
    <w:rsid w:val="00217256"/>
    <w:rsid w:val="00220426"/>
    <w:rsid w:val="00220FD8"/>
    <w:rsid w:val="002217C7"/>
    <w:rsid w:val="002220C9"/>
    <w:rsid w:val="0022258F"/>
    <w:rsid w:val="002230A2"/>
    <w:rsid w:val="002231EC"/>
    <w:rsid w:val="00224585"/>
    <w:rsid w:val="002252AB"/>
    <w:rsid w:val="00226049"/>
    <w:rsid w:val="002260E0"/>
    <w:rsid w:val="002331E2"/>
    <w:rsid w:val="00233479"/>
    <w:rsid w:val="0023385A"/>
    <w:rsid w:val="00235334"/>
    <w:rsid w:val="00236B00"/>
    <w:rsid w:val="00237885"/>
    <w:rsid w:val="002401EF"/>
    <w:rsid w:val="002409DD"/>
    <w:rsid w:val="0024158D"/>
    <w:rsid w:val="002416DF"/>
    <w:rsid w:val="00241CDF"/>
    <w:rsid w:val="00241E79"/>
    <w:rsid w:val="002437B2"/>
    <w:rsid w:val="00244F70"/>
    <w:rsid w:val="00245285"/>
    <w:rsid w:val="00245C22"/>
    <w:rsid w:val="0024643D"/>
    <w:rsid w:val="00246786"/>
    <w:rsid w:val="00247C8F"/>
    <w:rsid w:val="00247DE1"/>
    <w:rsid w:val="00250530"/>
    <w:rsid w:val="0025097B"/>
    <w:rsid w:val="00251B2F"/>
    <w:rsid w:val="002531DE"/>
    <w:rsid w:val="00253E4A"/>
    <w:rsid w:val="002543E9"/>
    <w:rsid w:val="00254608"/>
    <w:rsid w:val="0025591D"/>
    <w:rsid w:val="00255EF1"/>
    <w:rsid w:val="00261412"/>
    <w:rsid w:val="00261609"/>
    <w:rsid w:val="00261BF1"/>
    <w:rsid w:val="00263781"/>
    <w:rsid w:val="00265328"/>
    <w:rsid w:val="0026546B"/>
    <w:rsid w:val="00266236"/>
    <w:rsid w:val="002662E1"/>
    <w:rsid w:val="00272455"/>
    <w:rsid w:val="00272961"/>
    <w:rsid w:val="00272DB4"/>
    <w:rsid w:val="0027512F"/>
    <w:rsid w:val="00275362"/>
    <w:rsid w:val="00275431"/>
    <w:rsid w:val="002778FC"/>
    <w:rsid w:val="00277E6E"/>
    <w:rsid w:val="00281027"/>
    <w:rsid w:val="002833FF"/>
    <w:rsid w:val="002835A2"/>
    <w:rsid w:val="0028387F"/>
    <w:rsid w:val="00283C87"/>
    <w:rsid w:val="002850BF"/>
    <w:rsid w:val="0028536B"/>
    <w:rsid w:val="00286470"/>
    <w:rsid w:val="00290065"/>
    <w:rsid w:val="0029245B"/>
    <w:rsid w:val="00293CD5"/>
    <w:rsid w:val="00294840"/>
    <w:rsid w:val="0029495D"/>
    <w:rsid w:val="00294A5D"/>
    <w:rsid w:val="0029532B"/>
    <w:rsid w:val="00297097"/>
    <w:rsid w:val="00297A45"/>
    <w:rsid w:val="00297BDF"/>
    <w:rsid w:val="002A00C9"/>
    <w:rsid w:val="002A0DED"/>
    <w:rsid w:val="002A16E6"/>
    <w:rsid w:val="002A1803"/>
    <w:rsid w:val="002A406D"/>
    <w:rsid w:val="002A4715"/>
    <w:rsid w:val="002A5AB0"/>
    <w:rsid w:val="002A5B54"/>
    <w:rsid w:val="002A6294"/>
    <w:rsid w:val="002A695B"/>
    <w:rsid w:val="002A70E9"/>
    <w:rsid w:val="002A780D"/>
    <w:rsid w:val="002B160D"/>
    <w:rsid w:val="002B19FC"/>
    <w:rsid w:val="002B2ADA"/>
    <w:rsid w:val="002B32E8"/>
    <w:rsid w:val="002B3547"/>
    <w:rsid w:val="002B41C9"/>
    <w:rsid w:val="002B62F0"/>
    <w:rsid w:val="002B7A54"/>
    <w:rsid w:val="002B7E79"/>
    <w:rsid w:val="002C1C2B"/>
    <w:rsid w:val="002C4435"/>
    <w:rsid w:val="002C45C7"/>
    <w:rsid w:val="002C551D"/>
    <w:rsid w:val="002C5DF3"/>
    <w:rsid w:val="002C6148"/>
    <w:rsid w:val="002C63AE"/>
    <w:rsid w:val="002C77D9"/>
    <w:rsid w:val="002D0E8D"/>
    <w:rsid w:val="002D11C2"/>
    <w:rsid w:val="002D28BA"/>
    <w:rsid w:val="002D38E6"/>
    <w:rsid w:val="002D4B13"/>
    <w:rsid w:val="002D6594"/>
    <w:rsid w:val="002D6AA3"/>
    <w:rsid w:val="002D701D"/>
    <w:rsid w:val="002D7734"/>
    <w:rsid w:val="002D7EEA"/>
    <w:rsid w:val="002E0622"/>
    <w:rsid w:val="002E22AF"/>
    <w:rsid w:val="002E2BC1"/>
    <w:rsid w:val="002E4D3A"/>
    <w:rsid w:val="002E6051"/>
    <w:rsid w:val="002E6DC9"/>
    <w:rsid w:val="002F0026"/>
    <w:rsid w:val="002F0DBA"/>
    <w:rsid w:val="002F0FD9"/>
    <w:rsid w:val="002F53B9"/>
    <w:rsid w:val="002F5CA4"/>
    <w:rsid w:val="002F693A"/>
    <w:rsid w:val="002F7DB9"/>
    <w:rsid w:val="00302A65"/>
    <w:rsid w:val="00302F4A"/>
    <w:rsid w:val="00303A70"/>
    <w:rsid w:val="003041AB"/>
    <w:rsid w:val="00304877"/>
    <w:rsid w:val="0030729A"/>
    <w:rsid w:val="00307A2D"/>
    <w:rsid w:val="00307AC0"/>
    <w:rsid w:val="00307B93"/>
    <w:rsid w:val="00307E6C"/>
    <w:rsid w:val="00311A7E"/>
    <w:rsid w:val="0031316C"/>
    <w:rsid w:val="0031585A"/>
    <w:rsid w:val="0031733A"/>
    <w:rsid w:val="00317F71"/>
    <w:rsid w:val="00320CE7"/>
    <w:rsid w:val="0032342B"/>
    <w:rsid w:val="00324BDF"/>
    <w:rsid w:val="00325612"/>
    <w:rsid w:val="00326BEB"/>
    <w:rsid w:val="0033034C"/>
    <w:rsid w:val="003317C7"/>
    <w:rsid w:val="00332818"/>
    <w:rsid w:val="00332E7F"/>
    <w:rsid w:val="003332B5"/>
    <w:rsid w:val="00334535"/>
    <w:rsid w:val="00337605"/>
    <w:rsid w:val="00337A44"/>
    <w:rsid w:val="003401EA"/>
    <w:rsid w:val="003432D2"/>
    <w:rsid w:val="0034419E"/>
    <w:rsid w:val="00345A94"/>
    <w:rsid w:val="003471D4"/>
    <w:rsid w:val="003476A1"/>
    <w:rsid w:val="00347B67"/>
    <w:rsid w:val="00350C65"/>
    <w:rsid w:val="00351109"/>
    <w:rsid w:val="003540A9"/>
    <w:rsid w:val="00354F3B"/>
    <w:rsid w:val="003553B5"/>
    <w:rsid w:val="00361BEF"/>
    <w:rsid w:val="00362921"/>
    <w:rsid w:val="00362F74"/>
    <w:rsid w:val="00363E1D"/>
    <w:rsid w:val="00364863"/>
    <w:rsid w:val="00364AB8"/>
    <w:rsid w:val="00365C92"/>
    <w:rsid w:val="00367FE3"/>
    <w:rsid w:val="00372662"/>
    <w:rsid w:val="00372B84"/>
    <w:rsid w:val="00373F08"/>
    <w:rsid w:val="0037465D"/>
    <w:rsid w:val="00375C05"/>
    <w:rsid w:val="00380A08"/>
    <w:rsid w:val="00380B67"/>
    <w:rsid w:val="0038177B"/>
    <w:rsid w:val="00383280"/>
    <w:rsid w:val="0038409E"/>
    <w:rsid w:val="00385737"/>
    <w:rsid w:val="0039066E"/>
    <w:rsid w:val="00391244"/>
    <w:rsid w:val="00391D9A"/>
    <w:rsid w:val="0039220B"/>
    <w:rsid w:val="003927B7"/>
    <w:rsid w:val="00393495"/>
    <w:rsid w:val="0039504B"/>
    <w:rsid w:val="00396491"/>
    <w:rsid w:val="003A17B2"/>
    <w:rsid w:val="003A18F3"/>
    <w:rsid w:val="003A3329"/>
    <w:rsid w:val="003A3B43"/>
    <w:rsid w:val="003A5800"/>
    <w:rsid w:val="003B0CE8"/>
    <w:rsid w:val="003B1381"/>
    <w:rsid w:val="003B15FA"/>
    <w:rsid w:val="003B2193"/>
    <w:rsid w:val="003B2B4A"/>
    <w:rsid w:val="003B3246"/>
    <w:rsid w:val="003C002C"/>
    <w:rsid w:val="003C0958"/>
    <w:rsid w:val="003C0DDA"/>
    <w:rsid w:val="003C37D7"/>
    <w:rsid w:val="003C4723"/>
    <w:rsid w:val="003C4FE6"/>
    <w:rsid w:val="003C705F"/>
    <w:rsid w:val="003C7AF2"/>
    <w:rsid w:val="003D0636"/>
    <w:rsid w:val="003D0949"/>
    <w:rsid w:val="003D205D"/>
    <w:rsid w:val="003D2D98"/>
    <w:rsid w:val="003E118D"/>
    <w:rsid w:val="003E149E"/>
    <w:rsid w:val="003E14E5"/>
    <w:rsid w:val="003E16DE"/>
    <w:rsid w:val="003E2508"/>
    <w:rsid w:val="003E2EE9"/>
    <w:rsid w:val="003E341F"/>
    <w:rsid w:val="003E381D"/>
    <w:rsid w:val="003E4428"/>
    <w:rsid w:val="003E601B"/>
    <w:rsid w:val="003E6534"/>
    <w:rsid w:val="003E7441"/>
    <w:rsid w:val="003E7AE7"/>
    <w:rsid w:val="003E7B98"/>
    <w:rsid w:val="003E7BF4"/>
    <w:rsid w:val="003E7D28"/>
    <w:rsid w:val="003F183C"/>
    <w:rsid w:val="003F20D1"/>
    <w:rsid w:val="003F2B37"/>
    <w:rsid w:val="003F3B77"/>
    <w:rsid w:val="003F4187"/>
    <w:rsid w:val="003F4DE5"/>
    <w:rsid w:val="003F5B58"/>
    <w:rsid w:val="003F68F4"/>
    <w:rsid w:val="003F6A30"/>
    <w:rsid w:val="003F6D06"/>
    <w:rsid w:val="003F7582"/>
    <w:rsid w:val="00400FA1"/>
    <w:rsid w:val="00401491"/>
    <w:rsid w:val="004019CD"/>
    <w:rsid w:val="00402809"/>
    <w:rsid w:val="00402B0A"/>
    <w:rsid w:val="00403DC9"/>
    <w:rsid w:val="00404B79"/>
    <w:rsid w:val="00407B00"/>
    <w:rsid w:val="00411E02"/>
    <w:rsid w:val="00413254"/>
    <w:rsid w:val="004140F8"/>
    <w:rsid w:val="004165F5"/>
    <w:rsid w:val="004201D8"/>
    <w:rsid w:val="004213A2"/>
    <w:rsid w:val="004214DE"/>
    <w:rsid w:val="00421696"/>
    <w:rsid w:val="00421809"/>
    <w:rsid w:val="00421B67"/>
    <w:rsid w:val="00422C66"/>
    <w:rsid w:val="00423405"/>
    <w:rsid w:val="004267BD"/>
    <w:rsid w:val="00427E0E"/>
    <w:rsid w:val="00436AC1"/>
    <w:rsid w:val="00436CC6"/>
    <w:rsid w:val="00436F5F"/>
    <w:rsid w:val="004374F5"/>
    <w:rsid w:val="00440697"/>
    <w:rsid w:val="0044098D"/>
    <w:rsid w:val="00440C2C"/>
    <w:rsid w:val="004422BC"/>
    <w:rsid w:val="00444A77"/>
    <w:rsid w:val="00445570"/>
    <w:rsid w:val="0044657B"/>
    <w:rsid w:val="00446AAD"/>
    <w:rsid w:val="00450629"/>
    <w:rsid w:val="00450668"/>
    <w:rsid w:val="00450C69"/>
    <w:rsid w:val="0045359A"/>
    <w:rsid w:val="00455508"/>
    <w:rsid w:val="00455AA9"/>
    <w:rsid w:val="00457698"/>
    <w:rsid w:val="00460BEF"/>
    <w:rsid w:val="004619CE"/>
    <w:rsid w:val="00461CA6"/>
    <w:rsid w:val="004624F0"/>
    <w:rsid w:val="00463517"/>
    <w:rsid w:val="00464B15"/>
    <w:rsid w:val="00465AED"/>
    <w:rsid w:val="00465CE1"/>
    <w:rsid w:val="00467CB6"/>
    <w:rsid w:val="00471108"/>
    <w:rsid w:val="00471656"/>
    <w:rsid w:val="00472457"/>
    <w:rsid w:val="00473D6F"/>
    <w:rsid w:val="00473FDE"/>
    <w:rsid w:val="004755FF"/>
    <w:rsid w:val="00475F4F"/>
    <w:rsid w:val="00480439"/>
    <w:rsid w:val="00480CF6"/>
    <w:rsid w:val="00481392"/>
    <w:rsid w:val="0048236E"/>
    <w:rsid w:val="00482797"/>
    <w:rsid w:val="00482C6E"/>
    <w:rsid w:val="00483967"/>
    <w:rsid w:val="00483B83"/>
    <w:rsid w:val="00483F67"/>
    <w:rsid w:val="00484A86"/>
    <w:rsid w:val="00484A98"/>
    <w:rsid w:val="0048584F"/>
    <w:rsid w:val="00486577"/>
    <w:rsid w:val="00486740"/>
    <w:rsid w:val="00486F52"/>
    <w:rsid w:val="00486F95"/>
    <w:rsid w:val="00487561"/>
    <w:rsid w:val="00487D2F"/>
    <w:rsid w:val="00490FC0"/>
    <w:rsid w:val="00491204"/>
    <w:rsid w:val="004922C8"/>
    <w:rsid w:val="00492793"/>
    <w:rsid w:val="00493154"/>
    <w:rsid w:val="004936AF"/>
    <w:rsid w:val="004937FF"/>
    <w:rsid w:val="00494702"/>
    <w:rsid w:val="004948F0"/>
    <w:rsid w:val="00494BF7"/>
    <w:rsid w:val="00495519"/>
    <w:rsid w:val="00495DBE"/>
    <w:rsid w:val="00497367"/>
    <w:rsid w:val="004A0B79"/>
    <w:rsid w:val="004A0DA9"/>
    <w:rsid w:val="004A0E5F"/>
    <w:rsid w:val="004A17C6"/>
    <w:rsid w:val="004A23CF"/>
    <w:rsid w:val="004A251A"/>
    <w:rsid w:val="004A2613"/>
    <w:rsid w:val="004A4858"/>
    <w:rsid w:val="004A4FBF"/>
    <w:rsid w:val="004A5E06"/>
    <w:rsid w:val="004A6948"/>
    <w:rsid w:val="004A6D7D"/>
    <w:rsid w:val="004A7F88"/>
    <w:rsid w:val="004B0413"/>
    <w:rsid w:val="004B1A82"/>
    <w:rsid w:val="004B2C38"/>
    <w:rsid w:val="004B2F88"/>
    <w:rsid w:val="004B5244"/>
    <w:rsid w:val="004B6B7C"/>
    <w:rsid w:val="004B6C17"/>
    <w:rsid w:val="004C10AF"/>
    <w:rsid w:val="004C123F"/>
    <w:rsid w:val="004C46D6"/>
    <w:rsid w:val="004C55B6"/>
    <w:rsid w:val="004C7361"/>
    <w:rsid w:val="004D1985"/>
    <w:rsid w:val="004D1F6B"/>
    <w:rsid w:val="004D25C5"/>
    <w:rsid w:val="004D2DE1"/>
    <w:rsid w:val="004D2E45"/>
    <w:rsid w:val="004D475C"/>
    <w:rsid w:val="004D4856"/>
    <w:rsid w:val="004D60B3"/>
    <w:rsid w:val="004D7788"/>
    <w:rsid w:val="004E0784"/>
    <w:rsid w:val="004E0E5C"/>
    <w:rsid w:val="004E22ED"/>
    <w:rsid w:val="004E2C07"/>
    <w:rsid w:val="004E7797"/>
    <w:rsid w:val="004F0279"/>
    <w:rsid w:val="004F04FB"/>
    <w:rsid w:val="004F09A6"/>
    <w:rsid w:val="004F0CCB"/>
    <w:rsid w:val="004F18FC"/>
    <w:rsid w:val="004F2388"/>
    <w:rsid w:val="004F2EED"/>
    <w:rsid w:val="004F2F98"/>
    <w:rsid w:val="004F3F45"/>
    <w:rsid w:val="004F459B"/>
    <w:rsid w:val="004F4874"/>
    <w:rsid w:val="004F508B"/>
    <w:rsid w:val="004F53B3"/>
    <w:rsid w:val="004F628A"/>
    <w:rsid w:val="004F73AA"/>
    <w:rsid w:val="004F77B0"/>
    <w:rsid w:val="005031B2"/>
    <w:rsid w:val="0050356E"/>
    <w:rsid w:val="005038FE"/>
    <w:rsid w:val="00504898"/>
    <w:rsid w:val="00505550"/>
    <w:rsid w:val="00505586"/>
    <w:rsid w:val="00506347"/>
    <w:rsid w:val="005065F5"/>
    <w:rsid w:val="00506F75"/>
    <w:rsid w:val="00507BFB"/>
    <w:rsid w:val="0051186A"/>
    <w:rsid w:val="00511C21"/>
    <w:rsid w:val="005122A9"/>
    <w:rsid w:val="005125AD"/>
    <w:rsid w:val="005126D0"/>
    <w:rsid w:val="00512BC6"/>
    <w:rsid w:val="00513CDC"/>
    <w:rsid w:val="0051568B"/>
    <w:rsid w:val="00516710"/>
    <w:rsid w:val="00516A73"/>
    <w:rsid w:val="00521278"/>
    <w:rsid w:val="005223BD"/>
    <w:rsid w:val="00522929"/>
    <w:rsid w:val="005236B6"/>
    <w:rsid w:val="00523833"/>
    <w:rsid w:val="00524909"/>
    <w:rsid w:val="00526B95"/>
    <w:rsid w:val="0052765E"/>
    <w:rsid w:val="005276E9"/>
    <w:rsid w:val="00530559"/>
    <w:rsid w:val="00530E7B"/>
    <w:rsid w:val="005319D9"/>
    <w:rsid w:val="00531FAD"/>
    <w:rsid w:val="005322E2"/>
    <w:rsid w:val="005325AF"/>
    <w:rsid w:val="00532E61"/>
    <w:rsid w:val="00533B00"/>
    <w:rsid w:val="00533C1F"/>
    <w:rsid w:val="005349EC"/>
    <w:rsid w:val="00534B6F"/>
    <w:rsid w:val="00537942"/>
    <w:rsid w:val="00540652"/>
    <w:rsid w:val="005456D0"/>
    <w:rsid w:val="00545AD2"/>
    <w:rsid w:val="00546719"/>
    <w:rsid w:val="00546E2F"/>
    <w:rsid w:val="005471F7"/>
    <w:rsid w:val="0055207F"/>
    <w:rsid w:val="005542F7"/>
    <w:rsid w:val="00555B3D"/>
    <w:rsid w:val="005564BC"/>
    <w:rsid w:val="00556A9B"/>
    <w:rsid w:val="005574A1"/>
    <w:rsid w:val="005602A8"/>
    <w:rsid w:val="00560E8C"/>
    <w:rsid w:val="00562916"/>
    <w:rsid w:val="00562D5D"/>
    <w:rsid w:val="0056307D"/>
    <w:rsid w:val="00564BE2"/>
    <w:rsid w:val="00566084"/>
    <w:rsid w:val="005669F8"/>
    <w:rsid w:val="00566E37"/>
    <w:rsid w:val="00566ED9"/>
    <w:rsid w:val="0056766C"/>
    <w:rsid w:val="00567E80"/>
    <w:rsid w:val="00570EB1"/>
    <w:rsid w:val="00573237"/>
    <w:rsid w:val="005733BB"/>
    <w:rsid w:val="005740B4"/>
    <w:rsid w:val="00577DA9"/>
    <w:rsid w:val="00580D5F"/>
    <w:rsid w:val="00580F73"/>
    <w:rsid w:val="0058115D"/>
    <w:rsid w:val="005821F5"/>
    <w:rsid w:val="00582916"/>
    <w:rsid w:val="00583684"/>
    <w:rsid w:val="00584469"/>
    <w:rsid w:val="00584D25"/>
    <w:rsid w:val="005852E7"/>
    <w:rsid w:val="005858D4"/>
    <w:rsid w:val="00586A7D"/>
    <w:rsid w:val="00586B9A"/>
    <w:rsid w:val="00586CA8"/>
    <w:rsid w:val="00587018"/>
    <w:rsid w:val="00587F68"/>
    <w:rsid w:val="00592F5B"/>
    <w:rsid w:val="0059313A"/>
    <w:rsid w:val="005940CC"/>
    <w:rsid w:val="00595D43"/>
    <w:rsid w:val="00597046"/>
    <w:rsid w:val="00597D66"/>
    <w:rsid w:val="00597D6C"/>
    <w:rsid w:val="005A255C"/>
    <w:rsid w:val="005A2BB2"/>
    <w:rsid w:val="005A4013"/>
    <w:rsid w:val="005A47B2"/>
    <w:rsid w:val="005A4901"/>
    <w:rsid w:val="005A64BD"/>
    <w:rsid w:val="005A6FCC"/>
    <w:rsid w:val="005A71EC"/>
    <w:rsid w:val="005A79A0"/>
    <w:rsid w:val="005B14B5"/>
    <w:rsid w:val="005B1ADE"/>
    <w:rsid w:val="005B27AC"/>
    <w:rsid w:val="005B4331"/>
    <w:rsid w:val="005B5E50"/>
    <w:rsid w:val="005B6F6D"/>
    <w:rsid w:val="005C021C"/>
    <w:rsid w:val="005C1C11"/>
    <w:rsid w:val="005C44E8"/>
    <w:rsid w:val="005C5044"/>
    <w:rsid w:val="005C53E6"/>
    <w:rsid w:val="005C7ACC"/>
    <w:rsid w:val="005C7B1D"/>
    <w:rsid w:val="005D08F9"/>
    <w:rsid w:val="005D1AD9"/>
    <w:rsid w:val="005D1BBB"/>
    <w:rsid w:val="005D2809"/>
    <w:rsid w:val="005D412D"/>
    <w:rsid w:val="005D441E"/>
    <w:rsid w:val="005D5F0B"/>
    <w:rsid w:val="005D61DB"/>
    <w:rsid w:val="005D799A"/>
    <w:rsid w:val="005E03E9"/>
    <w:rsid w:val="005E0579"/>
    <w:rsid w:val="005E23E4"/>
    <w:rsid w:val="005E34A5"/>
    <w:rsid w:val="005E4AA2"/>
    <w:rsid w:val="005E5DC4"/>
    <w:rsid w:val="005E629F"/>
    <w:rsid w:val="005E6605"/>
    <w:rsid w:val="005E79E7"/>
    <w:rsid w:val="005F095F"/>
    <w:rsid w:val="005F36F7"/>
    <w:rsid w:val="005F4AD2"/>
    <w:rsid w:val="005F4F17"/>
    <w:rsid w:val="005F5363"/>
    <w:rsid w:val="005F5720"/>
    <w:rsid w:val="005F6286"/>
    <w:rsid w:val="005F6549"/>
    <w:rsid w:val="005F6F8A"/>
    <w:rsid w:val="005F748E"/>
    <w:rsid w:val="005F7829"/>
    <w:rsid w:val="00601B4C"/>
    <w:rsid w:val="00603963"/>
    <w:rsid w:val="006042C4"/>
    <w:rsid w:val="0060492E"/>
    <w:rsid w:val="006066A9"/>
    <w:rsid w:val="006068A3"/>
    <w:rsid w:val="006105FB"/>
    <w:rsid w:val="00610C9A"/>
    <w:rsid w:val="006115B2"/>
    <w:rsid w:val="0061411C"/>
    <w:rsid w:val="00614576"/>
    <w:rsid w:val="00614FDF"/>
    <w:rsid w:val="0062082A"/>
    <w:rsid w:val="00621227"/>
    <w:rsid w:val="006212F4"/>
    <w:rsid w:val="006223C8"/>
    <w:rsid w:val="00622533"/>
    <w:rsid w:val="00626749"/>
    <w:rsid w:val="00626E9B"/>
    <w:rsid w:val="006272FA"/>
    <w:rsid w:val="00627BBD"/>
    <w:rsid w:val="00631069"/>
    <w:rsid w:val="006319F6"/>
    <w:rsid w:val="006321FD"/>
    <w:rsid w:val="006337F1"/>
    <w:rsid w:val="0063742F"/>
    <w:rsid w:val="00637B14"/>
    <w:rsid w:val="006423A4"/>
    <w:rsid w:val="00642513"/>
    <w:rsid w:val="00642667"/>
    <w:rsid w:val="00642D2C"/>
    <w:rsid w:val="00643CD8"/>
    <w:rsid w:val="006455B8"/>
    <w:rsid w:val="00646027"/>
    <w:rsid w:val="00646148"/>
    <w:rsid w:val="0064645A"/>
    <w:rsid w:val="00647239"/>
    <w:rsid w:val="00647D95"/>
    <w:rsid w:val="006513D1"/>
    <w:rsid w:val="0065286A"/>
    <w:rsid w:val="00653717"/>
    <w:rsid w:val="00654775"/>
    <w:rsid w:val="00656056"/>
    <w:rsid w:val="00657814"/>
    <w:rsid w:val="00661308"/>
    <w:rsid w:val="00663C6B"/>
    <w:rsid w:val="00663DF1"/>
    <w:rsid w:val="00665111"/>
    <w:rsid w:val="006651A8"/>
    <w:rsid w:val="006727D4"/>
    <w:rsid w:val="00675671"/>
    <w:rsid w:val="00676466"/>
    <w:rsid w:val="00676677"/>
    <w:rsid w:val="00683BBA"/>
    <w:rsid w:val="006841C5"/>
    <w:rsid w:val="00685558"/>
    <w:rsid w:val="006861B5"/>
    <w:rsid w:val="00686814"/>
    <w:rsid w:val="00687104"/>
    <w:rsid w:val="006879A2"/>
    <w:rsid w:val="00691843"/>
    <w:rsid w:val="006918E3"/>
    <w:rsid w:val="0069288F"/>
    <w:rsid w:val="00693157"/>
    <w:rsid w:val="00693F8A"/>
    <w:rsid w:val="0069477F"/>
    <w:rsid w:val="00694C73"/>
    <w:rsid w:val="00695962"/>
    <w:rsid w:val="006975B6"/>
    <w:rsid w:val="006A42F9"/>
    <w:rsid w:val="006A4585"/>
    <w:rsid w:val="006A5289"/>
    <w:rsid w:val="006A5471"/>
    <w:rsid w:val="006B0A6F"/>
    <w:rsid w:val="006B0E16"/>
    <w:rsid w:val="006B2017"/>
    <w:rsid w:val="006B382B"/>
    <w:rsid w:val="006B3AEA"/>
    <w:rsid w:val="006B3E94"/>
    <w:rsid w:val="006B3F9E"/>
    <w:rsid w:val="006B41AE"/>
    <w:rsid w:val="006B579B"/>
    <w:rsid w:val="006B5FCA"/>
    <w:rsid w:val="006B64E6"/>
    <w:rsid w:val="006B662E"/>
    <w:rsid w:val="006B78A0"/>
    <w:rsid w:val="006C0A88"/>
    <w:rsid w:val="006C267F"/>
    <w:rsid w:val="006C43F7"/>
    <w:rsid w:val="006C66FF"/>
    <w:rsid w:val="006C7E00"/>
    <w:rsid w:val="006D0457"/>
    <w:rsid w:val="006D0999"/>
    <w:rsid w:val="006D2FE4"/>
    <w:rsid w:val="006D4076"/>
    <w:rsid w:val="006D4A94"/>
    <w:rsid w:val="006D5F98"/>
    <w:rsid w:val="006D685D"/>
    <w:rsid w:val="006D7033"/>
    <w:rsid w:val="006D7C35"/>
    <w:rsid w:val="006E1F41"/>
    <w:rsid w:val="006E2904"/>
    <w:rsid w:val="006E3375"/>
    <w:rsid w:val="006E361B"/>
    <w:rsid w:val="006E3E57"/>
    <w:rsid w:val="006E46FD"/>
    <w:rsid w:val="006E48A6"/>
    <w:rsid w:val="006E4C98"/>
    <w:rsid w:val="006E4CFF"/>
    <w:rsid w:val="006E4F37"/>
    <w:rsid w:val="006E6A08"/>
    <w:rsid w:val="006F0902"/>
    <w:rsid w:val="006F0D18"/>
    <w:rsid w:val="006F144A"/>
    <w:rsid w:val="006F2983"/>
    <w:rsid w:val="006F2F80"/>
    <w:rsid w:val="006F3C68"/>
    <w:rsid w:val="006F4293"/>
    <w:rsid w:val="006F4AD9"/>
    <w:rsid w:val="006F4DB5"/>
    <w:rsid w:val="006F4E37"/>
    <w:rsid w:val="006F5461"/>
    <w:rsid w:val="007003F5"/>
    <w:rsid w:val="007007F4"/>
    <w:rsid w:val="00702367"/>
    <w:rsid w:val="0070294B"/>
    <w:rsid w:val="00702F58"/>
    <w:rsid w:val="00704DAC"/>
    <w:rsid w:val="0070591A"/>
    <w:rsid w:val="007065FB"/>
    <w:rsid w:val="0070773D"/>
    <w:rsid w:val="00710DFC"/>
    <w:rsid w:val="00711019"/>
    <w:rsid w:val="00714185"/>
    <w:rsid w:val="007146B8"/>
    <w:rsid w:val="00715421"/>
    <w:rsid w:val="00715A5D"/>
    <w:rsid w:val="00716547"/>
    <w:rsid w:val="00716A42"/>
    <w:rsid w:val="00717D18"/>
    <w:rsid w:val="007200EF"/>
    <w:rsid w:val="00722036"/>
    <w:rsid w:val="0072219D"/>
    <w:rsid w:val="007223F2"/>
    <w:rsid w:val="00724C37"/>
    <w:rsid w:val="0072616F"/>
    <w:rsid w:val="007312B7"/>
    <w:rsid w:val="007316E6"/>
    <w:rsid w:val="00731DC5"/>
    <w:rsid w:val="007326AB"/>
    <w:rsid w:val="00733259"/>
    <w:rsid w:val="00733583"/>
    <w:rsid w:val="00736441"/>
    <w:rsid w:val="0073690F"/>
    <w:rsid w:val="00737F88"/>
    <w:rsid w:val="00741B9C"/>
    <w:rsid w:val="007434DE"/>
    <w:rsid w:val="0074488D"/>
    <w:rsid w:val="007456D3"/>
    <w:rsid w:val="00745E70"/>
    <w:rsid w:val="007504E9"/>
    <w:rsid w:val="0075062A"/>
    <w:rsid w:val="007508B9"/>
    <w:rsid w:val="00751F04"/>
    <w:rsid w:val="007527F8"/>
    <w:rsid w:val="00753246"/>
    <w:rsid w:val="00753A94"/>
    <w:rsid w:val="0075413F"/>
    <w:rsid w:val="007546F8"/>
    <w:rsid w:val="007556AA"/>
    <w:rsid w:val="00756AE3"/>
    <w:rsid w:val="00756BF4"/>
    <w:rsid w:val="00760473"/>
    <w:rsid w:val="00762E21"/>
    <w:rsid w:val="00762EAE"/>
    <w:rsid w:val="00764145"/>
    <w:rsid w:val="00764AFC"/>
    <w:rsid w:val="00764B4C"/>
    <w:rsid w:val="0076665A"/>
    <w:rsid w:val="00766EFC"/>
    <w:rsid w:val="00767C44"/>
    <w:rsid w:val="00770509"/>
    <w:rsid w:val="0077470A"/>
    <w:rsid w:val="00780CEF"/>
    <w:rsid w:val="00780E1C"/>
    <w:rsid w:val="0078107E"/>
    <w:rsid w:val="00781643"/>
    <w:rsid w:val="00783A90"/>
    <w:rsid w:val="00783D48"/>
    <w:rsid w:val="00785007"/>
    <w:rsid w:val="007850AB"/>
    <w:rsid w:val="00785D0D"/>
    <w:rsid w:val="00786D34"/>
    <w:rsid w:val="00791CC6"/>
    <w:rsid w:val="007934F6"/>
    <w:rsid w:val="00793ACF"/>
    <w:rsid w:val="00794968"/>
    <w:rsid w:val="00797EF1"/>
    <w:rsid w:val="007A0B52"/>
    <w:rsid w:val="007A1C94"/>
    <w:rsid w:val="007A3419"/>
    <w:rsid w:val="007A3676"/>
    <w:rsid w:val="007A3765"/>
    <w:rsid w:val="007A42FC"/>
    <w:rsid w:val="007A5CDE"/>
    <w:rsid w:val="007A6568"/>
    <w:rsid w:val="007A78A8"/>
    <w:rsid w:val="007B1502"/>
    <w:rsid w:val="007B1FA8"/>
    <w:rsid w:val="007B2437"/>
    <w:rsid w:val="007B4A8E"/>
    <w:rsid w:val="007B6B07"/>
    <w:rsid w:val="007B703D"/>
    <w:rsid w:val="007C0EE2"/>
    <w:rsid w:val="007C140C"/>
    <w:rsid w:val="007C1418"/>
    <w:rsid w:val="007C271B"/>
    <w:rsid w:val="007C3A9D"/>
    <w:rsid w:val="007C3DE9"/>
    <w:rsid w:val="007C49D7"/>
    <w:rsid w:val="007C6394"/>
    <w:rsid w:val="007D109C"/>
    <w:rsid w:val="007D1422"/>
    <w:rsid w:val="007D20EF"/>
    <w:rsid w:val="007D3638"/>
    <w:rsid w:val="007D5EA2"/>
    <w:rsid w:val="007D7FBE"/>
    <w:rsid w:val="007E1256"/>
    <w:rsid w:val="007E4B2C"/>
    <w:rsid w:val="007E524B"/>
    <w:rsid w:val="007F10AE"/>
    <w:rsid w:val="007F2724"/>
    <w:rsid w:val="007F3828"/>
    <w:rsid w:val="007F491D"/>
    <w:rsid w:val="007F584F"/>
    <w:rsid w:val="007F6B61"/>
    <w:rsid w:val="007F71B2"/>
    <w:rsid w:val="007F72C7"/>
    <w:rsid w:val="00800084"/>
    <w:rsid w:val="0080060C"/>
    <w:rsid w:val="00801315"/>
    <w:rsid w:val="00801348"/>
    <w:rsid w:val="00801983"/>
    <w:rsid w:val="0080286C"/>
    <w:rsid w:val="0080375C"/>
    <w:rsid w:val="0080378E"/>
    <w:rsid w:val="00803914"/>
    <w:rsid w:val="0080546C"/>
    <w:rsid w:val="00805ECB"/>
    <w:rsid w:val="0080753E"/>
    <w:rsid w:val="00810766"/>
    <w:rsid w:val="00813E3D"/>
    <w:rsid w:val="008145A6"/>
    <w:rsid w:val="00815CE8"/>
    <w:rsid w:val="008163D2"/>
    <w:rsid w:val="008167D4"/>
    <w:rsid w:val="008203A6"/>
    <w:rsid w:val="00821F56"/>
    <w:rsid w:val="00822E95"/>
    <w:rsid w:val="008240AE"/>
    <w:rsid w:val="00824862"/>
    <w:rsid w:val="00825BA9"/>
    <w:rsid w:val="0082735D"/>
    <w:rsid w:val="00827446"/>
    <w:rsid w:val="008310AA"/>
    <w:rsid w:val="00831F20"/>
    <w:rsid w:val="00833AF5"/>
    <w:rsid w:val="0083444C"/>
    <w:rsid w:val="00834B21"/>
    <w:rsid w:val="00835763"/>
    <w:rsid w:val="00841980"/>
    <w:rsid w:val="00842836"/>
    <w:rsid w:val="00842FD7"/>
    <w:rsid w:val="0084363A"/>
    <w:rsid w:val="00843CBC"/>
    <w:rsid w:val="00844A11"/>
    <w:rsid w:val="00844D50"/>
    <w:rsid w:val="0084737A"/>
    <w:rsid w:val="0085118D"/>
    <w:rsid w:val="00851972"/>
    <w:rsid w:val="008565E4"/>
    <w:rsid w:val="00856939"/>
    <w:rsid w:val="008575B0"/>
    <w:rsid w:val="00857758"/>
    <w:rsid w:val="008618F3"/>
    <w:rsid w:val="00862D5E"/>
    <w:rsid w:val="0086368B"/>
    <w:rsid w:val="00863993"/>
    <w:rsid w:val="008648C1"/>
    <w:rsid w:val="0086654F"/>
    <w:rsid w:val="008671F7"/>
    <w:rsid w:val="008704A6"/>
    <w:rsid w:val="008721AD"/>
    <w:rsid w:val="00873F29"/>
    <w:rsid w:val="00874A29"/>
    <w:rsid w:val="00877080"/>
    <w:rsid w:val="00881996"/>
    <w:rsid w:val="00881D79"/>
    <w:rsid w:val="00883273"/>
    <w:rsid w:val="0088380B"/>
    <w:rsid w:val="00885682"/>
    <w:rsid w:val="008864C2"/>
    <w:rsid w:val="00887602"/>
    <w:rsid w:val="00887657"/>
    <w:rsid w:val="00894DF9"/>
    <w:rsid w:val="00895E37"/>
    <w:rsid w:val="0089788A"/>
    <w:rsid w:val="008A053B"/>
    <w:rsid w:val="008A10F1"/>
    <w:rsid w:val="008A1F46"/>
    <w:rsid w:val="008A6ACD"/>
    <w:rsid w:val="008A6BAB"/>
    <w:rsid w:val="008A6FDA"/>
    <w:rsid w:val="008B2BB5"/>
    <w:rsid w:val="008B3F22"/>
    <w:rsid w:val="008B6C93"/>
    <w:rsid w:val="008B7247"/>
    <w:rsid w:val="008C11EE"/>
    <w:rsid w:val="008C13DD"/>
    <w:rsid w:val="008C3E04"/>
    <w:rsid w:val="008C4D83"/>
    <w:rsid w:val="008D00AE"/>
    <w:rsid w:val="008D26B6"/>
    <w:rsid w:val="008D5730"/>
    <w:rsid w:val="008D6FF2"/>
    <w:rsid w:val="008D7955"/>
    <w:rsid w:val="008D7B2F"/>
    <w:rsid w:val="008E1E46"/>
    <w:rsid w:val="008E2462"/>
    <w:rsid w:val="008E2643"/>
    <w:rsid w:val="008E38FC"/>
    <w:rsid w:val="008E479D"/>
    <w:rsid w:val="008E5BF6"/>
    <w:rsid w:val="008F193D"/>
    <w:rsid w:val="008F3217"/>
    <w:rsid w:val="009000B5"/>
    <w:rsid w:val="00901473"/>
    <w:rsid w:val="009028F5"/>
    <w:rsid w:val="00905430"/>
    <w:rsid w:val="00905DAB"/>
    <w:rsid w:val="00907F55"/>
    <w:rsid w:val="0091000C"/>
    <w:rsid w:val="0091018F"/>
    <w:rsid w:val="009109DD"/>
    <w:rsid w:val="00910DED"/>
    <w:rsid w:val="00912882"/>
    <w:rsid w:val="00912E8F"/>
    <w:rsid w:val="00913ED3"/>
    <w:rsid w:val="00914054"/>
    <w:rsid w:val="00914E57"/>
    <w:rsid w:val="00915C82"/>
    <w:rsid w:val="0091765D"/>
    <w:rsid w:val="0091796B"/>
    <w:rsid w:val="00917FD3"/>
    <w:rsid w:val="0092003A"/>
    <w:rsid w:val="009204F7"/>
    <w:rsid w:val="00922148"/>
    <w:rsid w:val="00922324"/>
    <w:rsid w:val="009233A2"/>
    <w:rsid w:val="0092464A"/>
    <w:rsid w:val="00924A4C"/>
    <w:rsid w:val="00924B12"/>
    <w:rsid w:val="00924B7A"/>
    <w:rsid w:val="009257DA"/>
    <w:rsid w:val="009259E1"/>
    <w:rsid w:val="00926546"/>
    <w:rsid w:val="0092685B"/>
    <w:rsid w:val="00926A12"/>
    <w:rsid w:val="009272B8"/>
    <w:rsid w:val="00930065"/>
    <w:rsid w:val="00932133"/>
    <w:rsid w:val="00935365"/>
    <w:rsid w:val="00936D43"/>
    <w:rsid w:val="00941A50"/>
    <w:rsid w:val="00942397"/>
    <w:rsid w:val="00942F17"/>
    <w:rsid w:val="00943341"/>
    <w:rsid w:val="00945204"/>
    <w:rsid w:val="009459AD"/>
    <w:rsid w:val="0094680F"/>
    <w:rsid w:val="0095066E"/>
    <w:rsid w:val="00950D76"/>
    <w:rsid w:val="00950FC0"/>
    <w:rsid w:val="00951389"/>
    <w:rsid w:val="0095212B"/>
    <w:rsid w:val="0095343D"/>
    <w:rsid w:val="00954D9A"/>
    <w:rsid w:val="00954FEC"/>
    <w:rsid w:val="009570CD"/>
    <w:rsid w:val="0096050E"/>
    <w:rsid w:val="009612A3"/>
    <w:rsid w:val="00962609"/>
    <w:rsid w:val="00963199"/>
    <w:rsid w:val="00963A8F"/>
    <w:rsid w:val="00963F23"/>
    <w:rsid w:val="0096436C"/>
    <w:rsid w:val="00964E8A"/>
    <w:rsid w:val="00965193"/>
    <w:rsid w:val="009668B4"/>
    <w:rsid w:val="00966E2F"/>
    <w:rsid w:val="00966E33"/>
    <w:rsid w:val="0096780C"/>
    <w:rsid w:val="00970653"/>
    <w:rsid w:val="00971B05"/>
    <w:rsid w:val="00974D1A"/>
    <w:rsid w:val="009754F1"/>
    <w:rsid w:val="00976003"/>
    <w:rsid w:val="0097701B"/>
    <w:rsid w:val="00977924"/>
    <w:rsid w:val="009807EF"/>
    <w:rsid w:val="00982A9F"/>
    <w:rsid w:val="009830EC"/>
    <w:rsid w:val="00983365"/>
    <w:rsid w:val="009847D8"/>
    <w:rsid w:val="0098569D"/>
    <w:rsid w:val="009859C0"/>
    <w:rsid w:val="009865FC"/>
    <w:rsid w:val="009901CE"/>
    <w:rsid w:val="009901FC"/>
    <w:rsid w:val="00992B44"/>
    <w:rsid w:val="00994097"/>
    <w:rsid w:val="00994573"/>
    <w:rsid w:val="009964FA"/>
    <w:rsid w:val="009979BF"/>
    <w:rsid w:val="009A0F42"/>
    <w:rsid w:val="009A1943"/>
    <w:rsid w:val="009A2AF9"/>
    <w:rsid w:val="009A364D"/>
    <w:rsid w:val="009A3A00"/>
    <w:rsid w:val="009A4FCE"/>
    <w:rsid w:val="009A56B7"/>
    <w:rsid w:val="009A620E"/>
    <w:rsid w:val="009B1281"/>
    <w:rsid w:val="009B15FD"/>
    <w:rsid w:val="009B1973"/>
    <w:rsid w:val="009B27ED"/>
    <w:rsid w:val="009B28EB"/>
    <w:rsid w:val="009B3312"/>
    <w:rsid w:val="009B3428"/>
    <w:rsid w:val="009B385B"/>
    <w:rsid w:val="009B4B0A"/>
    <w:rsid w:val="009B57DA"/>
    <w:rsid w:val="009B7B55"/>
    <w:rsid w:val="009C144E"/>
    <w:rsid w:val="009C21D0"/>
    <w:rsid w:val="009C2E61"/>
    <w:rsid w:val="009C3238"/>
    <w:rsid w:val="009C4052"/>
    <w:rsid w:val="009C4895"/>
    <w:rsid w:val="009C4DFE"/>
    <w:rsid w:val="009C5100"/>
    <w:rsid w:val="009C538B"/>
    <w:rsid w:val="009C5440"/>
    <w:rsid w:val="009C6384"/>
    <w:rsid w:val="009C6821"/>
    <w:rsid w:val="009D1F51"/>
    <w:rsid w:val="009D24D7"/>
    <w:rsid w:val="009D2932"/>
    <w:rsid w:val="009D2E6F"/>
    <w:rsid w:val="009D3946"/>
    <w:rsid w:val="009D49B4"/>
    <w:rsid w:val="009D55F9"/>
    <w:rsid w:val="009D61F8"/>
    <w:rsid w:val="009D75CA"/>
    <w:rsid w:val="009E07AE"/>
    <w:rsid w:val="009E2103"/>
    <w:rsid w:val="009E22C6"/>
    <w:rsid w:val="009E25BD"/>
    <w:rsid w:val="009E2AA6"/>
    <w:rsid w:val="009E2ACD"/>
    <w:rsid w:val="009E2F60"/>
    <w:rsid w:val="009E31AE"/>
    <w:rsid w:val="009E3903"/>
    <w:rsid w:val="009E4F12"/>
    <w:rsid w:val="009E5DDC"/>
    <w:rsid w:val="009E60CF"/>
    <w:rsid w:val="009E6415"/>
    <w:rsid w:val="009E6862"/>
    <w:rsid w:val="009E77B5"/>
    <w:rsid w:val="009F0341"/>
    <w:rsid w:val="009F118D"/>
    <w:rsid w:val="009F13DD"/>
    <w:rsid w:val="009F1B36"/>
    <w:rsid w:val="009F2534"/>
    <w:rsid w:val="009F2A03"/>
    <w:rsid w:val="009F2AA0"/>
    <w:rsid w:val="009F3EC7"/>
    <w:rsid w:val="009F43DF"/>
    <w:rsid w:val="009F453F"/>
    <w:rsid w:val="009F45B1"/>
    <w:rsid w:val="009F4A22"/>
    <w:rsid w:val="009F5598"/>
    <w:rsid w:val="009F6A1D"/>
    <w:rsid w:val="009F7D74"/>
    <w:rsid w:val="00A00155"/>
    <w:rsid w:val="00A002C1"/>
    <w:rsid w:val="00A00C48"/>
    <w:rsid w:val="00A01453"/>
    <w:rsid w:val="00A02C3D"/>
    <w:rsid w:val="00A03046"/>
    <w:rsid w:val="00A03097"/>
    <w:rsid w:val="00A04955"/>
    <w:rsid w:val="00A050CB"/>
    <w:rsid w:val="00A05728"/>
    <w:rsid w:val="00A058C7"/>
    <w:rsid w:val="00A05B56"/>
    <w:rsid w:val="00A06641"/>
    <w:rsid w:val="00A066D1"/>
    <w:rsid w:val="00A077DB"/>
    <w:rsid w:val="00A10078"/>
    <w:rsid w:val="00A105B2"/>
    <w:rsid w:val="00A10B49"/>
    <w:rsid w:val="00A113E2"/>
    <w:rsid w:val="00A12BA6"/>
    <w:rsid w:val="00A14887"/>
    <w:rsid w:val="00A15FF2"/>
    <w:rsid w:val="00A1657A"/>
    <w:rsid w:val="00A16DD1"/>
    <w:rsid w:val="00A17F22"/>
    <w:rsid w:val="00A20005"/>
    <w:rsid w:val="00A20708"/>
    <w:rsid w:val="00A2408B"/>
    <w:rsid w:val="00A24558"/>
    <w:rsid w:val="00A2578C"/>
    <w:rsid w:val="00A2659D"/>
    <w:rsid w:val="00A26ADA"/>
    <w:rsid w:val="00A26AF0"/>
    <w:rsid w:val="00A279E5"/>
    <w:rsid w:val="00A27D08"/>
    <w:rsid w:val="00A310D9"/>
    <w:rsid w:val="00A32223"/>
    <w:rsid w:val="00A35592"/>
    <w:rsid w:val="00A36C48"/>
    <w:rsid w:val="00A36E80"/>
    <w:rsid w:val="00A37A52"/>
    <w:rsid w:val="00A37F8A"/>
    <w:rsid w:val="00A40626"/>
    <w:rsid w:val="00A4082D"/>
    <w:rsid w:val="00A40DB6"/>
    <w:rsid w:val="00A42197"/>
    <w:rsid w:val="00A42959"/>
    <w:rsid w:val="00A435F3"/>
    <w:rsid w:val="00A4376F"/>
    <w:rsid w:val="00A43BC2"/>
    <w:rsid w:val="00A455B4"/>
    <w:rsid w:val="00A464A2"/>
    <w:rsid w:val="00A46D69"/>
    <w:rsid w:val="00A473F5"/>
    <w:rsid w:val="00A52E4B"/>
    <w:rsid w:val="00A53CA6"/>
    <w:rsid w:val="00A549F9"/>
    <w:rsid w:val="00A5571F"/>
    <w:rsid w:val="00A57C2F"/>
    <w:rsid w:val="00A601BE"/>
    <w:rsid w:val="00A60809"/>
    <w:rsid w:val="00A61267"/>
    <w:rsid w:val="00A62A70"/>
    <w:rsid w:val="00A63341"/>
    <w:rsid w:val="00A634A6"/>
    <w:rsid w:val="00A642F0"/>
    <w:rsid w:val="00A656C7"/>
    <w:rsid w:val="00A66285"/>
    <w:rsid w:val="00A70240"/>
    <w:rsid w:val="00A7035F"/>
    <w:rsid w:val="00A70D73"/>
    <w:rsid w:val="00A718DB"/>
    <w:rsid w:val="00A72197"/>
    <w:rsid w:val="00A73A3E"/>
    <w:rsid w:val="00A746E1"/>
    <w:rsid w:val="00A75326"/>
    <w:rsid w:val="00A75483"/>
    <w:rsid w:val="00A75CBC"/>
    <w:rsid w:val="00A75D52"/>
    <w:rsid w:val="00A76E2F"/>
    <w:rsid w:val="00A77050"/>
    <w:rsid w:val="00A773E4"/>
    <w:rsid w:val="00A77DC8"/>
    <w:rsid w:val="00A8012A"/>
    <w:rsid w:val="00A80A36"/>
    <w:rsid w:val="00A80C0A"/>
    <w:rsid w:val="00A81C1B"/>
    <w:rsid w:val="00A82277"/>
    <w:rsid w:val="00A8313C"/>
    <w:rsid w:val="00A8394D"/>
    <w:rsid w:val="00A8442F"/>
    <w:rsid w:val="00A8475D"/>
    <w:rsid w:val="00A855C4"/>
    <w:rsid w:val="00A870EA"/>
    <w:rsid w:val="00A90B67"/>
    <w:rsid w:val="00A90FC5"/>
    <w:rsid w:val="00A912DD"/>
    <w:rsid w:val="00A91462"/>
    <w:rsid w:val="00A91C96"/>
    <w:rsid w:val="00A91EC2"/>
    <w:rsid w:val="00A926FE"/>
    <w:rsid w:val="00A92F70"/>
    <w:rsid w:val="00A93460"/>
    <w:rsid w:val="00A93697"/>
    <w:rsid w:val="00A936F8"/>
    <w:rsid w:val="00A93EBD"/>
    <w:rsid w:val="00A94EA6"/>
    <w:rsid w:val="00A962E3"/>
    <w:rsid w:val="00A969EA"/>
    <w:rsid w:val="00A97F17"/>
    <w:rsid w:val="00AA03DF"/>
    <w:rsid w:val="00AA2FF4"/>
    <w:rsid w:val="00AA47D4"/>
    <w:rsid w:val="00AA4EB0"/>
    <w:rsid w:val="00AA54CC"/>
    <w:rsid w:val="00AB411D"/>
    <w:rsid w:val="00AB462A"/>
    <w:rsid w:val="00AB4D9D"/>
    <w:rsid w:val="00AB531D"/>
    <w:rsid w:val="00AB730A"/>
    <w:rsid w:val="00AC0328"/>
    <w:rsid w:val="00AC1865"/>
    <w:rsid w:val="00AC3248"/>
    <w:rsid w:val="00AC3B39"/>
    <w:rsid w:val="00AC53FB"/>
    <w:rsid w:val="00AC5FA6"/>
    <w:rsid w:val="00AC79C6"/>
    <w:rsid w:val="00AC7F64"/>
    <w:rsid w:val="00AD0FB7"/>
    <w:rsid w:val="00AD27AF"/>
    <w:rsid w:val="00AD2A01"/>
    <w:rsid w:val="00AD3BBA"/>
    <w:rsid w:val="00AD4867"/>
    <w:rsid w:val="00AD6898"/>
    <w:rsid w:val="00AE3F4D"/>
    <w:rsid w:val="00AE4A0F"/>
    <w:rsid w:val="00AE4ABB"/>
    <w:rsid w:val="00AE4EAC"/>
    <w:rsid w:val="00AE5F8E"/>
    <w:rsid w:val="00AE6CFD"/>
    <w:rsid w:val="00AF02A2"/>
    <w:rsid w:val="00AF0540"/>
    <w:rsid w:val="00AF1F44"/>
    <w:rsid w:val="00AF375E"/>
    <w:rsid w:val="00AF3A80"/>
    <w:rsid w:val="00AF3C94"/>
    <w:rsid w:val="00AF65DE"/>
    <w:rsid w:val="00AF7C0A"/>
    <w:rsid w:val="00B02EFF"/>
    <w:rsid w:val="00B0527A"/>
    <w:rsid w:val="00B05AC8"/>
    <w:rsid w:val="00B10128"/>
    <w:rsid w:val="00B10326"/>
    <w:rsid w:val="00B11BA6"/>
    <w:rsid w:val="00B12477"/>
    <w:rsid w:val="00B13451"/>
    <w:rsid w:val="00B14C2A"/>
    <w:rsid w:val="00B15463"/>
    <w:rsid w:val="00B155A3"/>
    <w:rsid w:val="00B1778E"/>
    <w:rsid w:val="00B20435"/>
    <w:rsid w:val="00B2098E"/>
    <w:rsid w:val="00B20C75"/>
    <w:rsid w:val="00B2152E"/>
    <w:rsid w:val="00B2166C"/>
    <w:rsid w:val="00B22533"/>
    <w:rsid w:val="00B229DD"/>
    <w:rsid w:val="00B24D96"/>
    <w:rsid w:val="00B27BC1"/>
    <w:rsid w:val="00B27EE1"/>
    <w:rsid w:val="00B31D28"/>
    <w:rsid w:val="00B320E9"/>
    <w:rsid w:val="00B32601"/>
    <w:rsid w:val="00B32E59"/>
    <w:rsid w:val="00B3615E"/>
    <w:rsid w:val="00B372A3"/>
    <w:rsid w:val="00B42EA1"/>
    <w:rsid w:val="00B43B1C"/>
    <w:rsid w:val="00B43CAB"/>
    <w:rsid w:val="00B44706"/>
    <w:rsid w:val="00B44C37"/>
    <w:rsid w:val="00B46E41"/>
    <w:rsid w:val="00B501CB"/>
    <w:rsid w:val="00B505C8"/>
    <w:rsid w:val="00B51ED9"/>
    <w:rsid w:val="00B52274"/>
    <w:rsid w:val="00B52BE2"/>
    <w:rsid w:val="00B554CF"/>
    <w:rsid w:val="00B55B57"/>
    <w:rsid w:val="00B56BB5"/>
    <w:rsid w:val="00B57602"/>
    <w:rsid w:val="00B6017F"/>
    <w:rsid w:val="00B621DA"/>
    <w:rsid w:val="00B63419"/>
    <w:rsid w:val="00B6345A"/>
    <w:rsid w:val="00B654C4"/>
    <w:rsid w:val="00B65F58"/>
    <w:rsid w:val="00B67012"/>
    <w:rsid w:val="00B70DD5"/>
    <w:rsid w:val="00B70F19"/>
    <w:rsid w:val="00B71FC0"/>
    <w:rsid w:val="00B72295"/>
    <w:rsid w:val="00B732A3"/>
    <w:rsid w:val="00B733B6"/>
    <w:rsid w:val="00B7422C"/>
    <w:rsid w:val="00B7460C"/>
    <w:rsid w:val="00B74A9F"/>
    <w:rsid w:val="00B802CA"/>
    <w:rsid w:val="00B80E74"/>
    <w:rsid w:val="00B81AB9"/>
    <w:rsid w:val="00B840E3"/>
    <w:rsid w:val="00B851C3"/>
    <w:rsid w:val="00B85C6F"/>
    <w:rsid w:val="00B85FB2"/>
    <w:rsid w:val="00B910ED"/>
    <w:rsid w:val="00B9113C"/>
    <w:rsid w:val="00B922C5"/>
    <w:rsid w:val="00B93D5A"/>
    <w:rsid w:val="00B9427F"/>
    <w:rsid w:val="00B94882"/>
    <w:rsid w:val="00B96711"/>
    <w:rsid w:val="00B96F19"/>
    <w:rsid w:val="00B97614"/>
    <w:rsid w:val="00B97D23"/>
    <w:rsid w:val="00BA003D"/>
    <w:rsid w:val="00BA01F3"/>
    <w:rsid w:val="00BA0317"/>
    <w:rsid w:val="00BA0D9C"/>
    <w:rsid w:val="00BA35DB"/>
    <w:rsid w:val="00BA3693"/>
    <w:rsid w:val="00BA555F"/>
    <w:rsid w:val="00BA7C3E"/>
    <w:rsid w:val="00BB0E52"/>
    <w:rsid w:val="00BB0EC9"/>
    <w:rsid w:val="00BB1C1B"/>
    <w:rsid w:val="00BB1EE8"/>
    <w:rsid w:val="00BB451D"/>
    <w:rsid w:val="00BB5394"/>
    <w:rsid w:val="00BB5735"/>
    <w:rsid w:val="00BB5A34"/>
    <w:rsid w:val="00BC044B"/>
    <w:rsid w:val="00BC1185"/>
    <w:rsid w:val="00BC222F"/>
    <w:rsid w:val="00BC25DC"/>
    <w:rsid w:val="00BC354B"/>
    <w:rsid w:val="00BC37F0"/>
    <w:rsid w:val="00BC40C9"/>
    <w:rsid w:val="00BC4D7C"/>
    <w:rsid w:val="00BC53C1"/>
    <w:rsid w:val="00BD070E"/>
    <w:rsid w:val="00BD08EA"/>
    <w:rsid w:val="00BD13D3"/>
    <w:rsid w:val="00BD1591"/>
    <w:rsid w:val="00BD21E5"/>
    <w:rsid w:val="00BD3B82"/>
    <w:rsid w:val="00BD71E1"/>
    <w:rsid w:val="00BE00FF"/>
    <w:rsid w:val="00BE1B80"/>
    <w:rsid w:val="00BE4118"/>
    <w:rsid w:val="00BE5982"/>
    <w:rsid w:val="00BE6917"/>
    <w:rsid w:val="00BE72DE"/>
    <w:rsid w:val="00BE7346"/>
    <w:rsid w:val="00BE7424"/>
    <w:rsid w:val="00BE7E48"/>
    <w:rsid w:val="00BF088C"/>
    <w:rsid w:val="00BF36AF"/>
    <w:rsid w:val="00BF3F22"/>
    <w:rsid w:val="00BF42FF"/>
    <w:rsid w:val="00BF4488"/>
    <w:rsid w:val="00BF480C"/>
    <w:rsid w:val="00BF4EF2"/>
    <w:rsid w:val="00BF5E2D"/>
    <w:rsid w:val="00C00911"/>
    <w:rsid w:val="00C014F9"/>
    <w:rsid w:val="00C01B97"/>
    <w:rsid w:val="00C023AB"/>
    <w:rsid w:val="00C02EA8"/>
    <w:rsid w:val="00C03164"/>
    <w:rsid w:val="00C031E2"/>
    <w:rsid w:val="00C04944"/>
    <w:rsid w:val="00C071B6"/>
    <w:rsid w:val="00C073D9"/>
    <w:rsid w:val="00C07A16"/>
    <w:rsid w:val="00C10090"/>
    <w:rsid w:val="00C1027E"/>
    <w:rsid w:val="00C11663"/>
    <w:rsid w:val="00C124DF"/>
    <w:rsid w:val="00C1425B"/>
    <w:rsid w:val="00C14BF5"/>
    <w:rsid w:val="00C15D7E"/>
    <w:rsid w:val="00C1689D"/>
    <w:rsid w:val="00C170A1"/>
    <w:rsid w:val="00C205DB"/>
    <w:rsid w:val="00C25F2F"/>
    <w:rsid w:val="00C26CAA"/>
    <w:rsid w:val="00C27270"/>
    <w:rsid w:val="00C301A0"/>
    <w:rsid w:val="00C31A2C"/>
    <w:rsid w:val="00C33F86"/>
    <w:rsid w:val="00C34F7D"/>
    <w:rsid w:val="00C37673"/>
    <w:rsid w:val="00C37B19"/>
    <w:rsid w:val="00C37B9D"/>
    <w:rsid w:val="00C400A6"/>
    <w:rsid w:val="00C40F54"/>
    <w:rsid w:val="00C423AA"/>
    <w:rsid w:val="00C427A1"/>
    <w:rsid w:val="00C42982"/>
    <w:rsid w:val="00C42CE3"/>
    <w:rsid w:val="00C43D4E"/>
    <w:rsid w:val="00C454AF"/>
    <w:rsid w:val="00C45879"/>
    <w:rsid w:val="00C45C07"/>
    <w:rsid w:val="00C46C32"/>
    <w:rsid w:val="00C46CA9"/>
    <w:rsid w:val="00C47F84"/>
    <w:rsid w:val="00C51ABF"/>
    <w:rsid w:val="00C52152"/>
    <w:rsid w:val="00C53D67"/>
    <w:rsid w:val="00C548E3"/>
    <w:rsid w:val="00C54D2F"/>
    <w:rsid w:val="00C568B5"/>
    <w:rsid w:val="00C56FBE"/>
    <w:rsid w:val="00C603C6"/>
    <w:rsid w:val="00C60AD0"/>
    <w:rsid w:val="00C60D8C"/>
    <w:rsid w:val="00C61A4E"/>
    <w:rsid w:val="00C629F2"/>
    <w:rsid w:val="00C63FA1"/>
    <w:rsid w:val="00C64A6F"/>
    <w:rsid w:val="00C662A6"/>
    <w:rsid w:val="00C70663"/>
    <w:rsid w:val="00C70720"/>
    <w:rsid w:val="00C70790"/>
    <w:rsid w:val="00C71B46"/>
    <w:rsid w:val="00C75609"/>
    <w:rsid w:val="00C758BD"/>
    <w:rsid w:val="00C76EF7"/>
    <w:rsid w:val="00C80A10"/>
    <w:rsid w:val="00C816FA"/>
    <w:rsid w:val="00C8264A"/>
    <w:rsid w:val="00C8360E"/>
    <w:rsid w:val="00C84E35"/>
    <w:rsid w:val="00C84EB2"/>
    <w:rsid w:val="00C86EEE"/>
    <w:rsid w:val="00C8787F"/>
    <w:rsid w:val="00C87C51"/>
    <w:rsid w:val="00C90085"/>
    <w:rsid w:val="00C917A6"/>
    <w:rsid w:val="00C91C4C"/>
    <w:rsid w:val="00C92605"/>
    <w:rsid w:val="00C930F9"/>
    <w:rsid w:val="00C93F9B"/>
    <w:rsid w:val="00C9574B"/>
    <w:rsid w:val="00C958D6"/>
    <w:rsid w:val="00CA0E06"/>
    <w:rsid w:val="00CA1195"/>
    <w:rsid w:val="00CA3FB0"/>
    <w:rsid w:val="00CA4FFA"/>
    <w:rsid w:val="00CA5166"/>
    <w:rsid w:val="00CA5FE2"/>
    <w:rsid w:val="00CA6510"/>
    <w:rsid w:val="00CA654D"/>
    <w:rsid w:val="00CA7220"/>
    <w:rsid w:val="00CA7D38"/>
    <w:rsid w:val="00CA7F44"/>
    <w:rsid w:val="00CB04AD"/>
    <w:rsid w:val="00CB12F3"/>
    <w:rsid w:val="00CB23EB"/>
    <w:rsid w:val="00CB3AC9"/>
    <w:rsid w:val="00CB5219"/>
    <w:rsid w:val="00CB5F3E"/>
    <w:rsid w:val="00CB7ACF"/>
    <w:rsid w:val="00CB7FA0"/>
    <w:rsid w:val="00CC03E5"/>
    <w:rsid w:val="00CC1D7D"/>
    <w:rsid w:val="00CC33E6"/>
    <w:rsid w:val="00CC3458"/>
    <w:rsid w:val="00CC3A28"/>
    <w:rsid w:val="00CC4F36"/>
    <w:rsid w:val="00CC517E"/>
    <w:rsid w:val="00CC5875"/>
    <w:rsid w:val="00CC637C"/>
    <w:rsid w:val="00CD08C8"/>
    <w:rsid w:val="00CD16B6"/>
    <w:rsid w:val="00CD18E9"/>
    <w:rsid w:val="00CD40B8"/>
    <w:rsid w:val="00CD601A"/>
    <w:rsid w:val="00CD6DF0"/>
    <w:rsid w:val="00CD74B0"/>
    <w:rsid w:val="00CE050E"/>
    <w:rsid w:val="00CE219F"/>
    <w:rsid w:val="00CE2B8C"/>
    <w:rsid w:val="00CE6661"/>
    <w:rsid w:val="00CF19B0"/>
    <w:rsid w:val="00CF1A6D"/>
    <w:rsid w:val="00CF2787"/>
    <w:rsid w:val="00CF315D"/>
    <w:rsid w:val="00CF3691"/>
    <w:rsid w:val="00CF39FD"/>
    <w:rsid w:val="00CF4AE8"/>
    <w:rsid w:val="00CF59E3"/>
    <w:rsid w:val="00CF65FA"/>
    <w:rsid w:val="00D01C4A"/>
    <w:rsid w:val="00D02C63"/>
    <w:rsid w:val="00D03366"/>
    <w:rsid w:val="00D067EF"/>
    <w:rsid w:val="00D068C8"/>
    <w:rsid w:val="00D07426"/>
    <w:rsid w:val="00D07871"/>
    <w:rsid w:val="00D079F8"/>
    <w:rsid w:val="00D1115C"/>
    <w:rsid w:val="00D115F3"/>
    <w:rsid w:val="00D116FE"/>
    <w:rsid w:val="00D13601"/>
    <w:rsid w:val="00D17872"/>
    <w:rsid w:val="00D22612"/>
    <w:rsid w:val="00D23C4A"/>
    <w:rsid w:val="00D27093"/>
    <w:rsid w:val="00D343F8"/>
    <w:rsid w:val="00D34977"/>
    <w:rsid w:val="00D35291"/>
    <w:rsid w:val="00D35968"/>
    <w:rsid w:val="00D3623E"/>
    <w:rsid w:val="00D366E0"/>
    <w:rsid w:val="00D36B23"/>
    <w:rsid w:val="00D371B7"/>
    <w:rsid w:val="00D374A6"/>
    <w:rsid w:val="00D4041C"/>
    <w:rsid w:val="00D4067C"/>
    <w:rsid w:val="00D40695"/>
    <w:rsid w:val="00D41006"/>
    <w:rsid w:val="00D412FB"/>
    <w:rsid w:val="00D422CB"/>
    <w:rsid w:val="00D4284B"/>
    <w:rsid w:val="00D43911"/>
    <w:rsid w:val="00D43CE3"/>
    <w:rsid w:val="00D44A40"/>
    <w:rsid w:val="00D45103"/>
    <w:rsid w:val="00D45461"/>
    <w:rsid w:val="00D4595D"/>
    <w:rsid w:val="00D45981"/>
    <w:rsid w:val="00D4632D"/>
    <w:rsid w:val="00D4707A"/>
    <w:rsid w:val="00D47660"/>
    <w:rsid w:val="00D51C11"/>
    <w:rsid w:val="00D51DBF"/>
    <w:rsid w:val="00D52021"/>
    <w:rsid w:val="00D52FD2"/>
    <w:rsid w:val="00D53D0B"/>
    <w:rsid w:val="00D54424"/>
    <w:rsid w:val="00D56D21"/>
    <w:rsid w:val="00D5786A"/>
    <w:rsid w:val="00D57AEF"/>
    <w:rsid w:val="00D608E2"/>
    <w:rsid w:val="00D60C38"/>
    <w:rsid w:val="00D61957"/>
    <w:rsid w:val="00D6255C"/>
    <w:rsid w:val="00D627C1"/>
    <w:rsid w:val="00D63C18"/>
    <w:rsid w:val="00D64004"/>
    <w:rsid w:val="00D6403A"/>
    <w:rsid w:val="00D64E5F"/>
    <w:rsid w:val="00D65E5B"/>
    <w:rsid w:val="00D663BC"/>
    <w:rsid w:val="00D66783"/>
    <w:rsid w:val="00D66B05"/>
    <w:rsid w:val="00D66DCF"/>
    <w:rsid w:val="00D67752"/>
    <w:rsid w:val="00D679E9"/>
    <w:rsid w:val="00D72076"/>
    <w:rsid w:val="00D73136"/>
    <w:rsid w:val="00D740EC"/>
    <w:rsid w:val="00D74B13"/>
    <w:rsid w:val="00D7505F"/>
    <w:rsid w:val="00D758ED"/>
    <w:rsid w:val="00D75AAB"/>
    <w:rsid w:val="00D7740E"/>
    <w:rsid w:val="00D8350A"/>
    <w:rsid w:val="00D83FBE"/>
    <w:rsid w:val="00D84C6F"/>
    <w:rsid w:val="00D921AB"/>
    <w:rsid w:val="00D93966"/>
    <w:rsid w:val="00D943DF"/>
    <w:rsid w:val="00D951DE"/>
    <w:rsid w:val="00D9575F"/>
    <w:rsid w:val="00D95DB7"/>
    <w:rsid w:val="00D974CC"/>
    <w:rsid w:val="00DA141F"/>
    <w:rsid w:val="00DA1CFF"/>
    <w:rsid w:val="00DA2302"/>
    <w:rsid w:val="00DA4285"/>
    <w:rsid w:val="00DA5072"/>
    <w:rsid w:val="00DA5246"/>
    <w:rsid w:val="00DA528C"/>
    <w:rsid w:val="00DA630C"/>
    <w:rsid w:val="00DA65F2"/>
    <w:rsid w:val="00DA7F09"/>
    <w:rsid w:val="00DB3604"/>
    <w:rsid w:val="00DB3660"/>
    <w:rsid w:val="00DB3D7B"/>
    <w:rsid w:val="00DB4415"/>
    <w:rsid w:val="00DB6EAD"/>
    <w:rsid w:val="00DB74EB"/>
    <w:rsid w:val="00DB7B05"/>
    <w:rsid w:val="00DC0CDF"/>
    <w:rsid w:val="00DC1162"/>
    <w:rsid w:val="00DC17EE"/>
    <w:rsid w:val="00DC1CEE"/>
    <w:rsid w:val="00DC22FD"/>
    <w:rsid w:val="00DC2731"/>
    <w:rsid w:val="00DC30B8"/>
    <w:rsid w:val="00DC5722"/>
    <w:rsid w:val="00DC6C29"/>
    <w:rsid w:val="00DC7E31"/>
    <w:rsid w:val="00DD01CE"/>
    <w:rsid w:val="00DD2166"/>
    <w:rsid w:val="00DD2A51"/>
    <w:rsid w:val="00DD2BC4"/>
    <w:rsid w:val="00DD37CB"/>
    <w:rsid w:val="00DD4716"/>
    <w:rsid w:val="00DD48FF"/>
    <w:rsid w:val="00DD5298"/>
    <w:rsid w:val="00DD67FD"/>
    <w:rsid w:val="00DE0C19"/>
    <w:rsid w:val="00DE1F0E"/>
    <w:rsid w:val="00DE231E"/>
    <w:rsid w:val="00DE23FC"/>
    <w:rsid w:val="00DE3A8A"/>
    <w:rsid w:val="00DE5604"/>
    <w:rsid w:val="00DE5851"/>
    <w:rsid w:val="00DE793D"/>
    <w:rsid w:val="00DF331C"/>
    <w:rsid w:val="00DF35F9"/>
    <w:rsid w:val="00DF4697"/>
    <w:rsid w:val="00DF732B"/>
    <w:rsid w:val="00DF7933"/>
    <w:rsid w:val="00DF7DE8"/>
    <w:rsid w:val="00E00208"/>
    <w:rsid w:val="00E017FB"/>
    <w:rsid w:val="00E01EC8"/>
    <w:rsid w:val="00E024AD"/>
    <w:rsid w:val="00E0570F"/>
    <w:rsid w:val="00E064F7"/>
    <w:rsid w:val="00E07E52"/>
    <w:rsid w:val="00E1029B"/>
    <w:rsid w:val="00E10A8E"/>
    <w:rsid w:val="00E10EF0"/>
    <w:rsid w:val="00E12FEE"/>
    <w:rsid w:val="00E13E64"/>
    <w:rsid w:val="00E14AFA"/>
    <w:rsid w:val="00E14FF3"/>
    <w:rsid w:val="00E152A8"/>
    <w:rsid w:val="00E16C73"/>
    <w:rsid w:val="00E17060"/>
    <w:rsid w:val="00E1710E"/>
    <w:rsid w:val="00E22EDA"/>
    <w:rsid w:val="00E239B9"/>
    <w:rsid w:val="00E23A85"/>
    <w:rsid w:val="00E26AFB"/>
    <w:rsid w:val="00E275CA"/>
    <w:rsid w:val="00E31CE7"/>
    <w:rsid w:val="00E3242E"/>
    <w:rsid w:val="00E32C87"/>
    <w:rsid w:val="00E33058"/>
    <w:rsid w:val="00E34890"/>
    <w:rsid w:val="00E3653F"/>
    <w:rsid w:val="00E36AE7"/>
    <w:rsid w:val="00E36C31"/>
    <w:rsid w:val="00E36DF5"/>
    <w:rsid w:val="00E370A4"/>
    <w:rsid w:val="00E37769"/>
    <w:rsid w:val="00E40F99"/>
    <w:rsid w:val="00E427B8"/>
    <w:rsid w:val="00E43AD8"/>
    <w:rsid w:val="00E43E55"/>
    <w:rsid w:val="00E45ED3"/>
    <w:rsid w:val="00E46795"/>
    <w:rsid w:val="00E46864"/>
    <w:rsid w:val="00E47852"/>
    <w:rsid w:val="00E503F3"/>
    <w:rsid w:val="00E518C4"/>
    <w:rsid w:val="00E54280"/>
    <w:rsid w:val="00E54532"/>
    <w:rsid w:val="00E55C0D"/>
    <w:rsid w:val="00E56070"/>
    <w:rsid w:val="00E56339"/>
    <w:rsid w:val="00E568BB"/>
    <w:rsid w:val="00E568BE"/>
    <w:rsid w:val="00E612F4"/>
    <w:rsid w:val="00E6238F"/>
    <w:rsid w:val="00E6292B"/>
    <w:rsid w:val="00E62ECB"/>
    <w:rsid w:val="00E67162"/>
    <w:rsid w:val="00E70284"/>
    <w:rsid w:val="00E70EF8"/>
    <w:rsid w:val="00E73ECF"/>
    <w:rsid w:val="00E75117"/>
    <w:rsid w:val="00E76FF8"/>
    <w:rsid w:val="00E805D3"/>
    <w:rsid w:val="00E81C94"/>
    <w:rsid w:val="00E82156"/>
    <w:rsid w:val="00E82734"/>
    <w:rsid w:val="00E82ECD"/>
    <w:rsid w:val="00E847B7"/>
    <w:rsid w:val="00E86A75"/>
    <w:rsid w:val="00E91129"/>
    <w:rsid w:val="00E93160"/>
    <w:rsid w:val="00E9478E"/>
    <w:rsid w:val="00E94CDA"/>
    <w:rsid w:val="00E95D08"/>
    <w:rsid w:val="00E96479"/>
    <w:rsid w:val="00E977C6"/>
    <w:rsid w:val="00E978DF"/>
    <w:rsid w:val="00EA03A9"/>
    <w:rsid w:val="00EA2A62"/>
    <w:rsid w:val="00EA2C1D"/>
    <w:rsid w:val="00EA337C"/>
    <w:rsid w:val="00EA474D"/>
    <w:rsid w:val="00EA607E"/>
    <w:rsid w:val="00EB3A3A"/>
    <w:rsid w:val="00EB3BB4"/>
    <w:rsid w:val="00EB5E63"/>
    <w:rsid w:val="00EB65BD"/>
    <w:rsid w:val="00EB78A7"/>
    <w:rsid w:val="00EC0088"/>
    <w:rsid w:val="00EC020F"/>
    <w:rsid w:val="00EC1484"/>
    <w:rsid w:val="00EC18C2"/>
    <w:rsid w:val="00EC25E4"/>
    <w:rsid w:val="00EC2EC8"/>
    <w:rsid w:val="00EC35E4"/>
    <w:rsid w:val="00EC3761"/>
    <w:rsid w:val="00EC47EE"/>
    <w:rsid w:val="00EC6051"/>
    <w:rsid w:val="00EC6965"/>
    <w:rsid w:val="00ED2368"/>
    <w:rsid w:val="00ED23C5"/>
    <w:rsid w:val="00ED3A41"/>
    <w:rsid w:val="00ED4C8A"/>
    <w:rsid w:val="00ED62A5"/>
    <w:rsid w:val="00ED66D8"/>
    <w:rsid w:val="00EE02FE"/>
    <w:rsid w:val="00EE2663"/>
    <w:rsid w:val="00EE423A"/>
    <w:rsid w:val="00EF0741"/>
    <w:rsid w:val="00EF154A"/>
    <w:rsid w:val="00EF1D24"/>
    <w:rsid w:val="00EF1E60"/>
    <w:rsid w:val="00EF3AFD"/>
    <w:rsid w:val="00EF4453"/>
    <w:rsid w:val="00EF5E39"/>
    <w:rsid w:val="00F0036E"/>
    <w:rsid w:val="00F038DA"/>
    <w:rsid w:val="00F04E8E"/>
    <w:rsid w:val="00F05040"/>
    <w:rsid w:val="00F05567"/>
    <w:rsid w:val="00F05577"/>
    <w:rsid w:val="00F05976"/>
    <w:rsid w:val="00F059CE"/>
    <w:rsid w:val="00F05B3E"/>
    <w:rsid w:val="00F0605F"/>
    <w:rsid w:val="00F066E6"/>
    <w:rsid w:val="00F07284"/>
    <w:rsid w:val="00F074B3"/>
    <w:rsid w:val="00F1074C"/>
    <w:rsid w:val="00F10B66"/>
    <w:rsid w:val="00F10EA0"/>
    <w:rsid w:val="00F13C01"/>
    <w:rsid w:val="00F13CBC"/>
    <w:rsid w:val="00F146EB"/>
    <w:rsid w:val="00F153A6"/>
    <w:rsid w:val="00F16FF2"/>
    <w:rsid w:val="00F20834"/>
    <w:rsid w:val="00F21A0E"/>
    <w:rsid w:val="00F21B71"/>
    <w:rsid w:val="00F224E7"/>
    <w:rsid w:val="00F22AA0"/>
    <w:rsid w:val="00F22C96"/>
    <w:rsid w:val="00F23617"/>
    <w:rsid w:val="00F25314"/>
    <w:rsid w:val="00F25507"/>
    <w:rsid w:val="00F2568B"/>
    <w:rsid w:val="00F269CC"/>
    <w:rsid w:val="00F273FE"/>
    <w:rsid w:val="00F27522"/>
    <w:rsid w:val="00F301FC"/>
    <w:rsid w:val="00F317F3"/>
    <w:rsid w:val="00F32136"/>
    <w:rsid w:val="00F35435"/>
    <w:rsid w:val="00F366A4"/>
    <w:rsid w:val="00F37522"/>
    <w:rsid w:val="00F40015"/>
    <w:rsid w:val="00F44139"/>
    <w:rsid w:val="00F44683"/>
    <w:rsid w:val="00F4565D"/>
    <w:rsid w:val="00F459FB"/>
    <w:rsid w:val="00F528D3"/>
    <w:rsid w:val="00F52D5E"/>
    <w:rsid w:val="00F535E9"/>
    <w:rsid w:val="00F53601"/>
    <w:rsid w:val="00F53976"/>
    <w:rsid w:val="00F551C0"/>
    <w:rsid w:val="00F57A8C"/>
    <w:rsid w:val="00F60AEF"/>
    <w:rsid w:val="00F60EBD"/>
    <w:rsid w:val="00F61BDB"/>
    <w:rsid w:val="00F63150"/>
    <w:rsid w:val="00F64C75"/>
    <w:rsid w:val="00F64DB9"/>
    <w:rsid w:val="00F6678C"/>
    <w:rsid w:val="00F6720D"/>
    <w:rsid w:val="00F67413"/>
    <w:rsid w:val="00F676D7"/>
    <w:rsid w:val="00F70A26"/>
    <w:rsid w:val="00F711BF"/>
    <w:rsid w:val="00F72853"/>
    <w:rsid w:val="00F72BE7"/>
    <w:rsid w:val="00F731A7"/>
    <w:rsid w:val="00F742B7"/>
    <w:rsid w:val="00F75501"/>
    <w:rsid w:val="00F77223"/>
    <w:rsid w:val="00F77C84"/>
    <w:rsid w:val="00F80940"/>
    <w:rsid w:val="00F82F60"/>
    <w:rsid w:val="00F834A8"/>
    <w:rsid w:val="00F84573"/>
    <w:rsid w:val="00F84B02"/>
    <w:rsid w:val="00F84E17"/>
    <w:rsid w:val="00F8564E"/>
    <w:rsid w:val="00F858C6"/>
    <w:rsid w:val="00F87D63"/>
    <w:rsid w:val="00F87FA0"/>
    <w:rsid w:val="00F90895"/>
    <w:rsid w:val="00F90EA0"/>
    <w:rsid w:val="00F9119B"/>
    <w:rsid w:val="00F91659"/>
    <w:rsid w:val="00F91DBC"/>
    <w:rsid w:val="00F929CD"/>
    <w:rsid w:val="00F92D72"/>
    <w:rsid w:val="00F94393"/>
    <w:rsid w:val="00F947DB"/>
    <w:rsid w:val="00F95AE6"/>
    <w:rsid w:val="00FA0934"/>
    <w:rsid w:val="00FA097F"/>
    <w:rsid w:val="00FA0FCB"/>
    <w:rsid w:val="00FA1B95"/>
    <w:rsid w:val="00FA1F63"/>
    <w:rsid w:val="00FA7EE6"/>
    <w:rsid w:val="00FB14C2"/>
    <w:rsid w:val="00FB172E"/>
    <w:rsid w:val="00FC06CC"/>
    <w:rsid w:val="00FC29A7"/>
    <w:rsid w:val="00FC335F"/>
    <w:rsid w:val="00FC35C0"/>
    <w:rsid w:val="00FC3788"/>
    <w:rsid w:val="00FC62B3"/>
    <w:rsid w:val="00FD004A"/>
    <w:rsid w:val="00FD00EA"/>
    <w:rsid w:val="00FD03FF"/>
    <w:rsid w:val="00FD0ECC"/>
    <w:rsid w:val="00FD207A"/>
    <w:rsid w:val="00FD5470"/>
    <w:rsid w:val="00FD5BD0"/>
    <w:rsid w:val="00FD5E14"/>
    <w:rsid w:val="00FD6C74"/>
    <w:rsid w:val="00FD74FA"/>
    <w:rsid w:val="00FD75A5"/>
    <w:rsid w:val="00FE02DD"/>
    <w:rsid w:val="00FE4BE5"/>
    <w:rsid w:val="00FE5383"/>
    <w:rsid w:val="00FE648F"/>
    <w:rsid w:val="00FE67C7"/>
    <w:rsid w:val="00FE684A"/>
    <w:rsid w:val="00FE7433"/>
    <w:rsid w:val="00FE7E18"/>
    <w:rsid w:val="00FE7EF3"/>
    <w:rsid w:val="00FF0367"/>
    <w:rsid w:val="00FF20C6"/>
    <w:rsid w:val="00FF29D6"/>
    <w:rsid w:val="00FF2B63"/>
    <w:rsid w:val="00FF3231"/>
    <w:rsid w:val="00FF3F88"/>
    <w:rsid w:val="00FF47BA"/>
    <w:rsid w:val="00FF48AA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C23D"/>
  <w15:docId w15:val="{EF57933F-0E26-4F59-921E-4DBEE4DC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A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A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A0B79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qFormat/>
    <w:rsid w:val="00195DE9"/>
    <w:pPr>
      <w:widowControl w:val="0"/>
      <w:autoSpaceDE w:val="0"/>
      <w:autoSpaceDN w:val="0"/>
      <w:adjustRightInd w:val="0"/>
      <w:spacing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524B"/>
    <w:pPr>
      <w:spacing w:after="210" w:line="248" w:lineRule="auto"/>
      <w:ind w:left="720" w:right="3" w:firstLine="530"/>
      <w:contextualSpacing/>
      <w:jc w:val="both"/>
    </w:pPr>
    <w:rPr>
      <w:rFonts w:ascii="Calibri" w:eastAsia="Calibri" w:hAnsi="Calibri" w:cs="Calibri"/>
      <w:color w:val="000000"/>
      <w:lang w:eastAsia="ru-RU"/>
    </w:rPr>
  </w:style>
  <w:style w:type="paragraph" w:styleId="a7">
    <w:name w:val="header"/>
    <w:basedOn w:val="a"/>
    <w:link w:val="a8"/>
    <w:uiPriority w:val="99"/>
    <w:unhideWhenUsed/>
    <w:rsid w:val="00A634A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34A6"/>
  </w:style>
  <w:style w:type="paragraph" w:styleId="a9">
    <w:name w:val="footer"/>
    <w:basedOn w:val="a"/>
    <w:link w:val="aa"/>
    <w:uiPriority w:val="99"/>
    <w:unhideWhenUsed/>
    <w:rsid w:val="00A634A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16A3-70E8-433A-93CE-A0932CE1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бухгплтер</dc:creator>
  <cp:keywords/>
  <dc:description/>
  <cp:lastModifiedBy>УЭР</cp:lastModifiedBy>
  <cp:revision>28</cp:revision>
  <cp:lastPrinted>2025-02-24T12:17:00Z</cp:lastPrinted>
  <dcterms:created xsi:type="dcterms:W3CDTF">2020-06-09T12:43:00Z</dcterms:created>
  <dcterms:modified xsi:type="dcterms:W3CDTF">2025-02-24T12:25:00Z</dcterms:modified>
</cp:coreProperties>
</file>